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71" w:rsidRDefault="00D01F71" w:rsidP="00D01F71">
      <w:pPr>
        <w:pStyle w:val="Title"/>
      </w:pPr>
      <w:r>
        <w:rPr>
          <w:noProof/>
        </w:rPr>
        <mc:AlternateContent>
          <mc:Choice Requires="wps">
            <w:drawing>
              <wp:anchor distT="0" distB="0" distL="114300" distR="114300" simplePos="0" relativeHeight="251659264" behindDoc="0" locked="0" layoutInCell="0" allowOverlap="1" wp14:anchorId="61DFD4AA" wp14:editId="62EE7411">
                <wp:simplePos x="0" y="0"/>
                <wp:positionH relativeFrom="column">
                  <wp:posOffset>0</wp:posOffset>
                </wp:positionH>
                <wp:positionV relativeFrom="paragraph">
                  <wp:posOffset>-274320</wp:posOffset>
                </wp:positionV>
                <wp:extent cx="913130" cy="902335"/>
                <wp:effectExtent l="13335" t="11430"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02335"/>
                        </a:xfrm>
                        <a:prstGeom prst="rect">
                          <a:avLst/>
                        </a:prstGeom>
                        <a:solidFill>
                          <a:srgbClr val="FFFFFF"/>
                        </a:solidFill>
                        <a:ln w="9525">
                          <a:solidFill>
                            <a:srgbClr val="000000"/>
                          </a:solidFill>
                          <a:miter lim="800000"/>
                          <a:headEnd/>
                          <a:tailEnd/>
                        </a:ln>
                      </wps:spPr>
                      <wps:txbx>
                        <w:txbxContent>
                          <w:p w:rsidR="00D01F71" w:rsidRDefault="00D01F71" w:rsidP="00D01F71">
                            <w:r>
                              <w:rPr>
                                <w:noProof/>
                              </w:rPr>
                              <w:drawing>
                                <wp:inline distT="0" distB="0" distL="0" distR="0" wp14:anchorId="13E515B3" wp14:editId="567E3EBB">
                                  <wp:extent cx="723900" cy="800100"/>
                                  <wp:effectExtent l="0" t="0" r="0" b="0"/>
                                  <wp:docPr id="1" name="Picture 1" descr="falconsmall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smallwe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6pt;width:71.9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" o:allowincell="f">
                <v:textbox>
                  <w:txbxContent>
                    <w:p w:rsidR="00D01F71" w:rsidRDefault="00D01F71" w:rsidP="00D01F71">
                      <w:r>
                        <w:rPr>
                          <w:noProof/>
                        </w:rPr>
                        <w:drawing>
                          <wp:inline distT="0" distB="0" distL="0" distR="0" wp14:anchorId="13E515B3" wp14:editId="567E3EBB">
                            <wp:extent cx="723900" cy="800100"/>
                            <wp:effectExtent l="0" t="0" r="0" b="0"/>
                            <wp:docPr id="1" name="Picture 1" descr="falconsmall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onsmallwe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xbxContent>
                </v:textbox>
              </v:shape>
            </w:pict>
          </mc:Fallback>
        </mc:AlternateContent>
      </w:r>
      <w:r>
        <w:t>BEVERLY EDUCATION FOUNDATION, INC.</w:t>
      </w:r>
    </w:p>
    <w:p w:rsidR="00D01F71" w:rsidRDefault="00520505" w:rsidP="00D01F71">
      <w:pPr>
        <w:pStyle w:val="Title"/>
      </w:pPr>
      <w:hyperlink r:id="rId8" w:history="1">
        <w:r w:rsidR="00D01F71" w:rsidRPr="006031F8">
          <w:rPr>
            <w:rStyle w:val="Hyperlink"/>
          </w:rPr>
          <w:t>www.bevedfoundation.org</w:t>
        </w:r>
      </w:hyperlink>
      <w:r w:rsidR="00D01F71">
        <w:t xml:space="preserve"> </w:t>
      </w:r>
    </w:p>
    <w:p w:rsidR="00D01F71" w:rsidRDefault="00D01F71" w:rsidP="00D01F71">
      <w:pPr>
        <w:pStyle w:val="Title"/>
      </w:pPr>
    </w:p>
    <w:tbl>
      <w:tblPr>
        <w:tblW w:w="4750" w:type="pct"/>
        <w:jc w:val="center"/>
        <w:tblCellSpacing w:w="15" w:type="dxa"/>
        <w:shd w:val="clear" w:color="auto" w:fill="FFFFFF"/>
        <w:tblCellMar>
          <w:top w:w="75" w:type="dxa"/>
          <w:left w:w="75" w:type="dxa"/>
          <w:bottom w:w="75" w:type="dxa"/>
          <w:right w:w="75" w:type="dxa"/>
        </w:tblCellMar>
        <w:tblLook w:val="0000" w:firstRow="0" w:lastRow="0" w:firstColumn="0" w:lastColumn="0" w:noHBand="0" w:noVBand="0"/>
      </w:tblPr>
      <w:tblGrid>
        <w:gridCol w:w="10733"/>
      </w:tblGrid>
      <w:tr w:rsidR="00D01F71" w:rsidTr="0084641E">
        <w:trPr>
          <w:tblCellSpacing w:w="15" w:type="dxa"/>
          <w:jc w:val="center"/>
        </w:trPr>
        <w:tc>
          <w:tcPr>
            <w:tcW w:w="0" w:type="auto"/>
            <w:shd w:val="clear" w:color="auto" w:fill="FFFFFF"/>
            <w:vAlign w:val="center"/>
          </w:tcPr>
          <w:p w:rsidR="00D01F71" w:rsidRPr="001D1B1B" w:rsidRDefault="00D01F71" w:rsidP="0084641E">
            <w:pPr>
              <w:pStyle w:val="Heading3"/>
              <w:rPr>
                <w:rFonts w:ascii="Arial" w:hAnsi="Arial" w:cs="Arial"/>
              </w:rPr>
            </w:pPr>
            <w:r w:rsidRPr="001D1B1B">
              <w:rPr>
                <w:rFonts w:ascii="Arial" w:hAnsi="Arial" w:cs="Arial"/>
              </w:rPr>
              <w:t>Who We Are</w:t>
            </w:r>
          </w:p>
          <w:p w:rsidR="00D01F71" w:rsidRPr="001D1B1B" w:rsidRDefault="00D01F71" w:rsidP="0084641E">
            <w:pPr>
              <w:rPr>
                <w:rFonts w:ascii="Arial" w:hAnsi="Arial" w:cs="Arial"/>
              </w:rPr>
            </w:pPr>
            <w:r w:rsidRPr="001D1B1B">
              <w:rPr>
                <w:rFonts w:ascii="Arial" w:hAnsi="Arial" w:cs="Arial"/>
              </w:rPr>
              <w:t>The Beverly Education Foundation, Inc. is a nonprofit tax-exempt corporation dedicated to enriching, enhancing, and supporting Beverly’s public education system.  Anyone interested in public education in Beverly may participate in this all volunteer charitable organization.</w:t>
            </w:r>
          </w:p>
          <w:p w:rsidR="00D01F71" w:rsidRPr="001D1B1B" w:rsidRDefault="00D01F71" w:rsidP="0084641E">
            <w:pPr>
              <w:pStyle w:val="Heading3"/>
              <w:rPr>
                <w:rFonts w:ascii="Arial" w:hAnsi="Arial" w:cs="Arial"/>
              </w:rPr>
            </w:pPr>
            <w:r w:rsidRPr="001D1B1B">
              <w:rPr>
                <w:rFonts w:ascii="Arial" w:hAnsi="Arial" w:cs="Arial"/>
              </w:rPr>
              <w:t xml:space="preserve">Our Purpose </w:t>
            </w:r>
          </w:p>
          <w:p w:rsidR="00D01F71" w:rsidRPr="001D1B1B" w:rsidRDefault="00D01F71" w:rsidP="0084641E">
            <w:pPr>
              <w:rPr>
                <w:rFonts w:ascii="Arial" w:hAnsi="Arial" w:cs="Arial"/>
              </w:rPr>
            </w:pPr>
            <w:r w:rsidRPr="001D1B1B">
              <w:rPr>
                <w:rFonts w:ascii="Arial" w:hAnsi="Arial" w:cs="Arial"/>
              </w:rPr>
              <w:t>Established in 1997, the purpose of the Beverly Education Foundation</w:t>
            </w:r>
            <w:r>
              <w:rPr>
                <w:rFonts w:ascii="Arial" w:hAnsi="Arial" w:cs="Arial"/>
              </w:rPr>
              <w:t xml:space="preserve"> </w:t>
            </w:r>
            <w:r w:rsidRPr="001D1B1B">
              <w:rPr>
                <w:rFonts w:ascii="Arial" w:hAnsi="Arial" w:cs="Arial"/>
              </w:rPr>
              <w:t xml:space="preserve">is to stimulate innovation and excellence by supporting educational programs that are outside normal public funding and to maintain a permanent fund to implement such programs and activities. </w:t>
            </w:r>
          </w:p>
          <w:p w:rsidR="00D01F71" w:rsidRPr="001D1B1B" w:rsidRDefault="00D01F71" w:rsidP="0084641E">
            <w:pPr>
              <w:rPr>
                <w:rFonts w:ascii="Arial" w:hAnsi="Arial" w:cs="Arial"/>
              </w:rPr>
            </w:pPr>
          </w:p>
          <w:p w:rsidR="00D01F71" w:rsidRPr="001D1B1B" w:rsidRDefault="00D01F71" w:rsidP="0084641E">
            <w:pPr>
              <w:pStyle w:val="Heading4"/>
              <w:rPr>
                <w:rFonts w:ascii="Arial" w:hAnsi="Arial" w:cs="Arial"/>
              </w:rPr>
            </w:pPr>
            <w:r w:rsidRPr="001D1B1B">
              <w:rPr>
                <w:rFonts w:ascii="Arial" w:hAnsi="Arial" w:cs="Arial"/>
              </w:rPr>
              <w:t>Our Mission</w:t>
            </w:r>
          </w:p>
          <w:p w:rsidR="00D01F71" w:rsidRPr="001D1B1B" w:rsidRDefault="00D01F71" w:rsidP="0084641E">
            <w:pPr>
              <w:rPr>
                <w:rFonts w:ascii="Arial" w:hAnsi="Arial" w:cs="Arial"/>
              </w:rPr>
            </w:pPr>
          </w:p>
          <w:p w:rsidR="00D01F71" w:rsidRPr="001D1B1B" w:rsidRDefault="00D01F71" w:rsidP="0084641E">
            <w:pPr>
              <w:rPr>
                <w:rFonts w:ascii="Arial" w:hAnsi="Arial" w:cs="Arial"/>
              </w:rPr>
            </w:pPr>
            <w:r w:rsidRPr="001D1B1B">
              <w:rPr>
                <w:rFonts w:ascii="Arial" w:hAnsi="Arial" w:cs="Arial"/>
              </w:rPr>
              <w:t>The Beverly Education Foundation</w:t>
            </w:r>
            <w:r>
              <w:rPr>
                <w:rFonts w:ascii="Arial" w:hAnsi="Arial" w:cs="Arial"/>
              </w:rPr>
              <w:t xml:space="preserve"> </w:t>
            </w:r>
            <w:r w:rsidRPr="001D1B1B">
              <w:rPr>
                <w:rFonts w:ascii="Arial" w:hAnsi="Arial" w:cs="Arial"/>
              </w:rPr>
              <w:t>is an independent nonprofit corporation that stimulates excellence in the Beverly Public Schools by awarding grants for proje</w:t>
            </w:r>
            <w:r>
              <w:rPr>
                <w:rFonts w:ascii="Arial" w:hAnsi="Arial" w:cs="Arial"/>
              </w:rPr>
              <w:t>cts that support the curriculum</w:t>
            </w:r>
            <w:r w:rsidRPr="001D1B1B">
              <w:rPr>
                <w:rFonts w:ascii="Arial" w:hAnsi="Arial" w:cs="Arial"/>
              </w:rPr>
              <w:t xml:space="preserve"> </w:t>
            </w:r>
            <w:r>
              <w:rPr>
                <w:rFonts w:ascii="Arial" w:hAnsi="Arial" w:cs="Arial"/>
              </w:rPr>
              <w:t xml:space="preserve">and </w:t>
            </w:r>
            <w:r w:rsidRPr="001D1B1B">
              <w:rPr>
                <w:rFonts w:ascii="Arial" w:hAnsi="Arial" w:cs="Arial"/>
              </w:rPr>
              <w:t>professional development for educators</w:t>
            </w:r>
            <w:r>
              <w:rPr>
                <w:rFonts w:ascii="Arial" w:hAnsi="Arial" w:cs="Arial"/>
              </w:rPr>
              <w:t xml:space="preserve">, </w:t>
            </w:r>
            <w:r w:rsidRPr="001D1B1B">
              <w:rPr>
                <w:rFonts w:ascii="Arial" w:hAnsi="Arial" w:cs="Arial"/>
              </w:rPr>
              <w:t xml:space="preserve">by funding </w:t>
            </w:r>
            <w:r>
              <w:rPr>
                <w:rFonts w:ascii="Arial" w:hAnsi="Arial" w:cs="Arial"/>
              </w:rPr>
              <w:t xml:space="preserve">innovative initiatives in teaching and learning, </w:t>
            </w:r>
            <w:r w:rsidRPr="001D1B1B">
              <w:rPr>
                <w:rFonts w:ascii="Arial" w:hAnsi="Arial" w:cs="Arial"/>
              </w:rPr>
              <w:t>by raising the profile of public education in Beverly</w:t>
            </w:r>
            <w:r>
              <w:rPr>
                <w:rFonts w:ascii="Arial" w:hAnsi="Arial" w:cs="Arial"/>
              </w:rPr>
              <w:t xml:space="preserve"> and by helping to ensure equal access to education for all students</w:t>
            </w:r>
            <w:r w:rsidRPr="001D1B1B">
              <w:rPr>
                <w:rFonts w:ascii="Arial" w:hAnsi="Arial" w:cs="Arial"/>
              </w:rPr>
              <w:t>.</w:t>
            </w:r>
          </w:p>
          <w:p w:rsidR="00D01F71" w:rsidRPr="001D1B1B" w:rsidRDefault="00D01F71" w:rsidP="0084641E">
            <w:pPr>
              <w:pStyle w:val="Heading3"/>
              <w:rPr>
                <w:rFonts w:ascii="Arial" w:hAnsi="Arial" w:cs="Arial"/>
              </w:rPr>
            </w:pPr>
            <w:r w:rsidRPr="001D1B1B">
              <w:rPr>
                <w:rFonts w:ascii="Arial" w:hAnsi="Arial" w:cs="Arial"/>
              </w:rPr>
              <w:t>Our Vision</w:t>
            </w:r>
          </w:p>
          <w:p w:rsidR="00D01F71" w:rsidRPr="001D1B1B" w:rsidRDefault="00D01F71" w:rsidP="0084641E">
            <w:pPr>
              <w:rPr>
                <w:rFonts w:ascii="Arial" w:hAnsi="Arial" w:cs="Arial"/>
              </w:rPr>
            </w:pPr>
            <w:r w:rsidRPr="001D1B1B">
              <w:rPr>
                <w:rFonts w:ascii="Arial" w:hAnsi="Arial" w:cs="Arial"/>
              </w:rPr>
              <w:t>Good schools are essential both to the well-being of individual students and to the civic health of our community. T</w:t>
            </w:r>
            <w:r>
              <w:rPr>
                <w:rFonts w:ascii="Arial" w:hAnsi="Arial" w:cs="Arial"/>
              </w:rPr>
              <w:t>he Beverly Education Foundation</w:t>
            </w:r>
            <w:r w:rsidRPr="001D1B1B">
              <w:rPr>
                <w:rFonts w:ascii="Arial" w:hAnsi="Arial" w:cs="Arial"/>
              </w:rPr>
              <w:t xml:space="preserve"> brings schools and citizens together to improve public education, to help our schools teach children to strive for excellence, to open young minds, and to expand the horizons of knowledge. The Beverly Education Foundation endeavors not only to enhance the lives of Beverly’s children, but in so doing to strengthen the community as a whole, now and in the future, in Beverly, and beyond. </w:t>
            </w:r>
          </w:p>
          <w:p w:rsidR="00D01F71" w:rsidRPr="001D1B1B" w:rsidRDefault="00D01F71" w:rsidP="0084641E">
            <w:pPr>
              <w:pStyle w:val="Heading3"/>
              <w:rPr>
                <w:rFonts w:ascii="Arial" w:hAnsi="Arial" w:cs="Arial"/>
              </w:rPr>
            </w:pPr>
            <w:r w:rsidRPr="001D1B1B">
              <w:rPr>
                <w:rFonts w:ascii="Arial" w:hAnsi="Arial" w:cs="Arial"/>
              </w:rPr>
              <w:t>What We Do</w:t>
            </w:r>
          </w:p>
          <w:p w:rsidR="00D01F71" w:rsidRPr="001D1B1B" w:rsidRDefault="00D01F71" w:rsidP="0084641E">
            <w:pPr>
              <w:rPr>
                <w:rFonts w:ascii="Arial" w:hAnsi="Arial" w:cs="Arial"/>
              </w:rPr>
            </w:pPr>
            <w:r w:rsidRPr="001D1B1B">
              <w:rPr>
                <w:rFonts w:ascii="Arial" w:hAnsi="Arial" w:cs="Arial"/>
              </w:rPr>
              <w:t xml:space="preserve">The Beverly Education Foundation is composed of a network of parents, educators, students, and business. This broadly based effort makes programs available to our students and teachers that add richness and excitement to the school program. The Beverly Education Foundation: </w:t>
            </w:r>
          </w:p>
          <w:p w:rsidR="00D01F71" w:rsidRDefault="00520505" w:rsidP="0084641E">
            <w:pPr>
              <w:numPr>
                <w:ilvl w:val="0"/>
                <w:numId w:val="1"/>
              </w:numPr>
              <w:spacing w:before="100" w:beforeAutospacing="1" w:after="100" w:afterAutospacing="1"/>
              <w:rPr>
                <w:rFonts w:ascii="Arial" w:hAnsi="Arial" w:cs="Arial"/>
              </w:rPr>
            </w:pPr>
            <w:r>
              <w:rPr>
                <w:rFonts w:ascii="Arial" w:hAnsi="Arial" w:cs="Arial"/>
              </w:rPr>
              <w:t>I</w:t>
            </w:r>
            <w:r w:rsidR="00D01F71">
              <w:rPr>
                <w:rFonts w:ascii="Arial" w:hAnsi="Arial" w:cs="Arial"/>
              </w:rPr>
              <w:t xml:space="preserve">s a recipient of </w:t>
            </w:r>
            <w:r w:rsidRPr="00520505">
              <w:rPr>
                <w:rFonts w:ascii="Arial" w:hAnsi="Arial" w:cs="Arial"/>
                <w:b/>
              </w:rPr>
              <w:t>competitive corporate grants</w:t>
            </w:r>
            <w:r w:rsidR="00D01F71">
              <w:rPr>
                <w:rFonts w:ascii="Arial" w:hAnsi="Arial" w:cs="Arial"/>
              </w:rPr>
              <w:t xml:space="preserve"> supporting students K-12 in Science, Technology, Environmental Education, Engineering, and Mathematics </w:t>
            </w:r>
          </w:p>
          <w:p w:rsidR="00D01F71" w:rsidRPr="001D1B1B" w:rsidRDefault="00D01F71" w:rsidP="0084641E">
            <w:pPr>
              <w:numPr>
                <w:ilvl w:val="0"/>
                <w:numId w:val="1"/>
              </w:numPr>
              <w:spacing w:before="100" w:beforeAutospacing="1" w:after="100" w:afterAutospacing="1"/>
              <w:rPr>
                <w:rFonts w:ascii="Arial" w:hAnsi="Arial" w:cs="Arial"/>
              </w:rPr>
            </w:pPr>
            <w:r w:rsidRPr="001D1B1B">
              <w:rPr>
                <w:rFonts w:ascii="Arial" w:hAnsi="Arial" w:cs="Arial"/>
              </w:rPr>
              <w:t xml:space="preserve">awards competitive </w:t>
            </w:r>
            <w:r>
              <w:rPr>
                <w:rFonts w:ascii="Arial" w:hAnsi="Arial" w:cs="Arial"/>
                <w:b/>
                <w:bCs/>
              </w:rPr>
              <w:t xml:space="preserve">Teacher/Parent </w:t>
            </w:r>
            <w:r w:rsidRPr="001D1B1B">
              <w:rPr>
                <w:rFonts w:ascii="Arial" w:hAnsi="Arial" w:cs="Arial"/>
                <w:b/>
                <w:bCs/>
              </w:rPr>
              <w:t>Grants</w:t>
            </w:r>
            <w:r w:rsidRPr="001D1B1B">
              <w:rPr>
                <w:rFonts w:ascii="Arial" w:hAnsi="Arial" w:cs="Arial"/>
              </w:rPr>
              <w:t xml:space="preserve"> </w:t>
            </w:r>
            <w:r>
              <w:rPr>
                <w:rFonts w:ascii="Arial" w:hAnsi="Arial" w:cs="Arial"/>
              </w:rPr>
              <w:t xml:space="preserve">throughout the District for pre-K to post HS </w:t>
            </w:r>
          </w:p>
          <w:p w:rsidR="00D01F71" w:rsidRDefault="00D01F71" w:rsidP="0084641E">
            <w:pPr>
              <w:numPr>
                <w:ilvl w:val="0"/>
                <w:numId w:val="1"/>
              </w:numPr>
              <w:spacing w:before="100" w:beforeAutospacing="1" w:after="100" w:afterAutospacing="1"/>
              <w:rPr>
                <w:rFonts w:ascii="Arial" w:hAnsi="Arial" w:cs="Arial"/>
              </w:rPr>
            </w:pPr>
            <w:r w:rsidRPr="001D1B1B">
              <w:rPr>
                <w:rFonts w:ascii="Arial" w:hAnsi="Arial" w:cs="Arial"/>
              </w:rPr>
              <w:t xml:space="preserve">supports </w:t>
            </w:r>
            <w:r>
              <w:rPr>
                <w:rFonts w:ascii="Arial" w:hAnsi="Arial" w:cs="Arial"/>
              </w:rPr>
              <w:t xml:space="preserve">the </w:t>
            </w:r>
            <w:r w:rsidRPr="00DB63DC">
              <w:rPr>
                <w:rFonts w:ascii="Arial" w:hAnsi="Arial" w:cs="Arial"/>
                <w:b/>
              </w:rPr>
              <w:t>1 to1 Learning Initiative</w:t>
            </w:r>
            <w:r>
              <w:rPr>
                <w:rFonts w:ascii="Arial" w:hAnsi="Arial" w:cs="Arial"/>
              </w:rPr>
              <w:t xml:space="preserve"> at BHS &amp; District wide initiatives to enhance and enrich teaching and learning in Beverly</w:t>
            </w:r>
          </w:p>
          <w:p w:rsidR="00D01F71" w:rsidRPr="001D1B1B" w:rsidRDefault="00D01F71" w:rsidP="0084641E">
            <w:pPr>
              <w:numPr>
                <w:ilvl w:val="0"/>
                <w:numId w:val="1"/>
              </w:numPr>
              <w:spacing w:before="100" w:beforeAutospacing="1" w:after="100" w:afterAutospacing="1"/>
              <w:rPr>
                <w:rFonts w:ascii="Arial" w:hAnsi="Arial" w:cs="Arial"/>
              </w:rPr>
            </w:pPr>
            <w:r w:rsidRPr="001D1B1B">
              <w:rPr>
                <w:rFonts w:ascii="Arial" w:hAnsi="Arial" w:cs="Arial"/>
              </w:rPr>
              <w:t xml:space="preserve">provides staff </w:t>
            </w:r>
            <w:r w:rsidRPr="001D1B1B">
              <w:rPr>
                <w:rFonts w:ascii="Arial" w:hAnsi="Arial" w:cs="Arial"/>
                <w:b/>
                <w:bCs/>
              </w:rPr>
              <w:t>development/training grants</w:t>
            </w:r>
            <w:r w:rsidRPr="001D1B1B">
              <w:rPr>
                <w:rFonts w:ascii="Arial" w:hAnsi="Arial" w:cs="Arial"/>
              </w:rPr>
              <w:t xml:space="preserve"> to support new or established curricula </w:t>
            </w:r>
          </w:p>
          <w:p w:rsidR="00D01F71" w:rsidRPr="001D1B1B" w:rsidRDefault="00D01F71" w:rsidP="0084641E">
            <w:pPr>
              <w:numPr>
                <w:ilvl w:val="0"/>
                <w:numId w:val="1"/>
              </w:numPr>
              <w:spacing w:before="100" w:beforeAutospacing="1" w:after="100" w:afterAutospacing="1"/>
              <w:rPr>
                <w:rFonts w:ascii="Arial" w:hAnsi="Arial" w:cs="Arial"/>
              </w:rPr>
            </w:pPr>
            <w:r w:rsidRPr="001D1B1B">
              <w:rPr>
                <w:rFonts w:ascii="Arial" w:hAnsi="Arial" w:cs="Arial"/>
              </w:rPr>
              <w:t xml:space="preserve">recognizes exemplary educators through the </w:t>
            </w:r>
            <w:r w:rsidRPr="001D1B1B">
              <w:rPr>
                <w:rFonts w:ascii="Arial" w:hAnsi="Arial" w:cs="Arial"/>
                <w:b/>
                <w:bCs/>
              </w:rPr>
              <w:t>Honor A Teacher Program</w:t>
            </w:r>
          </w:p>
          <w:p w:rsidR="00D01F71" w:rsidRPr="009C3BE9" w:rsidRDefault="00D01F71" w:rsidP="0084641E">
            <w:pPr>
              <w:numPr>
                <w:ilvl w:val="0"/>
                <w:numId w:val="1"/>
              </w:numPr>
              <w:spacing w:before="100" w:beforeAutospacing="1" w:after="100" w:afterAutospacing="1"/>
              <w:rPr>
                <w:rFonts w:ascii="Arial" w:hAnsi="Arial" w:cs="Arial"/>
              </w:rPr>
            </w:pPr>
            <w:r w:rsidRPr="001D1B1B">
              <w:rPr>
                <w:rFonts w:ascii="Arial" w:hAnsi="Arial" w:cs="Arial"/>
              </w:rPr>
              <w:t>recognizes students</w:t>
            </w:r>
            <w:r>
              <w:rPr>
                <w:rFonts w:ascii="Arial" w:hAnsi="Arial" w:cs="Arial"/>
              </w:rPr>
              <w:t>’</w:t>
            </w:r>
            <w:r w:rsidRPr="001D1B1B">
              <w:rPr>
                <w:rFonts w:ascii="Arial" w:hAnsi="Arial" w:cs="Arial"/>
              </w:rPr>
              <w:t xml:space="preserve"> personal contributions to enrich</w:t>
            </w:r>
            <w:r>
              <w:rPr>
                <w:rFonts w:ascii="Arial" w:hAnsi="Arial" w:cs="Arial"/>
              </w:rPr>
              <w:t>ing</w:t>
            </w:r>
            <w:r w:rsidRPr="001D1B1B">
              <w:rPr>
                <w:rFonts w:ascii="Arial" w:hAnsi="Arial" w:cs="Arial"/>
              </w:rPr>
              <w:t xml:space="preserve"> public education </w:t>
            </w:r>
            <w:r>
              <w:rPr>
                <w:rFonts w:ascii="Arial" w:hAnsi="Arial" w:cs="Arial"/>
              </w:rPr>
              <w:t xml:space="preserve">and the joy of learning </w:t>
            </w:r>
            <w:r w:rsidRPr="001D1B1B">
              <w:rPr>
                <w:rFonts w:ascii="Arial" w:hAnsi="Arial" w:cs="Arial"/>
              </w:rPr>
              <w:t xml:space="preserve">through </w:t>
            </w:r>
            <w:r>
              <w:rPr>
                <w:rFonts w:ascii="Arial" w:hAnsi="Arial" w:cs="Arial"/>
                <w:b/>
                <w:bCs/>
              </w:rPr>
              <w:t>Book A</w:t>
            </w:r>
            <w:r w:rsidRPr="001D1B1B">
              <w:rPr>
                <w:rFonts w:ascii="Arial" w:hAnsi="Arial" w:cs="Arial"/>
                <w:b/>
                <w:bCs/>
              </w:rPr>
              <w:t xml:space="preserve">wards </w:t>
            </w:r>
          </w:p>
          <w:p w:rsidR="00D01F71" w:rsidRPr="001D1B1B" w:rsidRDefault="00D01F71" w:rsidP="0084641E">
            <w:pPr>
              <w:spacing w:before="100" w:beforeAutospacing="1" w:after="100" w:afterAutospacing="1"/>
              <w:rPr>
                <w:rFonts w:ascii="Arial" w:hAnsi="Arial" w:cs="Arial"/>
              </w:rPr>
            </w:pPr>
          </w:p>
          <w:p w:rsidR="00D01F71" w:rsidRPr="001D1B1B" w:rsidRDefault="00D01F71" w:rsidP="0084641E">
            <w:pPr>
              <w:jc w:val="center"/>
              <w:rPr>
                <w:rFonts w:ascii="Arial" w:hAnsi="Arial" w:cs="Arial"/>
                <w:b/>
                <w:sz w:val="32"/>
                <w:szCs w:val="32"/>
              </w:rPr>
            </w:pPr>
            <w:r w:rsidRPr="001D1B1B">
              <w:rPr>
                <w:rFonts w:ascii="Arial" w:hAnsi="Arial" w:cs="Arial"/>
                <w:b/>
                <w:sz w:val="32"/>
                <w:szCs w:val="32"/>
              </w:rPr>
              <w:t>Beverly Education Foundation</w:t>
            </w:r>
            <w:r>
              <w:rPr>
                <w:rFonts w:ascii="Arial" w:hAnsi="Arial" w:cs="Arial"/>
                <w:b/>
                <w:sz w:val="32"/>
                <w:szCs w:val="32"/>
              </w:rPr>
              <w:t xml:space="preserve"> Book Award Application 2017</w:t>
            </w:r>
          </w:p>
          <w:p w:rsidR="00D01F71" w:rsidRPr="001D1B1B" w:rsidRDefault="00D01F71" w:rsidP="0084641E">
            <w:pPr>
              <w:jc w:val="center"/>
              <w:rPr>
                <w:rFonts w:ascii="Arial" w:hAnsi="Arial" w:cs="Arial"/>
                <w:b/>
                <w:sz w:val="32"/>
                <w:szCs w:val="32"/>
              </w:rPr>
            </w:pPr>
          </w:p>
          <w:p w:rsidR="00D01F71" w:rsidRPr="001D1B1B" w:rsidRDefault="00D01F71" w:rsidP="0084641E">
            <w:pPr>
              <w:ind w:left="1440" w:hanging="1440"/>
              <w:rPr>
                <w:rFonts w:ascii="Arial" w:hAnsi="Arial" w:cs="Arial"/>
                <w:b/>
              </w:rPr>
            </w:pPr>
            <w:r w:rsidRPr="001D1B1B">
              <w:rPr>
                <w:rFonts w:ascii="Arial" w:hAnsi="Arial" w:cs="Arial"/>
                <w:b/>
              </w:rPr>
              <w:t>Purpose:</w:t>
            </w:r>
            <w:r w:rsidRPr="001D1B1B">
              <w:rPr>
                <w:rFonts w:ascii="Arial" w:hAnsi="Arial" w:cs="Arial"/>
              </w:rPr>
              <w:tab/>
              <w:t xml:space="preserve">To recognize 2 BHS graduating seniors, </w:t>
            </w:r>
            <w:r>
              <w:rPr>
                <w:rFonts w:ascii="Arial" w:hAnsi="Arial" w:cs="Arial"/>
              </w:rPr>
              <w:t xml:space="preserve">preferably </w:t>
            </w:r>
            <w:r w:rsidRPr="001D1B1B">
              <w:rPr>
                <w:rFonts w:ascii="Arial" w:hAnsi="Arial" w:cs="Arial"/>
              </w:rPr>
              <w:t xml:space="preserve">one male and one female, who are pursuing </w:t>
            </w:r>
            <w:r w:rsidRPr="001D1B1B">
              <w:rPr>
                <w:rFonts w:ascii="Arial" w:hAnsi="Arial" w:cs="Arial"/>
                <w:b/>
              </w:rPr>
              <w:t>a post</w:t>
            </w:r>
            <w:r>
              <w:rPr>
                <w:rFonts w:ascii="Arial" w:hAnsi="Arial" w:cs="Arial"/>
                <w:b/>
              </w:rPr>
              <w:t>-</w:t>
            </w:r>
            <w:r w:rsidRPr="001D1B1B">
              <w:rPr>
                <w:rFonts w:ascii="Arial" w:hAnsi="Arial" w:cs="Arial"/>
                <w:b/>
              </w:rPr>
              <w:t xml:space="preserve">secondary </w:t>
            </w:r>
            <w:r>
              <w:rPr>
                <w:rFonts w:ascii="Arial" w:hAnsi="Arial" w:cs="Arial"/>
                <w:b/>
              </w:rPr>
              <w:t xml:space="preserve">education </w:t>
            </w:r>
            <w:r w:rsidRPr="001D1B1B">
              <w:rPr>
                <w:rFonts w:ascii="Arial" w:hAnsi="Arial" w:cs="Arial"/>
                <w:b/>
              </w:rPr>
              <w:t xml:space="preserve">in any course or </w:t>
            </w:r>
            <w:proofErr w:type="gramStart"/>
            <w:r w:rsidRPr="001D1B1B">
              <w:rPr>
                <w:rFonts w:ascii="Arial" w:hAnsi="Arial" w:cs="Arial"/>
                <w:b/>
              </w:rPr>
              <w:t>subject.</w:t>
            </w:r>
            <w:proofErr w:type="gramEnd"/>
          </w:p>
          <w:p w:rsidR="00D01F71" w:rsidRPr="001D1B1B" w:rsidRDefault="00D01F71" w:rsidP="0084641E">
            <w:pPr>
              <w:ind w:left="1440" w:hanging="1440"/>
              <w:rPr>
                <w:rFonts w:ascii="Arial" w:hAnsi="Arial" w:cs="Arial"/>
                <w:b/>
              </w:rPr>
            </w:pPr>
          </w:p>
          <w:p w:rsidR="00D01F71" w:rsidRDefault="00D01F71" w:rsidP="0084641E">
            <w:pPr>
              <w:ind w:left="1440" w:hanging="1440"/>
              <w:rPr>
                <w:rFonts w:ascii="Arial" w:hAnsi="Arial" w:cs="Arial"/>
              </w:rPr>
            </w:pPr>
            <w:r w:rsidRPr="001D1B1B">
              <w:rPr>
                <w:rFonts w:ascii="Arial" w:hAnsi="Arial" w:cs="Arial"/>
                <w:b/>
              </w:rPr>
              <w:t>Criteria:</w:t>
            </w:r>
            <w:r w:rsidRPr="001D1B1B">
              <w:rPr>
                <w:rFonts w:ascii="Arial" w:hAnsi="Arial" w:cs="Arial"/>
              </w:rPr>
              <w:tab/>
              <w:t xml:space="preserve">Has </w:t>
            </w:r>
            <w:r>
              <w:rPr>
                <w:rFonts w:ascii="Arial" w:hAnsi="Arial" w:cs="Arial"/>
              </w:rPr>
              <w:t xml:space="preserve">successfully mastered </w:t>
            </w:r>
            <w:r w:rsidRPr="001D1B1B">
              <w:rPr>
                <w:rFonts w:ascii="Arial" w:hAnsi="Arial" w:cs="Arial"/>
              </w:rPr>
              <w:t xml:space="preserve">course work in </w:t>
            </w:r>
            <w:r>
              <w:rPr>
                <w:rFonts w:ascii="Arial" w:hAnsi="Arial" w:cs="Arial"/>
              </w:rPr>
              <w:t>Beverly High S</w:t>
            </w:r>
            <w:r w:rsidRPr="001D1B1B">
              <w:rPr>
                <w:rFonts w:ascii="Arial" w:hAnsi="Arial" w:cs="Arial"/>
              </w:rPr>
              <w:t>chool</w:t>
            </w:r>
            <w:r>
              <w:rPr>
                <w:rFonts w:ascii="Arial" w:hAnsi="Arial" w:cs="Arial"/>
              </w:rPr>
              <w:t>, while being actively involved in school life in Beverly, or contributing to the educational environment of his/her community.</w:t>
            </w:r>
          </w:p>
          <w:p w:rsidR="00D01F71" w:rsidRPr="001D1B1B" w:rsidRDefault="00D01F71" w:rsidP="0084641E">
            <w:pPr>
              <w:ind w:left="1440" w:hanging="1440"/>
              <w:rPr>
                <w:rFonts w:ascii="Arial" w:hAnsi="Arial" w:cs="Arial"/>
              </w:rPr>
            </w:pPr>
          </w:p>
          <w:p w:rsidR="00D01F71" w:rsidRPr="001D1B1B" w:rsidRDefault="00D01F71" w:rsidP="0084641E">
            <w:pPr>
              <w:ind w:left="1440" w:hanging="1440"/>
              <w:rPr>
                <w:rFonts w:ascii="Arial" w:hAnsi="Arial" w:cs="Arial"/>
              </w:rPr>
            </w:pPr>
            <w:r w:rsidRPr="001D1B1B">
              <w:rPr>
                <w:rFonts w:ascii="Arial" w:hAnsi="Arial" w:cs="Arial"/>
                <w:b/>
              </w:rPr>
              <w:t>Selection:</w:t>
            </w:r>
            <w:r w:rsidRPr="001D1B1B">
              <w:rPr>
                <w:rFonts w:ascii="Arial" w:hAnsi="Arial" w:cs="Arial"/>
              </w:rPr>
              <w:tab/>
              <w:t xml:space="preserve">Selected by a vote of the </w:t>
            </w:r>
            <w:r w:rsidRPr="001D1B1B">
              <w:rPr>
                <w:rFonts w:ascii="Arial" w:hAnsi="Arial" w:cs="Arial"/>
                <w:b/>
              </w:rPr>
              <w:t>Board of Directors of the Beverly Education Foundation</w:t>
            </w:r>
            <w:r w:rsidRPr="001D1B1B">
              <w:rPr>
                <w:rFonts w:ascii="Arial" w:hAnsi="Arial" w:cs="Arial"/>
              </w:rPr>
              <w:t>.</w:t>
            </w:r>
          </w:p>
          <w:p w:rsidR="00D01F71" w:rsidRPr="001D1B1B" w:rsidRDefault="00D01F71" w:rsidP="0084641E">
            <w:pPr>
              <w:ind w:left="1440" w:hanging="1440"/>
              <w:rPr>
                <w:rFonts w:ascii="Arial" w:hAnsi="Arial" w:cs="Arial"/>
              </w:rPr>
            </w:pPr>
          </w:p>
          <w:p w:rsidR="00D01F71" w:rsidRPr="001D1B1B" w:rsidRDefault="00D01F71" w:rsidP="0084641E">
            <w:pPr>
              <w:ind w:left="1440" w:hanging="1440"/>
              <w:rPr>
                <w:rFonts w:ascii="Arial" w:hAnsi="Arial" w:cs="Arial"/>
              </w:rPr>
            </w:pPr>
            <w:r w:rsidRPr="001D1B1B">
              <w:rPr>
                <w:rFonts w:ascii="Arial" w:hAnsi="Arial" w:cs="Arial"/>
                <w:b/>
              </w:rPr>
              <w:t>Payment:</w:t>
            </w:r>
            <w:r w:rsidRPr="001D1B1B">
              <w:rPr>
                <w:rFonts w:ascii="Arial" w:hAnsi="Arial" w:cs="Arial"/>
                <w:b/>
              </w:rPr>
              <w:tab/>
            </w:r>
            <w:r>
              <w:rPr>
                <w:rFonts w:ascii="Arial" w:hAnsi="Arial" w:cs="Arial"/>
              </w:rPr>
              <w:t>$50</w:t>
            </w:r>
            <w:r w:rsidRPr="001D1B1B">
              <w:rPr>
                <w:rFonts w:ascii="Arial" w:hAnsi="Arial" w:cs="Arial"/>
              </w:rPr>
              <w:t>0.00 awarded to each recip</w:t>
            </w:r>
            <w:r>
              <w:rPr>
                <w:rFonts w:ascii="Arial" w:hAnsi="Arial" w:cs="Arial"/>
              </w:rPr>
              <w:t xml:space="preserve">ient at the BHS Awards ceremony.  </w:t>
            </w:r>
            <w:r w:rsidRPr="001D1B1B">
              <w:rPr>
                <w:rFonts w:ascii="Arial" w:hAnsi="Arial" w:cs="Arial"/>
              </w:rPr>
              <w:t>Student must submit receipt of purch</w:t>
            </w:r>
            <w:r>
              <w:rPr>
                <w:rFonts w:ascii="Arial" w:hAnsi="Arial" w:cs="Arial"/>
              </w:rPr>
              <w:t>ase of books by February 15, 2018.</w:t>
            </w:r>
          </w:p>
          <w:p w:rsidR="00D01F71" w:rsidRDefault="00D01F71" w:rsidP="0084641E">
            <w:pPr>
              <w:rPr>
                <w:rFonts w:ascii="Arial" w:hAnsi="Arial" w:cs="Arial"/>
                <w:b/>
                <w:sz w:val="32"/>
                <w:szCs w:val="32"/>
              </w:rPr>
            </w:pPr>
          </w:p>
          <w:p w:rsidR="00D01F71" w:rsidRDefault="00D01F71" w:rsidP="0084641E">
            <w:pPr>
              <w:rPr>
                <w:rFonts w:ascii="Arial" w:hAnsi="Arial" w:cs="Arial"/>
                <w:b/>
              </w:rPr>
            </w:pPr>
            <w:r>
              <w:rPr>
                <w:rFonts w:ascii="Arial" w:hAnsi="Arial" w:cs="Arial"/>
                <w:b/>
              </w:rPr>
              <w:t xml:space="preserve">Requirements: </w:t>
            </w:r>
          </w:p>
          <w:p w:rsidR="00D01F71" w:rsidRDefault="00D01F71" w:rsidP="0084641E">
            <w:pPr>
              <w:rPr>
                <w:rFonts w:ascii="Arial" w:hAnsi="Arial" w:cs="Arial"/>
                <w:b/>
              </w:rPr>
            </w:pPr>
          </w:p>
          <w:p w:rsidR="00D01F71" w:rsidRDefault="00D01F71" w:rsidP="00D01F71">
            <w:pPr>
              <w:pStyle w:val="ListParagraph"/>
              <w:numPr>
                <w:ilvl w:val="0"/>
                <w:numId w:val="2"/>
              </w:numPr>
              <w:rPr>
                <w:rFonts w:ascii="Arial" w:hAnsi="Arial" w:cs="Arial"/>
                <w:b/>
              </w:rPr>
            </w:pPr>
            <w:r w:rsidRPr="009C56D1">
              <w:rPr>
                <w:rFonts w:ascii="Arial" w:hAnsi="Arial" w:cs="Arial"/>
              </w:rPr>
              <w:t xml:space="preserve">Please submit the standard Beverly High School Scholarship Application along with your transcript. </w:t>
            </w:r>
            <w:r w:rsidRPr="009C56D1">
              <w:rPr>
                <w:rFonts w:ascii="Arial" w:hAnsi="Arial" w:cs="Arial"/>
                <w:b/>
              </w:rPr>
              <w:t xml:space="preserve">Submission of family financial information </w:t>
            </w:r>
            <w:r>
              <w:rPr>
                <w:rFonts w:ascii="Arial" w:hAnsi="Arial" w:cs="Arial"/>
                <w:b/>
              </w:rPr>
              <w:t>is optional.</w:t>
            </w:r>
          </w:p>
          <w:p w:rsidR="00D01F71" w:rsidRDefault="00D01F71" w:rsidP="0084641E">
            <w:pPr>
              <w:pStyle w:val="ListParagraph"/>
              <w:rPr>
                <w:rFonts w:ascii="Arial" w:hAnsi="Arial" w:cs="Arial"/>
                <w:b/>
              </w:rPr>
            </w:pPr>
          </w:p>
          <w:p w:rsidR="00D01F71" w:rsidRPr="009C56D1" w:rsidRDefault="00D01F71" w:rsidP="0084641E">
            <w:pPr>
              <w:pStyle w:val="ListParagraph"/>
              <w:rPr>
                <w:rFonts w:ascii="Arial" w:hAnsi="Arial" w:cs="Arial"/>
                <w:b/>
              </w:rPr>
            </w:pPr>
          </w:p>
          <w:p w:rsidR="00D01F71" w:rsidRPr="009C3BE9" w:rsidRDefault="00D01F71" w:rsidP="00D01F71">
            <w:pPr>
              <w:pStyle w:val="ListParagraph"/>
              <w:numPr>
                <w:ilvl w:val="0"/>
                <w:numId w:val="2"/>
              </w:numPr>
              <w:rPr>
                <w:rFonts w:ascii="Arial" w:hAnsi="Arial" w:cs="Arial"/>
                <w:b/>
              </w:rPr>
            </w:pPr>
            <w:r w:rsidRPr="009C3BE9">
              <w:rPr>
                <w:rFonts w:ascii="Arial" w:hAnsi="Arial" w:cs="Arial"/>
              </w:rPr>
              <w:t>Please submit a typed essay</w:t>
            </w:r>
            <w:r>
              <w:rPr>
                <w:rFonts w:ascii="Arial" w:hAnsi="Arial" w:cs="Arial"/>
              </w:rPr>
              <w:t xml:space="preserve"> of between 400-500 words, </w:t>
            </w:r>
            <w:r w:rsidRPr="009C3BE9">
              <w:rPr>
                <w:rFonts w:ascii="Arial" w:hAnsi="Arial" w:cs="Arial"/>
              </w:rPr>
              <w:t xml:space="preserve">on the following </w:t>
            </w:r>
            <w:r>
              <w:rPr>
                <w:rFonts w:ascii="Arial" w:hAnsi="Arial" w:cs="Arial"/>
              </w:rPr>
              <w:t>topic</w:t>
            </w:r>
            <w:r w:rsidRPr="009C3BE9">
              <w:rPr>
                <w:rFonts w:ascii="Arial" w:hAnsi="Arial" w:cs="Arial"/>
              </w:rPr>
              <w:t xml:space="preserve">: </w:t>
            </w:r>
          </w:p>
          <w:p w:rsidR="00D01F71" w:rsidRPr="001D1B1B" w:rsidRDefault="00D01F71" w:rsidP="0084641E">
            <w:pPr>
              <w:spacing w:line="278" w:lineRule="exact"/>
              <w:ind w:left="720"/>
              <w:rPr>
                <w:rFonts w:ascii="Arial" w:hAnsi="Arial" w:cs="Arial"/>
              </w:rPr>
            </w:pPr>
          </w:p>
          <w:p w:rsidR="00D01F71" w:rsidRPr="001D1B1B" w:rsidRDefault="00D01F71" w:rsidP="0084641E">
            <w:pPr>
              <w:spacing w:line="278" w:lineRule="exact"/>
              <w:ind w:left="720"/>
              <w:rPr>
                <w:rFonts w:ascii="Arial" w:hAnsi="Arial" w:cs="Arial"/>
              </w:rPr>
            </w:pPr>
            <w:r>
              <w:rPr>
                <w:rFonts w:ascii="Arial" w:hAnsi="Arial" w:cs="Arial"/>
              </w:rPr>
              <w:t>What have you</w:t>
            </w:r>
            <w:r w:rsidRPr="001D1B1B">
              <w:rPr>
                <w:rFonts w:ascii="Arial" w:hAnsi="Arial" w:cs="Arial"/>
              </w:rPr>
              <w:t xml:space="preserve"> personally done to</w:t>
            </w:r>
            <w:r>
              <w:rPr>
                <w:rFonts w:ascii="Arial" w:hAnsi="Arial" w:cs="Arial"/>
              </w:rPr>
              <w:t xml:space="preserve"> help enrich the public school environment, or to enhance the joy of learning for others in your school, family, or community </w:t>
            </w:r>
            <w:r w:rsidRPr="001D1B1B">
              <w:rPr>
                <w:rFonts w:ascii="Arial" w:hAnsi="Arial" w:cs="Arial"/>
              </w:rPr>
              <w:t>(e.g</w:t>
            </w:r>
            <w:r>
              <w:rPr>
                <w:rFonts w:ascii="Arial" w:hAnsi="Arial" w:cs="Arial"/>
              </w:rPr>
              <w:t>. volunteering</w:t>
            </w:r>
            <w:r w:rsidRPr="001D1B1B">
              <w:rPr>
                <w:rFonts w:ascii="Arial" w:hAnsi="Arial" w:cs="Arial"/>
              </w:rPr>
              <w:t xml:space="preserve">, </w:t>
            </w:r>
            <w:r>
              <w:rPr>
                <w:rFonts w:ascii="Arial" w:hAnsi="Arial" w:cs="Arial"/>
              </w:rPr>
              <w:t xml:space="preserve">tutoring, </w:t>
            </w:r>
            <w:r w:rsidRPr="001D1B1B">
              <w:rPr>
                <w:rFonts w:ascii="Arial" w:hAnsi="Arial" w:cs="Arial"/>
              </w:rPr>
              <w:t xml:space="preserve">school </w:t>
            </w:r>
            <w:r>
              <w:rPr>
                <w:rFonts w:ascii="Arial" w:hAnsi="Arial" w:cs="Arial"/>
              </w:rPr>
              <w:t xml:space="preserve">clubs or projects, </w:t>
            </w:r>
            <w:r w:rsidRPr="001D1B1B">
              <w:rPr>
                <w:rFonts w:ascii="Arial" w:hAnsi="Arial" w:cs="Arial"/>
              </w:rPr>
              <w:t>etc.)</w:t>
            </w:r>
            <w:r>
              <w:rPr>
                <w:rFonts w:ascii="Arial" w:hAnsi="Arial" w:cs="Arial"/>
              </w:rPr>
              <w:t xml:space="preserve">? Why do you think that being an active contributor to education of others is as important as being an active consumer of education yourself?  Feel free to include any aspects of your personal situation that you consider important to share when answering the </w:t>
            </w:r>
            <w:r w:rsidRPr="00900EE5">
              <w:rPr>
                <w:rFonts w:ascii="Arial" w:hAnsi="Arial" w:cs="Arial"/>
                <w:b/>
              </w:rPr>
              <w:t>Book Award’s</w:t>
            </w:r>
            <w:r>
              <w:rPr>
                <w:rFonts w:ascii="Arial" w:hAnsi="Arial" w:cs="Arial"/>
              </w:rPr>
              <w:t xml:space="preserve"> essay question.</w:t>
            </w:r>
          </w:p>
          <w:p w:rsidR="00D01F71" w:rsidRPr="001D1B1B" w:rsidRDefault="00D01F71" w:rsidP="0084641E">
            <w:pPr>
              <w:spacing w:line="278" w:lineRule="exact"/>
              <w:ind w:left="720"/>
              <w:rPr>
                <w:rFonts w:ascii="Arial" w:hAnsi="Arial" w:cs="Arial"/>
              </w:rPr>
            </w:pPr>
          </w:p>
          <w:p w:rsidR="00D01F71" w:rsidRPr="001B36CF" w:rsidRDefault="00D01F71" w:rsidP="001B36CF">
            <w:pPr>
              <w:spacing w:line="321" w:lineRule="exact"/>
              <w:rPr>
                <w:rFonts w:ascii="Arial" w:hAnsi="Arial" w:cs="Arial"/>
              </w:rPr>
            </w:pPr>
            <w:r>
              <w:rPr>
                <w:rFonts w:ascii="Arial" w:hAnsi="Arial" w:cs="Arial"/>
                <w:b/>
              </w:rPr>
              <w:t xml:space="preserve">Deadline: </w:t>
            </w:r>
            <w:r w:rsidR="001B36CF" w:rsidRPr="001B36CF">
              <w:rPr>
                <w:rFonts w:ascii="Arial" w:hAnsi="Arial" w:cs="Arial"/>
              </w:rPr>
              <w:t xml:space="preserve">The information provided in this Application is reviewed by the </w:t>
            </w:r>
            <w:r w:rsidR="001B36CF">
              <w:rPr>
                <w:rFonts w:ascii="Arial" w:hAnsi="Arial" w:cs="Arial"/>
              </w:rPr>
              <w:t xml:space="preserve">Beverly Education Foundation’s Board of Directors </w:t>
            </w:r>
            <w:r w:rsidR="001B36CF" w:rsidRPr="001B36CF">
              <w:rPr>
                <w:rFonts w:ascii="Arial" w:hAnsi="Arial" w:cs="Arial"/>
              </w:rPr>
              <w:t xml:space="preserve">and is kept completely confidential. </w:t>
            </w:r>
            <w:r w:rsidR="001B36CF">
              <w:rPr>
                <w:rFonts w:ascii="Arial" w:hAnsi="Arial" w:cs="Arial"/>
              </w:rPr>
              <w:t xml:space="preserve"> </w:t>
            </w:r>
            <w:r w:rsidR="001B36CF" w:rsidRPr="001B36CF">
              <w:rPr>
                <w:rFonts w:ascii="Arial" w:hAnsi="Arial" w:cs="Arial"/>
                <w:b/>
                <w:bCs/>
              </w:rPr>
              <w:t>Applications must be completed in full to be considered</w:t>
            </w:r>
            <w:r w:rsidR="001B36CF">
              <w:rPr>
                <w:rFonts w:ascii="Arial" w:hAnsi="Arial" w:cs="Arial"/>
                <w:b/>
                <w:bCs/>
              </w:rPr>
              <w:t xml:space="preserve"> and must be received </w:t>
            </w:r>
            <w:r w:rsidR="001B36CF" w:rsidRPr="001B36CF">
              <w:rPr>
                <w:rFonts w:ascii="Arial" w:hAnsi="Arial" w:cs="Arial"/>
                <w:b/>
                <w:bCs/>
                <w:u w:val="single"/>
              </w:rPr>
              <w:t>on or before April 14, 2017</w:t>
            </w:r>
            <w:r w:rsidR="001B36CF" w:rsidRPr="001B36CF">
              <w:rPr>
                <w:rFonts w:ascii="Arial" w:hAnsi="Arial" w:cs="Arial"/>
                <w:b/>
                <w:bCs/>
              </w:rPr>
              <w:t xml:space="preserve">. </w:t>
            </w:r>
            <w:r w:rsidR="001B36CF">
              <w:rPr>
                <w:rFonts w:ascii="Arial" w:hAnsi="Arial" w:cs="Arial"/>
                <w:b/>
                <w:bCs/>
              </w:rPr>
              <w:t xml:space="preserve"> </w:t>
            </w:r>
            <w:r w:rsidRPr="001B36CF">
              <w:rPr>
                <w:rFonts w:ascii="Arial" w:hAnsi="Arial" w:cs="Arial"/>
              </w:rPr>
              <w:t xml:space="preserve">Kindly </w:t>
            </w:r>
            <w:r w:rsidR="001B36CF">
              <w:rPr>
                <w:rFonts w:ascii="Arial" w:hAnsi="Arial" w:cs="Arial"/>
              </w:rPr>
              <w:t>send</w:t>
            </w:r>
            <w:r w:rsidRPr="001B36CF">
              <w:rPr>
                <w:rFonts w:ascii="Arial" w:hAnsi="Arial" w:cs="Arial"/>
              </w:rPr>
              <w:t xml:space="preserve"> all completed </w:t>
            </w:r>
            <w:r w:rsidRPr="001B36CF">
              <w:rPr>
                <w:rFonts w:ascii="Arial" w:hAnsi="Arial" w:cs="Arial"/>
                <w:bCs/>
              </w:rPr>
              <w:t>application materials</w:t>
            </w:r>
            <w:r w:rsidRPr="001B36CF">
              <w:rPr>
                <w:rFonts w:ascii="Arial" w:hAnsi="Arial" w:cs="Arial"/>
                <w:b/>
                <w:bCs/>
              </w:rPr>
              <w:t xml:space="preserve"> </w:t>
            </w:r>
            <w:r w:rsidRPr="001D1B1B">
              <w:rPr>
                <w:rFonts w:ascii="Arial" w:hAnsi="Arial" w:cs="Arial"/>
              </w:rPr>
              <w:t>to</w:t>
            </w:r>
            <w:r w:rsidRPr="001D1B1B">
              <w:rPr>
                <w:rFonts w:ascii="Arial" w:hAnsi="Arial" w:cs="Arial"/>
                <w:b/>
                <w:bCs/>
              </w:rPr>
              <w:t>:</w:t>
            </w:r>
          </w:p>
          <w:p w:rsidR="00D01F71" w:rsidRPr="001D1B1B" w:rsidRDefault="00D01F71" w:rsidP="0084641E">
            <w:pPr>
              <w:spacing w:line="321" w:lineRule="exact"/>
              <w:rPr>
                <w:rFonts w:ascii="Arial" w:hAnsi="Arial" w:cs="Arial"/>
                <w:b/>
                <w:bCs/>
              </w:rPr>
            </w:pPr>
          </w:p>
          <w:p w:rsidR="00D01F71" w:rsidRPr="001D1B1B" w:rsidRDefault="00D01F71" w:rsidP="0084641E">
            <w:pPr>
              <w:spacing w:line="302" w:lineRule="exact"/>
              <w:jc w:val="center"/>
              <w:rPr>
                <w:rFonts w:ascii="Arial" w:hAnsi="Arial" w:cs="Arial"/>
                <w:b/>
              </w:rPr>
            </w:pPr>
            <w:r w:rsidRPr="001D1B1B">
              <w:rPr>
                <w:rFonts w:ascii="Arial" w:hAnsi="Arial" w:cs="Arial"/>
                <w:b/>
              </w:rPr>
              <w:t>The Beverly Education Foundation, Inc.</w:t>
            </w:r>
          </w:p>
          <w:p w:rsidR="00D01F71" w:rsidRPr="001D1B1B" w:rsidRDefault="00D01F71" w:rsidP="0084641E">
            <w:pPr>
              <w:spacing w:line="302" w:lineRule="exact"/>
              <w:jc w:val="center"/>
              <w:rPr>
                <w:rFonts w:ascii="Arial" w:hAnsi="Arial" w:cs="Arial"/>
                <w:b/>
              </w:rPr>
            </w:pPr>
            <w:r w:rsidRPr="001D1B1B">
              <w:rPr>
                <w:rFonts w:ascii="Arial" w:hAnsi="Arial" w:cs="Arial"/>
                <w:b/>
              </w:rPr>
              <w:t>PO Box 407, Beverly, MA 01915</w:t>
            </w:r>
          </w:p>
          <w:p w:rsidR="00D01F71" w:rsidRDefault="00D01F71" w:rsidP="0084641E">
            <w:pPr>
              <w:spacing w:line="302" w:lineRule="exact"/>
              <w:jc w:val="center"/>
              <w:rPr>
                <w:rFonts w:ascii="Arial" w:hAnsi="Arial" w:cs="Arial"/>
                <w:b/>
              </w:rPr>
            </w:pPr>
          </w:p>
          <w:p w:rsidR="00D01F71" w:rsidRPr="00C068DA" w:rsidRDefault="00D01F71" w:rsidP="0084641E">
            <w:pPr>
              <w:spacing w:line="278" w:lineRule="exact"/>
              <w:jc w:val="center"/>
              <w:rPr>
                <w:rFonts w:ascii="Arial" w:hAnsi="Arial" w:cs="Arial"/>
                <w:b/>
              </w:rPr>
            </w:pPr>
            <w:r w:rsidRPr="001D1B1B">
              <w:rPr>
                <w:rFonts w:ascii="Arial" w:hAnsi="Arial" w:cs="Arial"/>
                <w:b/>
              </w:rPr>
              <w:t>Investing in Great Ideas!</w:t>
            </w:r>
          </w:p>
        </w:tc>
      </w:tr>
      <w:tr w:rsidR="00D01F71" w:rsidTr="0084641E">
        <w:trPr>
          <w:trHeight w:val="20"/>
          <w:tblCellSpacing w:w="15" w:type="dxa"/>
          <w:jc w:val="center"/>
        </w:trPr>
        <w:tc>
          <w:tcPr>
            <w:tcW w:w="0" w:type="auto"/>
            <w:shd w:val="clear" w:color="auto" w:fill="FFFFFF"/>
            <w:vAlign w:val="center"/>
          </w:tcPr>
          <w:p w:rsidR="00D01F71" w:rsidRPr="001D1B1B" w:rsidRDefault="00D01F71" w:rsidP="0084641E">
            <w:pPr>
              <w:jc w:val="center"/>
              <w:rPr>
                <w:rFonts w:ascii="Arial" w:hAnsi="Arial" w:cs="Arial"/>
              </w:rPr>
            </w:pPr>
          </w:p>
          <w:p w:rsidR="00D01F71" w:rsidRPr="001D1B1B" w:rsidRDefault="00D01F71" w:rsidP="0084641E">
            <w:pPr>
              <w:spacing w:line="321" w:lineRule="exact"/>
              <w:jc w:val="center"/>
              <w:rPr>
                <w:rFonts w:ascii="Arial" w:hAnsi="Arial" w:cs="Arial"/>
                <w:b/>
                <w:bCs/>
              </w:rPr>
            </w:pPr>
            <w:r w:rsidRPr="001D1B1B">
              <w:rPr>
                <w:rFonts w:ascii="Arial" w:hAnsi="Arial" w:cs="Arial"/>
                <w:b/>
                <w:bCs/>
              </w:rPr>
              <w:t xml:space="preserve">Please visit us at </w:t>
            </w:r>
            <w:hyperlink r:id="rId9" w:history="1">
              <w:r w:rsidRPr="006031F8">
                <w:rPr>
                  <w:rStyle w:val="Hyperlink"/>
                  <w:rFonts w:ascii="Arial" w:hAnsi="Arial" w:cs="Arial"/>
                  <w:b/>
                  <w:bCs/>
                </w:rPr>
                <w:t>www.bevedfoundation.org</w:t>
              </w:r>
            </w:hyperlink>
          </w:p>
          <w:p w:rsidR="00520505" w:rsidRDefault="00520505" w:rsidP="0084641E">
            <w:pPr>
              <w:spacing w:line="321" w:lineRule="exact"/>
              <w:jc w:val="center"/>
              <w:rPr>
                <w:rFonts w:ascii="Arial" w:hAnsi="Arial" w:cs="Arial"/>
                <w:b/>
                <w:bCs/>
              </w:rPr>
            </w:pPr>
          </w:p>
          <w:p w:rsidR="00D01F71" w:rsidRPr="001D1B1B" w:rsidRDefault="00520505" w:rsidP="0084641E">
            <w:pPr>
              <w:spacing w:line="321" w:lineRule="exact"/>
              <w:jc w:val="center"/>
              <w:rPr>
                <w:rFonts w:ascii="Arial" w:hAnsi="Arial" w:cs="Arial"/>
                <w:b/>
                <w:bCs/>
              </w:rPr>
            </w:pPr>
            <w:r>
              <w:rPr>
                <w:rFonts w:ascii="Arial" w:hAnsi="Arial" w:cs="Arial"/>
                <w:b/>
                <w:bCs/>
              </w:rPr>
              <w:t>Like us on Facebook &amp;</w:t>
            </w:r>
            <w:bookmarkStart w:id="0" w:name="_GoBack"/>
            <w:bookmarkEnd w:id="0"/>
            <w:r>
              <w:rPr>
                <w:rFonts w:ascii="Arial" w:hAnsi="Arial" w:cs="Arial"/>
                <w:b/>
                <w:bCs/>
              </w:rPr>
              <w:t xml:space="preserve"> Twitter</w:t>
            </w:r>
          </w:p>
          <w:p w:rsidR="00D01F71" w:rsidRPr="001D1B1B" w:rsidRDefault="00D01F71" w:rsidP="0084641E">
            <w:pPr>
              <w:rPr>
                <w:rFonts w:ascii="Arial" w:hAnsi="Arial" w:cs="Arial"/>
              </w:rPr>
            </w:pPr>
          </w:p>
          <w:p w:rsidR="00D01F71" w:rsidRPr="001D1B1B" w:rsidRDefault="00D01F71" w:rsidP="0084641E">
            <w:pPr>
              <w:spacing w:line="278" w:lineRule="exact"/>
              <w:jc w:val="center"/>
            </w:pPr>
          </w:p>
        </w:tc>
      </w:tr>
    </w:tbl>
    <w:p w:rsidR="00E6179D" w:rsidRDefault="00E6179D"/>
    <w:sectPr w:rsidR="00E6179D">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05C0F"/>
    <w:multiLevelType w:val="hybridMultilevel"/>
    <w:tmpl w:val="FA74C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E30C13"/>
    <w:multiLevelType w:val="hybridMultilevel"/>
    <w:tmpl w:val="C8B2DDFC"/>
    <w:lvl w:ilvl="0" w:tplc="BB067CA6">
      <w:start w:val="1"/>
      <w:numFmt w:val="bullet"/>
      <w:lvlText w:val=""/>
      <w:lvlJc w:val="left"/>
      <w:pPr>
        <w:tabs>
          <w:tab w:val="num" w:pos="720"/>
        </w:tabs>
        <w:ind w:left="720" w:hanging="360"/>
      </w:pPr>
      <w:rPr>
        <w:rFonts w:ascii="Symbol" w:hAnsi="Symbol" w:hint="default"/>
        <w:sz w:val="20"/>
      </w:rPr>
    </w:lvl>
    <w:lvl w:ilvl="1" w:tplc="69869D6C" w:tentative="1">
      <w:start w:val="1"/>
      <w:numFmt w:val="bullet"/>
      <w:lvlText w:val="o"/>
      <w:lvlJc w:val="left"/>
      <w:pPr>
        <w:tabs>
          <w:tab w:val="num" w:pos="1440"/>
        </w:tabs>
        <w:ind w:left="1440" w:hanging="360"/>
      </w:pPr>
      <w:rPr>
        <w:rFonts w:ascii="Courier New" w:hAnsi="Courier New" w:hint="default"/>
        <w:sz w:val="20"/>
      </w:rPr>
    </w:lvl>
    <w:lvl w:ilvl="2" w:tplc="B930E2AE" w:tentative="1">
      <w:start w:val="1"/>
      <w:numFmt w:val="bullet"/>
      <w:lvlText w:val=""/>
      <w:lvlJc w:val="left"/>
      <w:pPr>
        <w:tabs>
          <w:tab w:val="num" w:pos="2160"/>
        </w:tabs>
        <w:ind w:left="2160" w:hanging="360"/>
      </w:pPr>
      <w:rPr>
        <w:rFonts w:ascii="Wingdings" w:hAnsi="Wingdings" w:hint="default"/>
        <w:sz w:val="20"/>
      </w:rPr>
    </w:lvl>
    <w:lvl w:ilvl="3" w:tplc="BB706BF0" w:tentative="1">
      <w:start w:val="1"/>
      <w:numFmt w:val="bullet"/>
      <w:lvlText w:val=""/>
      <w:lvlJc w:val="left"/>
      <w:pPr>
        <w:tabs>
          <w:tab w:val="num" w:pos="2880"/>
        </w:tabs>
        <w:ind w:left="2880" w:hanging="360"/>
      </w:pPr>
      <w:rPr>
        <w:rFonts w:ascii="Wingdings" w:hAnsi="Wingdings" w:hint="default"/>
        <w:sz w:val="20"/>
      </w:rPr>
    </w:lvl>
    <w:lvl w:ilvl="4" w:tplc="66506304" w:tentative="1">
      <w:start w:val="1"/>
      <w:numFmt w:val="bullet"/>
      <w:lvlText w:val=""/>
      <w:lvlJc w:val="left"/>
      <w:pPr>
        <w:tabs>
          <w:tab w:val="num" w:pos="3600"/>
        </w:tabs>
        <w:ind w:left="3600" w:hanging="360"/>
      </w:pPr>
      <w:rPr>
        <w:rFonts w:ascii="Wingdings" w:hAnsi="Wingdings" w:hint="default"/>
        <w:sz w:val="20"/>
      </w:rPr>
    </w:lvl>
    <w:lvl w:ilvl="5" w:tplc="2CC283F2" w:tentative="1">
      <w:start w:val="1"/>
      <w:numFmt w:val="bullet"/>
      <w:lvlText w:val=""/>
      <w:lvlJc w:val="left"/>
      <w:pPr>
        <w:tabs>
          <w:tab w:val="num" w:pos="4320"/>
        </w:tabs>
        <w:ind w:left="4320" w:hanging="360"/>
      </w:pPr>
      <w:rPr>
        <w:rFonts w:ascii="Wingdings" w:hAnsi="Wingdings" w:hint="default"/>
        <w:sz w:val="20"/>
      </w:rPr>
    </w:lvl>
    <w:lvl w:ilvl="6" w:tplc="3E66553C" w:tentative="1">
      <w:start w:val="1"/>
      <w:numFmt w:val="bullet"/>
      <w:lvlText w:val=""/>
      <w:lvlJc w:val="left"/>
      <w:pPr>
        <w:tabs>
          <w:tab w:val="num" w:pos="5040"/>
        </w:tabs>
        <w:ind w:left="5040" w:hanging="360"/>
      </w:pPr>
      <w:rPr>
        <w:rFonts w:ascii="Wingdings" w:hAnsi="Wingdings" w:hint="default"/>
        <w:sz w:val="20"/>
      </w:rPr>
    </w:lvl>
    <w:lvl w:ilvl="7" w:tplc="6B8EA670" w:tentative="1">
      <w:start w:val="1"/>
      <w:numFmt w:val="bullet"/>
      <w:lvlText w:val=""/>
      <w:lvlJc w:val="left"/>
      <w:pPr>
        <w:tabs>
          <w:tab w:val="num" w:pos="5760"/>
        </w:tabs>
        <w:ind w:left="5760" w:hanging="360"/>
      </w:pPr>
      <w:rPr>
        <w:rFonts w:ascii="Wingdings" w:hAnsi="Wingdings" w:hint="default"/>
        <w:sz w:val="20"/>
      </w:rPr>
    </w:lvl>
    <w:lvl w:ilvl="8" w:tplc="C6AAE8AE"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71"/>
    <w:rsid w:val="0000021F"/>
    <w:rsid w:val="00000250"/>
    <w:rsid w:val="00000853"/>
    <w:rsid w:val="00000C6C"/>
    <w:rsid w:val="00001280"/>
    <w:rsid w:val="000015CD"/>
    <w:rsid w:val="00001E41"/>
    <w:rsid w:val="0000213A"/>
    <w:rsid w:val="000026FE"/>
    <w:rsid w:val="000029CC"/>
    <w:rsid w:val="0000317C"/>
    <w:rsid w:val="00003B33"/>
    <w:rsid w:val="00003CC6"/>
    <w:rsid w:val="00005535"/>
    <w:rsid w:val="0000615C"/>
    <w:rsid w:val="00007C14"/>
    <w:rsid w:val="000117DC"/>
    <w:rsid w:val="00011858"/>
    <w:rsid w:val="00012ADB"/>
    <w:rsid w:val="000132A3"/>
    <w:rsid w:val="000136B8"/>
    <w:rsid w:val="00014731"/>
    <w:rsid w:val="00015129"/>
    <w:rsid w:val="00015694"/>
    <w:rsid w:val="00015C24"/>
    <w:rsid w:val="0001770E"/>
    <w:rsid w:val="0001791A"/>
    <w:rsid w:val="00017F8C"/>
    <w:rsid w:val="00020104"/>
    <w:rsid w:val="000201AC"/>
    <w:rsid w:val="000204FE"/>
    <w:rsid w:val="000209CB"/>
    <w:rsid w:val="000225A8"/>
    <w:rsid w:val="00022888"/>
    <w:rsid w:val="00024058"/>
    <w:rsid w:val="00024B31"/>
    <w:rsid w:val="000251E0"/>
    <w:rsid w:val="00025959"/>
    <w:rsid w:val="00025E17"/>
    <w:rsid w:val="000306EE"/>
    <w:rsid w:val="00030762"/>
    <w:rsid w:val="000308E3"/>
    <w:rsid w:val="00030F45"/>
    <w:rsid w:val="00031264"/>
    <w:rsid w:val="00031867"/>
    <w:rsid w:val="00031AF0"/>
    <w:rsid w:val="00031D5B"/>
    <w:rsid w:val="0003244F"/>
    <w:rsid w:val="0003333B"/>
    <w:rsid w:val="00033B62"/>
    <w:rsid w:val="00033D86"/>
    <w:rsid w:val="00034613"/>
    <w:rsid w:val="000353CF"/>
    <w:rsid w:val="00035D9E"/>
    <w:rsid w:val="000364C7"/>
    <w:rsid w:val="000403F9"/>
    <w:rsid w:val="00040652"/>
    <w:rsid w:val="0004067E"/>
    <w:rsid w:val="000416AB"/>
    <w:rsid w:val="0004270E"/>
    <w:rsid w:val="000429CC"/>
    <w:rsid w:val="00043450"/>
    <w:rsid w:val="0004405B"/>
    <w:rsid w:val="00044272"/>
    <w:rsid w:val="00044C7E"/>
    <w:rsid w:val="00044F4B"/>
    <w:rsid w:val="00045DF8"/>
    <w:rsid w:val="000471AA"/>
    <w:rsid w:val="00047D66"/>
    <w:rsid w:val="00050CDA"/>
    <w:rsid w:val="00052C49"/>
    <w:rsid w:val="00053AA9"/>
    <w:rsid w:val="0005441E"/>
    <w:rsid w:val="00054821"/>
    <w:rsid w:val="00055484"/>
    <w:rsid w:val="00055AF1"/>
    <w:rsid w:val="000567D6"/>
    <w:rsid w:val="00056843"/>
    <w:rsid w:val="0006013C"/>
    <w:rsid w:val="00060218"/>
    <w:rsid w:val="0006022B"/>
    <w:rsid w:val="00060432"/>
    <w:rsid w:val="000609FB"/>
    <w:rsid w:val="00060C48"/>
    <w:rsid w:val="000611A1"/>
    <w:rsid w:val="000611CF"/>
    <w:rsid w:val="00062913"/>
    <w:rsid w:val="0006298D"/>
    <w:rsid w:val="000632F9"/>
    <w:rsid w:val="0006407B"/>
    <w:rsid w:val="00065136"/>
    <w:rsid w:val="00066EFF"/>
    <w:rsid w:val="0006787E"/>
    <w:rsid w:val="00071DE7"/>
    <w:rsid w:val="0007237E"/>
    <w:rsid w:val="000728C5"/>
    <w:rsid w:val="00072BE5"/>
    <w:rsid w:val="00072CBC"/>
    <w:rsid w:val="0007316A"/>
    <w:rsid w:val="000733F5"/>
    <w:rsid w:val="000739BB"/>
    <w:rsid w:val="00074147"/>
    <w:rsid w:val="00074587"/>
    <w:rsid w:val="00074FCD"/>
    <w:rsid w:val="00077656"/>
    <w:rsid w:val="000778C4"/>
    <w:rsid w:val="000804C2"/>
    <w:rsid w:val="0008064F"/>
    <w:rsid w:val="00080D34"/>
    <w:rsid w:val="00081B17"/>
    <w:rsid w:val="00082009"/>
    <w:rsid w:val="000824EF"/>
    <w:rsid w:val="00082ADC"/>
    <w:rsid w:val="00082FD7"/>
    <w:rsid w:val="00083BEC"/>
    <w:rsid w:val="00083D97"/>
    <w:rsid w:val="000842DD"/>
    <w:rsid w:val="0008454D"/>
    <w:rsid w:val="0008523A"/>
    <w:rsid w:val="00085582"/>
    <w:rsid w:val="000855CC"/>
    <w:rsid w:val="0008638E"/>
    <w:rsid w:val="0008677A"/>
    <w:rsid w:val="00086AC6"/>
    <w:rsid w:val="00086C68"/>
    <w:rsid w:val="00087439"/>
    <w:rsid w:val="000876C0"/>
    <w:rsid w:val="000901D4"/>
    <w:rsid w:val="000909A0"/>
    <w:rsid w:val="00090B3F"/>
    <w:rsid w:val="000916D5"/>
    <w:rsid w:val="00091D1D"/>
    <w:rsid w:val="000922C9"/>
    <w:rsid w:val="000927F7"/>
    <w:rsid w:val="0009317A"/>
    <w:rsid w:val="000931F7"/>
    <w:rsid w:val="00093FBC"/>
    <w:rsid w:val="00094656"/>
    <w:rsid w:val="00094F0F"/>
    <w:rsid w:val="00095223"/>
    <w:rsid w:val="000952F1"/>
    <w:rsid w:val="0009622D"/>
    <w:rsid w:val="00096808"/>
    <w:rsid w:val="000973DF"/>
    <w:rsid w:val="000A0AFE"/>
    <w:rsid w:val="000A14E2"/>
    <w:rsid w:val="000A16E7"/>
    <w:rsid w:val="000A17D9"/>
    <w:rsid w:val="000A2E57"/>
    <w:rsid w:val="000A3201"/>
    <w:rsid w:val="000A323B"/>
    <w:rsid w:val="000A39F7"/>
    <w:rsid w:val="000A6F5D"/>
    <w:rsid w:val="000A728F"/>
    <w:rsid w:val="000A73A4"/>
    <w:rsid w:val="000A7970"/>
    <w:rsid w:val="000A7D1C"/>
    <w:rsid w:val="000B0816"/>
    <w:rsid w:val="000B1288"/>
    <w:rsid w:val="000B1FDC"/>
    <w:rsid w:val="000B22D2"/>
    <w:rsid w:val="000B2789"/>
    <w:rsid w:val="000B3315"/>
    <w:rsid w:val="000B4C0E"/>
    <w:rsid w:val="000B5A1F"/>
    <w:rsid w:val="000B64A9"/>
    <w:rsid w:val="000B6DE6"/>
    <w:rsid w:val="000B7F1E"/>
    <w:rsid w:val="000C19F3"/>
    <w:rsid w:val="000C1A80"/>
    <w:rsid w:val="000C1AB2"/>
    <w:rsid w:val="000C1AF4"/>
    <w:rsid w:val="000C1C03"/>
    <w:rsid w:val="000C28BA"/>
    <w:rsid w:val="000C31E5"/>
    <w:rsid w:val="000C3DE5"/>
    <w:rsid w:val="000C4705"/>
    <w:rsid w:val="000C50DE"/>
    <w:rsid w:val="000C5C7D"/>
    <w:rsid w:val="000C5FB0"/>
    <w:rsid w:val="000C6D7B"/>
    <w:rsid w:val="000D0040"/>
    <w:rsid w:val="000D04C5"/>
    <w:rsid w:val="000D05A7"/>
    <w:rsid w:val="000D124E"/>
    <w:rsid w:val="000D17D2"/>
    <w:rsid w:val="000D1BBF"/>
    <w:rsid w:val="000D1CC7"/>
    <w:rsid w:val="000D255A"/>
    <w:rsid w:val="000D268E"/>
    <w:rsid w:val="000D4117"/>
    <w:rsid w:val="000D42C5"/>
    <w:rsid w:val="000D4750"/>
    <w:rsid w:val="000D48B1"/>
    <w:rsid w:val="000D4A9B"/>
    <w:rsid w:val="000D4CE3"/>
    <w:rsid w:val="000D5000"/>
    <w:rsid w:val="000D64BE"/>
    <w:rsid w:val="000D6849"/>
    <w:rsid w:val="000D68E5"/>
    <w:rsid w:val="000D6BA2"/>
    <w:rsid w:val="000D7695"/>
    <w:rsid w:val="000D76CA"/>
    <w:rsid w:val="000D7AA9"/>
    <w:rsid w:val="000E1834"/>
    <w:rsid w:val="000E1C45"/>
    <w:rsid w:val="000E235B"/>
    <w:rsid w:val="000E4539"/>
    <w:rsid w:val="000E453F"/>
    <w:rsid w:val="000E469F"/>
    <w:rsid w:val="000E4B92"/>
    <w:rsid w:val="000E5DC7"/>
    <w:rsid w:val="000E6002"/>
    <w:rsid w:val="000E629D"/>
    <w:rsid w:val="000E66C5"/>
    <w:rsid w:val="000E6ECF"/>
    <w:rsid w:val="000F19A2"/>
    <w:rsid w:val="000F3AD9"/>
    <w:rsid w:val="000F50CD"/>
    <w:rsid w:val="000F5332"/>
    <w:rsid w:val="000F5BD2"/>
    <w:rsid w:val="000F7621"/>
    <w:rsid w:val="000F7C05"/>
    <w:rsid w:val="000F7C20"/>
    <w:rsid w:val="001044A3"/>
    <w:rsid w:val="00104DEB"/>
    <w:rsid w:val="001052D2"/>
    <w:rsid w:val="001057FB"/>
    <w:rsid w:val="00105972"/>
    <w:rsid w:val="00106513"/>
    <w:rsid w:val="00106937"/>
    <w:rsid w:val="00106995"/>
    <w:rsid w:val="001069C1"/>
    <w:rsid w:val="0010726C"/>
    <w:rsid w:val="001078C8"/>
    <w:rsid w:val="00110A21"/>
    <w:rsid w:val="001111E1"/>
    <w:rsid w:val="0011332C"/>
    <w:rsid w:val="00114D22"/>
    <w:rsid w:val="00114EC0"/>
    <w:rsid w:val="001158AD"/>
    <w:rsid w:val="00116B6B"/>
    <w:rsid w:val="001177F7"/>
    <w:rsid w:val="00117FB2"/>
    <w:rsid w:val="00120163"/>
    <w:rsid w:val="00120715"/>
    <w:rsid w:val="001208DD"/>
    <w:rsid w:val="00120DB0"/>
    <w:rsid w:val="00121E61"/>
    <w:rsid w:val="00121F2F"/>
    <w:rsid w:val="00122581"/>
    <w:rsid w:val="00122B10"/>
    <w:rsid w:val="00123704"/>
    <w:rsid w:val="00123834"/>
    <w:rsid w:val="00124197"/>
    <w:rsid w:val="0012478F"/>
    <w:rsid w:val="0012560C"/>
    <w:rsid w:val="00125E4B"/>
    <w:rsid w:val="0012605C"/>
    <w:rsid w:val="00127452"/>
    <w:rsid w:val="00127E3D"/>
    <w:rsid w:val="0013059B"/>
    <w:rsid w:val="001307C7"/>
    <w:rsid w:val="00130AAC"/>
    <w:rsid w:val="001318B5"/>
    <w:rsid w:val="001321A7"/>
    <w:rsid w:val="001321C4"/>
    <w:rsid w:val="0013237A"/>
    <w:rsid w:val="00132BCF"/>
    <w:rsid w:val="00132D16"/>
    <w:rsid w:val="001333B8"/>
    <w:rsid w:val="00133513"/>
    <w:rsid w:val="00134159"/>
    <w:rsid w:val="00134F2B"/>
    <w:rsid w:val="00135483"/>
    <w:rsid w:val="00135EC6"/>
    <w:rsid w:val="001360E4"/>
    <w:rsid w:val="0013628D"/>
    <w:rsid w:val="0013721C"/>
    <w:rsid w:val="001375BC"/>
    <w:rsid w:val="00140E14"/>
    <w:rsid w:val="001417A7"/>
    <w:rsid w:val="00143C9D"/>
    <w:rsid w:val="00143CA7"/>
    <w:rsid w:val="00144FE0"/>
    <w:rsid w:val="0014530E"/>
    <w:rsid w:val="00145414"/>
    <w:rsid w:val="00145827"/>
    <w:rsid w:val="0014585E"/>
    <w:rsid w:val="00145FC0"/>
    <w:rsid w:val="00147A91"/>
    <w:rsid w:val="001500CF"/>
    <w:rsid w:val="00150560"/>
    <w:rsid w:val="00152302"/>
    <w:rsid w:val="00152803"/>
    <w:rsid w:val="00152D0E"/>
    <w:rsid w:val="0015364B"/>
    <w:rsid w:val="001543F2"/>
    <w:rsid w:val="00155688"/>
    <w:rsid w:val="001562E8"/>
    <w:rsid w:val="00156C1F"/>
    <w:rsid w:val="00157BEE"/>
    <w:rsid w:val="00160D27"/>
    <w:rsid w:val="00161461"/>
    <w:rsid w:val="00161742"/>
    <w:rsid w:val="001629B5"/>
    <w:rsid w:val="001630E8"/>
    <w:rsid w:val="001634F7"/>
    <w:rsid w:val="001637E8"/>
    <w:rsid w:val="00163CCB"/>
    <w:rsid w:val="00164BE7"/>
    <w:rsid w:val="00165CE7"/>
    <w:rsid w:val="00165E64"/>
    <w:rsid w:val="001663D6"/>
    <w:rsid w:val="00167009"/>
    <w:rsid w:val="00170F86"/>
    <w:rsid w:val="00171059"/>
    <w:rsid w:val="001715B9"/>
    <w:rsid w:val="001716B8"/>
    <w:rsid w:val="001719A1"/>
    <w:rsid w:val="00172C87"/>
    <w:rsid w:val="00173F9F"/>
    <w:rsid w:val="00175A86"/>
    <w:rsid w:val="00175F6C"/>
    <w:rsid w:val="00176384"/>
    <w:rsid w:val="0017676B"/>
    <w:rsid w:val="00176BDD"/>
    <w:rsid w:val="00177B73"/>
    <w:rsid w:val="00177C9D"/>
    <w:rsid w:val="00177DFA"/>
    <w:rsid w:val="00180586"/>
    <w:rsid w:val="0018202E"/>
    <w:rsid w:val="00182434"/>
    <w:rsid w:val="001835EC"/>
    <w:rsid w:val="00184CC5"/>
    <w:rsid w:val="00184F9F"/>
    <w:rsid w:val="001850D8"/>
    <w:rsid w:val="00185454"/>
    <w:rsid w:val="001875ED"/>
    <w:rsid w:val="00187B48"/>
    <w:rsid w:val="001905F6"/>
    <w:rsid w:val="00190D39"/>
    <w:rsid w:val="00190EEB"/>
    <w:rsid w:val="0019160B"/>
    <w:rsid w:val="00191B07"/>
    <w:rsid w:val="00191C16"/>
    <w:rsid w:val="001922E2"/>
    <w:rsid w:val="00192B62"/>
    <w:rsid w:val="00193755"/>
    <w:rsid w:val="00195BC5"/>
    <w:rsid w:val="001972E6"/>
    <w:rsid w:val="00197DE7"/>
    <w:rsid w:val="001A0702"/>
    <w:rsid w:val="001A085A"/>
    <w:rsid w:val="001A099D"/>
    <w:rsid w:val="001A2501"/>
    <w:rsid w:val="001A2783"/>
    <w:rsid w:val="001A27E5"/>
    <w:rsid w:val="001A283A"/>
    <w:rsid w:val="001A385A"/>
    <w:rsid w:val="001A3A44"/>
    <w:rsid w:val="001A3C57"/>
    <w:rsid w:val="001A3E84"/>
    <w:rsid w:val="001A49C6"/>
    <w:rsid w:val="001A4AB1"/>
    <w:rsid w:val="001A5843"/>
    <w:rsid w:val="001A6F40"/>
    <w:rsid w:val="001B0664"/>
    <w:rsid w:val="001B0973"/>
    <w:rsid w:val="001B147D"/>
    <w:rsid w:val="001B14C6"/>
    <w:rsid w:val="001B1A2B"/>
    <w:rsid w:val="001B214F"/>
    <w:rsid w:val="001B21EE"/>
    <w:rsid w:val="001B36CF"/>
    <w:rsid w:val="001B41A7"/>
    <w:rsid w:val="001B45C4"/>
    <w:rsid w:val="001B46E7"/>
    <w:rsid w:val="001B6E0B"/>
    <w:rsid w:val="001B7B52"/>
    <w:rsid w:val="001C088B"/>
    <w:rsid w:val="001C0D9A"/>
    <w:rsid w:val="001C1359"/>
    <w:rsid w:val="001C1CFE"/>
    <w:rsid w:val="001C3234"/>
    <w:rsid w:val="001C3D91"/>
    <w:rsid w:val="001C49FB"/>
    <w:rsid w:val="001C5027"/>
    <w:rsid w:val="001C5942"/>
    <w:rsid w:val="001C5EC6"/>
    <w:rsid w:val="001C6E75"/>
    <w:rsid w:val="001C7215"/>
    <w:rsid w:val="001C764D"/>
    <w:rsid w:val="001C7915"/>
    <w:rsid w:val="001C7E05"/>
    <w:rsid w:val="001C7FF3"/>
    <w:rsid w:val="001D0AEF"/>
    <w:rsid w:val="001D3473"/>
    <w:rsid w:val="001D3B68"/>
    <w:rsid w:val="001D5981"/>
    <w:rsid w:val="001D5C95"/>
    <w:rsid w:val="001D64A8"/>
    <w:rsid w:val="001D6926"/>
    <w:rsid w:val="001D6BB4"/>
    <w:rsid w:val="001D74BD"/>
    <w:rsid w:val="001D7C3A"/>
    <w:rsid w:val="001E03F6"/>
    <w:rsid w:val="001E0B56"/>
    <w:rsid w:val="001E127C"/>
    <w:rsid w:val="001E1EE7"/>
    <w:rsid w:val="001E2535"/>
    <w:rsid w:val="001E26D9"/>
    <w:rsid w:val="001E26EA"/>
    <w:rsid w:val="001E36E1"/>
    <w:rsid w:val="001E3F63"/>
    <w:rsid w:val="001E46C4"/>
    <w:rsid w:val="001E48AD"/>
    <w:rsid w:val="001E4D07"/>
    <w:rsid w:val="001E4E2B"/>
    <w:rsid w:val="001E54C0"/>
    <w:rsid w:val="001E5664"/>
    <w:rsid w:val="001E7D04"/>
    <w:rsid w:val="001E7EEA"/>
    <w:rsid w:val="001F005F"/>
    <w:rsid w:val="001F05C2"/>
    <w:rsid w:val="001F08C1"/>
    <w:rsid w:val="001F0A3C"/>
    <w:rsid w:val="001F0CB3"/>
    <w:rsid w:val="001F1EF4"/>
    <w:rsid w:val="001F1F4C"/>
    <w:rsid w:val="001F2786"/>
    <w:rsid w:val="001F2DF3"/>
    <w:rsid w:val="001F3AC6"/>
    <w:rsid w:val="001F41A6"/>
    <w:rsid w:val="001F516F"/>
    <w:rsid w:val="001F5244"/>
    <w:rsid w:val="001F56AD"/>
    <w:rsid w:val="001F5A31"/>
    <w:rsid w:val="001F5A8C"/>
    <w:rsid w:val="00201109"/>
    <w:rsid w:val="00201F5F"/>
    <w:rsid w:val="00202264"/>
    <w:rsid w:val="00202F5E"/>
    <w:rsid w:val="00203346"/>
    <w:rsid w:val="002043DA"/>
    <w:rsid w:val="0020498C"/>
    <w:rsid w:val="00205882"/>
    <w:rsid w:val="00205974"/>
    <w:rsid w:val="00206220"/>
    <w:rsid w:val="00206456"/>
    <w:rsid w:val="00206504"/>
    <w:rsid w:val="00206613"/>
    <w:rsid w:val="002076DB"/>
    <w:rsid w:val="002102B7"/>
    <w:rsid w:val="00210523"/>
    <w:rsid w:val="0021065C"/>
    <w:rsid w:val="0021101F"/>
    <w:rsid w:val="002113E0"/>
    <w:rsid w:val="0021393C"/>
    <w:rsid w:val="0021397A"/>
    <w:rsid w:val="00213A8A"/>
    <w:rsid w:val="00214846"/>
    <w:rsid w:val="00214920"/>
    <w:rsid w:val="00214B65"/>
    <w:rsid w:val="00214F33"/>
    <w:rsid w:val="00216B5F"/>
    <w:rsid w:val="00216C6D"/>
    <w:rsid w:val="002204D3"/>
    <w:rsid w:val="00220D41"/>
    <w:rsid w:val="00220E6F"/>
    <w:rsid w:val="00220FBE"/>
    <w:rsid w:val="00221ADD"/>
    <w:rsid w:val="0022299F"/>
    <w:rsid w:val="00222A69"/>
    <w:rsid w:val="00223632"/>
    <w:rsid w:val="00226014"/>
    <w:rsid w:val="0022651B"/>
    <w:rsid w:val="002265BA"/>
    <w:rsid w:val="00227299"/>
    <w:rsid w:val="00227330"/>
    <w:rsid w:val="002304E6"/>
    <w:rsid w:val="00230D5C"/>
    <w:rsid w:val="002315AA"/>
    <w:rsid w:val="00231741"/>
    <w:rsid w:val="002327E5"/>
    <w:rsid w:val="002336C1"/>
    <w:rsid w:val="002341A0"/>
    <w:rsid w:val="00234C0A"/>
    <w:rsid w:val="00235CE0"/>
    <w:rsid w:val="00235CEA"/>
    <w:rsid w:val="002362FF"/>
    <w:rsid w:val="00237131"/>
    <w:rsid w:val="002404C1"/>
    <w:rsid w:val="0024237A"/>
    <w:rsid w:val="00245169"/>
    <w:rsid w:val="002453DE"/>
    <w:rsid w:val="00250599"/>
    <w:rsid w:val="00252801"/>
    <w:rsid w:val="0025331E"/>
    <w:rsid w:val="002534A4"/>
    <w:rsid w:val="002538B8"/>
    <w:rsid w:val="00253F1E"/>
    <w:rsid w:val="002548E8"/>
    <w:rsid w:val="00255471"/>
    <w:rsid w:val="002570A9"/>
    <w:rsid w:val="0025771C"/>
    <w:rsid w:val="00257B7C"/>
    <w:rsid w:val="00257DB4"/>
    <w:rsid w:val="00257E1D"/>
    <w:rsid w:val="00257E25"/>
    <w:rsid w:val="0026009E"/>
    <w:rsid w:val="00260292"/>
    <w:rsid w:val="00260341"/>
    <w:rsid w:val="002617D3"/>
    <w:rsid w:val="00262562"/>
    <w:rsid w:val="002627C6"/>
    <w:rsid w:val="002630B6"/>
    <w:rsid w:val="00263C89"/>
    <w:rsid w:val="00263F32"/>
    <w:rsid w:val="00264298"/>
    <w:rsid w:val="002648DE"/>
    <w:rsid w:val="00264CB4"/>
    <w:rsid w:val="00265188"/>
    <w:rsid w:val="002654DE"/>
    <w:rsid w:val="002661F2"/>
    <w:rsid w:val="00266648"/>
    <w:rsid w:val="00267606"/>
    <w:rsid w:val="00267CF1"/>
    <w:rsid w:val="00267E0E"/>
    <w:rsid w:val="00271AD4"/>
    <w:rsid w:val="00271CF1"/>
    <w:rsid w:val="002725AA"/>
    <w:rsid w:val="00272885"/>
    <w:rsid w:val="002728BA"/>
    <w:rsid w:val="002734E7"/>
    <w:rsid w:val="0027384E"/>
    <w:rsid w:val="00273930"/>
    <w:rsid w:val="00273B12"/>
    <w:rsid w:val="0027541D"/>
    <w:rsid w:val="00281F4E"/>
    <w:rsid w:val="002822E0"/>
    <w:rsid w:val="002825A2"/>
    <w:rsid w:val="00282971"/>
    <w:rsid w:val="00282DB0"/>
    <w:rsid w:val="002849E2"/>
    <w:rsid w:val="00285A0F"/>
    <w:rsid w:val="00285E31"/>
    <w:rsid w:val="002875A1"/>
    <w:rsid w:val="00291C35"/>
    <w:rsid w:val="00292630"/>
    <w:rsid w:val="00292AB7"/>
    <w:rsid w:val="00292D4C"/>
    <w:rsid w:val="00292F03"/>
    <w:rsid w:val="0029362D"/>
    <w:rsid w:val="00293EDA"/>
    <w:rsid w:val="00294304"/>
    <w:rsid w:val="00294701"/>
    <w:rsid w:val="00294D31"/>
    <w:rsid w:val="00294E34"/>
    <w:rsid w:val="00295D9E"/>
    <w:rsid w:val="002967A8"/>
    <w:rsid w:val="00296862"/>
    <w:rsid w:val="002972B5"/>
    <w:rsid w:val="002A00B2"/>
    <w:rsid w:val="002A00F9"/>
    <w:rsid w:val="002A0230"/>
    <w:rsid w:val="002A0B91"/>
    <w:rsid w:val="002A0F75"/>
    <w:rsid w:val="002A2A1A"/>
    <w:rsid w:val="002A2C7D"/>
    <w:rsid w:val="002A3392"/>
    <w:rsid w:val="002A33BE"/>
    <w:rsid w:val="002A3793"/>
    <w:rsid w:val="002A3DB7"/>
    <w:rsid w:val="002A45D1"/>
    <w:rsid w:val="002A4699"/>
    <w:rsid w:val="002A4CA4"/>
    <w:rsid w:val="002A61C1"/>
    <w:rsid w:val="002A7369"/>
    <w:rsid w:val="002A7BB5"/>
    <w:rsid w:val="002A7C72"/>
    <w:rsid w:val="002B01D9"/>
    <w:rsid w:val="002B14F0"/>
    <w:rsid w:val="002B1E86"/>
    <w:rsid w:val="002B260D"/>
    <w:rsid w:val="002B2BFF"/>
    <w:rsid w:val="002B316F"/>
    <w:rsid w:val="002B31A7"/>
    <w:rsid w:val="002B39B3"/>
    <w:rsid w:val="002B39DB"/>
    <w:rsid w:val="002B45B4"/>
    <w:rsid w:val="002B65C3"/>
    <w:rsid w:val="002B75B5"/>
    <w:rsid w:val="002C1B9E"/>
    <w:rsid w:val="002C3552"/>
    <w:rsid w:val="002C3785"/>
    <w:rsid w:val="002C38C2"/>
    <w:rsid w:val="002C4912"/>
    <w:rsid w:val="002D09F7"/>
    <w:rsid w:val="002D0B60"/>
    <w:rsid w:val="002D0D7B"/>
    <w:rsid w:val="002D1731"/>
    <w:rsid w:val="002D190D"/>
    <w:rsid w:val="002D1D0D"/>
    <w:rsid w:val="002D282A"/>
    <w:rsid w:val="002D2B1F"/>
    <w:rsid w:val="002D339D"/>
    <w:rsid w:val="002D34EE"/>
    <w:rsid w:val="002D398D"/>
    <w:rsid w:val="002D42CF"/>
    <w:rsid w:val="002D472B"/>
    <w:rsid w:val="002D4857"/>
    <w:rsid w:val="002D4C6E"/>
    <w:rsid w:val="002D4E5A"/>
    <w:rsid w:val="002D4EBD"/>
    <w:rsid w:val="002D4FB5"/>
    <w:rsid w:val="002D595C"/>
    <w:rsid w:val="002D5DA0"/>
    <w:rsid w:val="002D62DE"/>
    <w:rsid w:val="002D66CC"/>
    <w:rsid w:val="002D6F80"/>
    <w:rsid w:val="002D725C"/>
    <w:rsid w:val="002D7AE5"/>
    <w:rsid w:val="002D7EE8"/>
    <w:rsid w:val="002E0B7C"/>
    <w:rsid w:val="002E0F98"/>
    <w:rsid w:val="002E1FC3"/>
    <w:rsid w:val="002E2062"/>
    <w:rsid w:val="002E2DFB"/>
    <w:rsid w:val="002E33C1"/>
    <w:rsid w:val="002E3AE6"/>
    <w:rsid w:val="002E3FFC"/>
    <w:rsid w:val="002E5700"/>
    <w:rsid w:val="002E589C"/>
    <w:rsid w:val="002E602A"/>
    <w:rsid w:val="002E6C93"/>
    <w:rsid w:val="002E7456"/>
    <w:rsid w:val="002E7C9B"/>
    <w:rsid w:val="002F071D"/>
    <w:rsid w:val="002F0814"/>
    <w:rsid w:val="002F10C1"/>
    <w:rsid w:val="002F127B"/>
    <w:rsid w:val="002F14AD"/>
    <w:rsid w:val="002F242A"/>
    <w:rsid w:val="002F2643"/>
    <w:rsid w:val="002F2BEC"/>
    <w:rsid w:val="002F38D2"/>
    <w:rsid w:val="002F3991"/>
    <w:rsid w:val="002F3F2C"/>
    <w:rsid w:val="002F44ED"/>
    <w:rsid w:val="002F4D40"/>
    <w:rsid w:val="002F655D"/>
    <w:rsid w:val="00300F67"/>
    <w:rsid w:val="00301608"/>
    <w:rsid w:val="0030176F"/>
    <w:rsid w:val="00301D1E"/>
    <w:rsid w:val="00302649"/>
    <w:rsid w:val="003031D5"/>
    <w:rsid w:val="00303966"/>
    <w:rsid w:val="003049F5"/>
    <w:rsid w:val="003075EA"/>
    <w:rsid w:val="003079D2"/>
    <w:rsid w:val="00307E85"/>
    <w:rsid w:val="0031160A"/>
    <w:rsid w:val="00313776"/>
    <w:rsid w:val="003139D2"/>
    <w:rsid w:val="0031483E"/>
    <w:rsid w:val="00314E1C"/>
    <w:rsid w:val="00315744"/>
    <w:rsid w:val="00315F1C"/>
    <w:rsid w:val="00316234"/>
    <w:rsid w:val="003170B1"/>
    <w:rsid w:val="003175F2"/>
    <w:rsid w:val="00320626"/>
    <w:rsid w:val="00321666"/>
    <w:rsid w:val="00321833"/>
    <w:rsid w:val="00321BD4"/>
    <w:rsid w:val="003233E8"/>
    <w:rsid w:val="00323A2C"/>
    <w:rsid w:val="0032430A"/>
    <w:rsid w:val="00324F59"/>
    <w:rsid w:val="00325183"/>
    <w:rsid w:val="00325601"/>
    <w:rsid w:val="00326C50"/>
    <w:rsid w:val="00327929"/>
    <w:rsid w:val="00327D89"/>
    <w:rsid w:val="00327D97"/>
    <w:rsid w:val="00330A09"/>
    <w:rsid w:val="00330E5B"/>
    <w:rsid w:val="00331425"/>
    <w:rsid w:val="00331655"/>
    <w:rsid w:val="00331753"/>
    <w:rsid w:val="00331A3F"/>
    <w:rsid w:val="0033209E"/>
    <w:rsid w:val="003334F8"/>
    <w:rsid w:val="003338A8"/>
    <w:rsid w:val="00333FA5"/>
    <w:rsid w:val="003344E9"/>
    <w:rsid w:val="00335040"/>
    <w:rsid w:val="0033585E"/>
    <w:rsid w:val="00335DD2"/>
    <w:rsid w:val="00336318"/>
    <w:rsid w:val="003363B1"/>
    <w:rsid w:val="0033661B"/>
    <w:rsid w:val="00336EF0"/>
    <w:rsid w:val="003371B5"/>
    <w:rsid w:val="0034032A"/>
    <w:rsid w:val="0034049F"/>
    <w:rsid w:val="00340584"/>
    <w:rsid w:val="003418E9"/>
    <w:rsid w:val="00341A09"/>
    <w:rsid w:val="003427A5"/>
    <w:rsid w:val="00342DCC"/>
    <w:rsid w:val="00342E83"/>
    <w:rsid w:val="00342F9E"/>
    <w:rsid w:val="0034314F"/>
    <w:rsid w:val="0034341B"/>
    <w:rsid w:val="00343B76"/>
    <w:rsid w:val="00343C5A"/>
    <w:rsid w:val="003453A4"/>
    <w:rsid w:val="003466C7"/>
    <w:rsid w:val="00346F21"/>
    <w:rsid w:val="00347325"/>
    <w:rsid w:val="0034772B"/>
    <w:rsid w:val="003478F7"/>
    <w:rsid w:val="0035126A"/>
    <w:rsid w:val="003515AE"/>
    <w:rsid w:val="003517BA"/>
    <w:rsid w:val="00351C68"/>
    <w:rsid w:val="00351EB0"/>
    <w:rsid w:val="0035280E"/>
    <w:rsid w:val="00352D2C"/>
    <w:rsid w:val="00352FC1"/>
    <w:rsid w:val="00353941"/>
    <w:rsid w:val="00353F81"/>
    <w:rsid w:val="00354B47"/>
    <w:rsid w:val="003550F4"/>
    <w:rsid w:val="00355CE5"/>
    <w:rsid w:val="00356491"/>
    <w:rsid w:val="003564A9"/>
    <w:rsid w:val="0036096C"/>
    <w:rsid w:val="0036158D"/>
    <w:rsid w:val="00361712"/>
    <w:rsid w:val="00362A9F"/>
    <w:rsid w:val="00362EC4"/>
    <w:rsid w:val="003634C7"/>
    <w:rsid w:val="00363A0E"/>
    <w:rsid w:val="00363C9B"/>
    <w:rsid w:val="00364152"/>
    <w:rsid w:val="00364200"/>
    <w:rsid w:val="00364229"/>
    <w:rsid w:val="003657DD"/>
    <w:rsid w:val="00365911"/>
    <w:rsid w:val="00365EF4"/>
    <w:rsid w:val="00365F03"/>
    <w:rsid w:val="0036601A"/>
    <w:rsid w:val="003662F2"/>
    <w:rsid w:val="0036676B"/>
    <w:rsid w:val="00366C3F"/>
    <w:rsid w:val="00367604"/>
    <w:rsid w:val="00370A5F"/>
    <w:rsid w:val="00370ACC"/>
    <w:rsid w:val="00370C32"/>
    <w:rsid w:val="00370D3F"/>
    <w:rsid w:val="0037134A"/>
    <w:rsid w:val="00371C32"/>
    <w:rsid w:val="00372B6F"/>
    <w:rsid w:val="00372CBE"/>
    <w:rsid w:val="00372EBE"/>
    <w:rsid w:val="003733AD"/>
    <w:rsid w:val="0037355D"/>
    <w:rsid w:val="003739AE"/>
    <w:rsid w:val="003747D7"/>
    <w:rsid w:val="00374DB9"/>
    <w:rsid w:val="003751B4"/>
    <w:rsid w:val="00376189"/>
    <w:rsid w:val="0037641C"/>
    <w:rsid w:val="003764D4"/>
    <w:rsid w:val="003804FB"/>
    <w:rsid w:val="00381EF7"/>
    <w:rsid w:val="00381F0D"/>
    <w:rsid w:val="003822BB"/>
    <w:rsid w:val="003834A3"/>
    <w:rsid w:val="003836B3"/>
    <w:rsid w:val="00383D77"/>
    <w:rsid w:val="00383E12"/>
    <w:rsid w:val="00383ED7"/>
    <w:rsid w:val="0038419A"/>
    <w:rsid w:val="00384356"/>
    <w:rsid w:val="003844F7"/>
    <w:rsid w:val="0038472C"/>
    <w:rsid w:val="00386AB2"/>
    <w:rsid w:val="0038742D"/>
    <w:rsid w:val="00387853"/>
    <w:rsid w:val="00387A58"/>
    <w:rsid w:val="00390393"/>
    <w:rsid w:val="003907B1"/>
    <w:rsid w:val="00390845"/>
    <w:rsid w:val="00390C4E"/>
    <w:rsid w:val="00390C96"/>
    <w:rsid w:val="00391DA6"/>
    <w:rsid w:val="00391E19"/>
    <w:rsid w:val="003929FA"/>
    <w:rsid w:val="00393080"/>
    <w:rsid w:val="003938A8"/>
    <w:rsid w:val="00394D14"/>
    <w:rsid w:val="00395689"/>
    <w:rsid w:val="00397B19"/>
    <w:rsid w:val="003A0245"/>
    <w:rsid w:val="003A0594"/>
    <w:rsid w:val="003A0A3C"/>
    <w:rsid w:val="003A0BCD"/>
    <w:rsid w:val="003A10BC"/>
    <w:rsid w:val="003A1D0F"/>
    <w:rsid w:val="003A28B9"/>
    <w:rsid w:val="003A3674"/>
    <w:rsid w:val="003A3BB7"/>
    <w:rsid w:val="003A433A"/>
    <w:rsid w:val="003A47A5"/>
    <w:rsid w:val="003A4A12"/>
    <w:rsid w:val="003A6036"/>
    <w:rsid w:val="003A6A95"/>
    <w:rsid w:val="003A6CC8"/>
    <w:rsid w:val="003A6FF5"/>
    <w:rsid w:val="003A7E11"/>
    <w:rsid w:val="003B0628"/>
    <w:rsid w:val="003B0A9C"/>
    <w:rsid w:val="003B0E0B"/>
    <w:rsid w:val="003B1C89"/>
    <w:rsid w:val="003B22DD"/>
    <w:rsid w:val="003B2F4F"/>
    <w:rsid w:val="003B36E9"/>
    <w:rsid w:val="003B7C7D"/>
    <w:rsid w:val="003C1274"/>
    <w:rsid w:val="003C16A6"/>
    <w:rsid w:val="003C32EF"/>
    <w:rsid w:val="003C3F75"/>
    <w:rsid w:val="003C4C93"/>
    <w:rsid w:val="003C4ECB"/>
    <w:rsid w:val="003C5836"/>
    <w:rsid w:val="003C62A4"/>
    <w:rsid w:val="003C6DBC"/>
    <w:rsid w:val="003C74F0"/>
    <w:rsid w:val="003C767D"/>
    <w:rsid w:val="003C7C56"/>
    <w:rsid w:val="003D061D"/>
    <w:rsid w:val="003D1169"/>
    <w:rsid w:val="003D1520"/>
    <w:rsid w:val="003D1741"/>
    <w:rsid w:val="003D3104"/>
    <w:rsid w:val="003D3805"/>
    <w:rsid w:val="003D4219"/>
    <w:rsid w:val="003D42C9"/>
    <w:rsid w:val="003D5270"/>
    <w:rsid w:val="003D58F6"/>
    <w:rsid w:val="003D79DC"/>
    <w:rsid w:val="003D7C0E"/>
    <w:rsid w:val="003E0C14"/>
    <w:rsid w:val="003E0E00"/>
    <w:rsid w:val="003E13E7"/>
    <w:rsid w:val="003E16CD"/>
    <w:rsid w:val="003E2023"/>
    <w:rsid w:val="003E3E3C"/>
    <w:rsid w:val="003E43C4"/>
    <w:rsid w:val="003E58DE"/>
    <w:rsid w:val="003E7385"/>
    <w:rsid w:val="003E7661"/>
    <w:rsid w:val="003E7EF0"/>
    <w:rsid w:val="003F00B2"/>
    <w:rsid w:val="003F0FB4"/>
    <w:rsid w:val="003F1026"/>
    <w:rsid w:val="003F135C"/>
    <w:rsid w:val="003F181B"/>
    <w:rsid w:val="003F2377"/>
    <w:rsid w:val="003F2B3E"/>
    <w:rsid w:val="003F337C"/>
    <w:rsid w:val="003F366E"/>
    <w:rsid w:val="003F4B70"/>
    <w:rsid w:val="003F500A"/>
    <w:rsid w:val="003F5E5B"/>
    <w:rsid w:val="003F5EE7"/>
    <w:rsid w:val="003F675F"/>
    <w:rsid w:val="003F6808"/>
    <w:rsid w:val="003F69CB"/>
    <w:rsid w:val="003F710E"/>
    <w:rsid w:val="00400C9E"/>
    <w:rsid w:val="00400CA5"/>
    <w:rsid w:val="00401BE2"/>
    <w:rsid w:val="00402A9F"/>
    <w:rsid w:val="004031F5"/>
    <w:rsid w:val="004035EB"/>
    <w:rsid w:val="00403701"/>
    <w:rsid w:val="00403BA3"/>
    <w:rsid w:val="004049C9"/>
    <w:rsid w:val="0040595D"/>
    <w:rsid w:val="00405B2F"/>
    <w:rsid w:val="00405BD2"/>
    <w:rsid w:val="00406494"/>
    <w:rsid w:val="004068A6"/>
    <w:rsid w:val="00410A6D"/>
    <w:rsid w:val="0041173B"/>
    <w:rsid w:val="00412294"/>
    <w:rsid w:val="00412A53"/>
    <w:rsid w:val="00413610"/>
    <w:rsid w:val="004136ED"/>
    <w:rsid w:val="004136FE"/>
    <w:rsid w:val="00413B36"/>
    <w:rsid w:val="00414F32"/>
    <w:rsid w:val="00415CE4"/>
    <w:rsid w:val="004160DC"/>
    <w:rsid w:val="004162C3"/>
    <w:rsid w:val="0041684D"/>
    <w:rsid w:val="00417D6C"/>
    <w:rsid w:val="00420161"/>
    <w:rsid w:val="004207D4"/>
    <w:rsid w:val="004214AE"/>
    <w:rsid w:val="00421E1D"/>
    <w:rsid w:val="00422B11"/>
    <w:rsid w:val="0042320E"/>
    <w:rsid w:val="00423F93"/>
    <w:rsid w:val="00425257"/>
    <w:rsid w:val="004257F2"/>
    <w:rsid w:val="00426114"/>
    <w:rsid w:val="00426185"/>
    <w:rsid w:val="00426998"/>
    <w:rsid w:val="004274EA"/>
    <w:rsid w:val="004303A9"/>
    <w:rsid w:val="00430822"/>
    <w:rsid w:val="00431130"/>
    <w:rsid w:val="004323C2"/>
    <w:rsid w:val="0043262D"/>
    <w:rsid w:val="00432697"/>
    <w:rsid w:val="00433162"/>
    <w:rsid w:val="004351EA"/>
    <w:rsid w:val="00435CDE"/>
    <w:rsid w:val="0043707F"/>
    <w:rsid w:val="004370D2"/>
    <w:rsid w:val="0043743C"/>
    <w:rsid w:val="004400D1"/>
    <w:rsid w:val="0044018C"/>
    <w:rsid w:val="0044195D"/>
    <w:rsid w:val="00441B5F"/>
    <w:rsid w:val="0044270C"/>
    <w:rsid w:val="00442A59"/>
    <w:rsid w:val="00442C49"/>
    <w:rsid w:val="004448E9"/>
    <w:rsid w:val="00444913"/>
    <w:rsid w:val="0044548D"/>
    <w:rsid w:val="004465A4"/>
    <w:rsid w:val="004472D9"/>
    <w:rsid w:val="00447B52"/>
    <w:rsid w:val="00447C5B"/>
    <w:rsid w:val="00447CF5"/>
    <w:rsid w:val="00450780"/>
    <w:rsid w:val="00450DAF"/>
    <w:rsid w:val="00450FE9"/>
    <w:rsid w:val="0045101F"/>
    <w:rsid w:val="00451107"/>
    <w:rsid w:val="004515C7"/>
    <w:rsid w:val="00452D79"/>
    <w:rsid w:val="00452E54"/>
    <w:rsid w:val="00453E62"/>
    <w:rsid w:val="0045487C"/>
    <w:rsid w:val="00454F61"/>
    <w:rsid w:val="00455AEA"/>
    <w:rsid w:val="004567B1"/>
    <w:rsid w:val="00457751"/>
    <w:rsid w:val="004579D7"/>
    <w:rsid w:val="00457E10"/>
    <w:rsid w:val="0046032F"/>
    <w:rsid w:val="004628CD"/>
    <w:rsid w:val="00463AAD"/>
    <w:rsid w:val="00463F89"/>
    <w:rsid w:val="00464545"/>
    <w:rsid w:val="004659EC"/>
    <w:rsid w:val="004666E7"/>
    <w:rsid w:val="00467311"/>
    <w:rsid w:val="00467316"/>
    <w:rsid w:val="0046747C"/>
    <w:rsid w:val="00467509"/>
    <w:rsid w:val="00467623"/>
    <w:rsid w:val="00470AEE"/>
    <w:rsid w:val="0047126E"/>
    <w:rsid w:val="00472473"/>
    <w:rsid w:val="00473009"/>
    <w:rsid w:val="004745E4"/>
    <w:rsid w:val="00474780"/>
    <w:rsid w:val="004755AD"/>
    <w:rsid w:val="004759B0"/>
    <w:rsid w:val="00475C4C"/>
    <w:rsid w:val="00475DF0"/>
    <w:rsid w:val="00475DF5"/>
    <w:rsid w:val="00476473"/>
    <w:rsid w:val="00476530"/>
    <w:rsid w:val="0047727D"/>
    <w:rsid w:val="00477D8B"/>
    <w:rsid w:val="00477E25"/>
    <w:rsid w:val="004813F4"/>
    <w:rsid w:val="00481A12"/>
    <w:rsid w:val="00482638"/>
    <w:rsid w:val="004827EA"/>
    <w:rsid w:val="0048281B"/>
    <w:rsid w:val="00483D08"/>
    <w:rsid w:val="00484424"/>
    <w:rsid w:val="00484D9E"/>
    <w:rsid w:val="00486D43"/>
    <w:rsid w:val="00490237"/>
    <w:rsid w:val="00490BF0"/>
    <w:rsid w:val="004912CD"/>
    <w:rsid w:val="00491A3E"/>
    <w:rsid w:val="00491F85"/>
    <w:rsid w:val="0049236B"/>
    <w:rsid w:val="004923D3"/>
    <w:rsid w:val="00492753"/>
    <w:rsid w:val="00492972"/>
    <w:rsid w:val="00494AC3"/>
    <w:rsid w:val="00494BC3"/>
    <w:rsid w:val="00495436"/>
    <w:rsid w:val="004960D1"/>
    <w:rsid w:val="00496D57"/>
    <w:rsid w:val="00496FCF"/>
    <w:rsid w:val="004974A9"/>
    <w:rsid w:val="00497C84"/>
    <w:rsid w:val="004A0C5B"/>
    <w:rsid w:val="004A1020"/>
    <w:rsid w:val="004A132B"/>
    <w:rsid w:val="004A13F7"/>
    <w:rsid w:val="004A169D"/>
    <w:rsid w:val="004A1E59"/>
    <w:rsid w:val="004A26CD"/>
    <w:rsid w:val="004A2B8D"/>
    <w:rsid w:val="004A2EC0"/>
    <w:rsid w:val="004A301D"/>
    <w:rsid w:val="004A30E2"/>
    <w:rsid w:val="004A33D0"/>
    <w:rsid w:val="004A46E2"/>
    <w:rsid w:val="004A54EC"/>
    <w:rsid w:val="004A6202"/>
    <w:rsid w:val="004A6439"/>
    <w:rsid w:val="004A6CE7"/>
    <w:rsid w:val="004A7945"/>
    <w:rsid w:val="004B0583"/>
    <w:rsid w:val="004B1114"/>
    <w:rsid w:val="004B2384"/>
    <w:rsid w:val="004B24BB"/>
    <w:rsid w:val="004B39D8"/>
    <w:rsid w:val="004B3FAA"/>
    <w:rsid w:val="004B3FC5"/>
    <w:rsid w:val="004B5C7B"/>
    <w:rsid w:val="004B60F7"/>
    <w:rsid w:val="004B6252"/>
    <w:rsid w:val="004B6325"/>
    <w:rsid w:val="004B67A8"/>
    <w:rsid w:val="004B6DD8"/>
    <w:rsid w:val="004B7192"/>
    <w:rsid w:val="004B7FED"/>
    <w:rsid w:val="004C1109"/>
    <w:rsid w:val="004C4459"/>
    <w:rsid w:val="004C4F8C"/>
    <w:rsid w:val="004C578E"/>
    <w:rsid w:val="004C6054"/>
    <w:rsid w:val="004D06DF"/>
    <w:rsid w:val="004D1972"/>
    <w:rsid w:val="004D2523"/>
    <w:rsid w:val="004D4C92"/>
    <w:rsid w:val="004D55BE"/>
    <w:rsid w:val="004D72CC"/>
    <w:rsid w:val="004E088E"/>
    <w:rsid w:val="004E26CF"/>
    <w:rsid w:val="004E286F"/>
    <w:rsid w:val="004E2D7C"/>
    <w:rsid w:val="004E3CBA"/>
    <w:rsid w:val="004E5704"/>
    <w:rsid w:val="004E57A4"/>
    <w:rsid w:val="004E6800"/>
    <w:rsid w:val="004E690A"/>
    <w:rsid w:val="004E79BD"/>
    <w:rsid w:val="004F0CF3"/>
    <w:rsid w:val="004F1C24"/>
    <w:rsid w:val="004F34BA"/>
    <w:rsid w:val="004F5013"/>
    <w:rsid w:val="004F6139"/>
    <w:rsid w:val="004F65A4"/>
    <w:rsid w:val="004F6642"/>
    <w:rsid w:val="004F7644"/>
    <w:rsid w:val="004F7740"/>
    <w:rsid w:val="004F798B"/>
    <w:rsid w:val="004F7FDC"/>
    <w:rsid w:val="0050034B"/>
    <w:rsid w:val="0050049F"/>
    <w:rsid w:val="0050095E"/>
    <w:rsid w:val="00500AC3"/>
    <w:rsid w:val="00501920"/>
    <w:rsid w:val="00502083"/>
    <w:rsid w:val="00502A48"/>
    <w:rsid w:val="00502CFD"/>
    <w:rsid w:val="005035F7"/>
    <w:rsid w:val="0050622F"/>
    <w:rsid w:val="00507129"/>
    <w:rsid w:val="00507427"/>
    <w:rsid w:val="00507C57"/>
    <w:rsid w:val="005107CD"/>
    <w:rsid w:val="00511365"/>
    <w:rsid w:val="005115B0"/>
    <w:rsid w:val="00512831"/>
    <w:rsid w:val="00513586"/>
    <w:rsid w:val="00513BDD"/>
    <w:rsid w:val="0051418C"/>
    <w:rsid w:val="00514E95"/>
    <w:rsid w:val="005153DA"/>
    <w:rsid w:val="005154FA"/>
    <w:rsid w:val="0051571B"/>
    <w:rsid w:val="00515FD0"/>
    <w:rsid w:val="0051708D"/>
    <w:rsid w:val="005172CF"/>
    <w:rsid w:val="00517B48"/>
    <w:rsid w:val="00520095"/>
    <w:rsid w:val="00520505"/>
    <w:rsid w:val="00520681"/>
    <w:rsid w:val="0052245A"/>
    <w:rsid w:val="00522477"/>
    <w:rsid w:val="005233BC"/>
    <w:rsid w:val="00523679"/>
    <w:rsid w:val="00523B9C"/>
    <w:rsid w:val="00524B67"/>
    <w:rsid w:val="00524D19"/>
    <w:rsid w:val="005253EA"/>
    <w:rsid w:val="0052596B"/>
    <w:rsid w:val="00525E76"/>
    <w:rsid w:val="00526669"/>
    <w:rsid w:val="00526714"/>
    <w:rsid w:val="00526E18"/>
    <w:rsid w:val="00527148"/>
    <w:rsid w:val="00527AF8"/>
    <w:rsid w:val="00527EED"/>
    <w:rsid w:val="005311C5"/>
    <w:rsid w:val="00532B0B"/>
    <w:rsid w:val="00532CF8"/>
    <w:rsid w:val="00533493"/>
    <w:rsid w:val="00533F4D"/>
    <w:rsid w:val="0053491A"/>
    <w:rsid w:val="00534FF2"/>
    <w:rsid w:val="005352E3"/>
    <w:rsid w:val="00535366"/>
    <w:rsid w:val="00535ABB"/>
    <w:rsid w:val="0053688B"/>
    <w:rsid w:val="005368A2"/>
    <w:rsid w:val="005369F2"/>
    <w:rsid w:val="00536CF1"/>
    <w:rsid w:val="00537377"/>
    <w:rsid w:val="00537830"/>
    <w:rsid w:val="00540DEA"/>
    <w:rsid w:val="00542A38"/>
    <w:rsid w:val="005431B2"/>
    <w:rsid w:val="005432D6"/>
    <w:rsid w:val="0054394E"/>
    <w:rsid w:val="00543A2A"/>
    <w:rsid w:val="00544276"/>
    <w:rsid w:val="00544403"/>
    <w:rsid w:val="005466C1"/>
    <w:rsid w:val="005468A2"/>
    <w:rsid w:val="00546AD5"/>
    <w:rsid w:val="00546D99"/>
    <w:rsid w:val="00547C9E"/>
    <w:rsid w:val="00550285"/>
    <w:rsid w:val="00551A1E"/>
    <w:rsid w:val="00552A27"/>
    <w:rsid w:val="00552B19"/>
    <w:rsid w:val="00553CE3"/>
    <w:rsid w:val="00554ABC"/>
    <w:rsid w:val="00557331"/>
    <w:rsid w:val="00557639"/>
    <w:rsid w:val="005577B5"/>
    <w:rsid w:val="005579F9"/>
    <w:rsid w:val="00557B8C"/>
    <w:rsid w:val="0056045C"/>
    <w:rsid w:val="00560D16"/>
    <w:rsid w:val="00560FBF"/>
    <w:rsid w:val="00562745"/>
    <w:rsid w:val="00564257"/>
    <w:rsid w:val="00564656"/>
    <w:rsid w:val="005646FD"/>
    <w:rsid w:val="00564C5D"/>
    <w:rsid w:val="0056551C"/>
    <w:rsid w:val="00565866"/>
    <w:rsid w:val="0056586E"/>
    <w:rsid w:val="0057006C"/>
    <w:rsid w:val="00571C48"/>
    <w:rsid w:val="005722C7"/>
    <w:rsid w:val="00572391"/>
    <w:rsid w:val="0057256B"/>
    <w:rsid w:val="005726BC"/>
    <w:rsid w:val="00573177"/>
    <w:rsid w:val="005734A1"/>
    <w:rsid w:val="00573B70"/>
    <w:rsid w:val="00574272"/>
    <w:rsid w:val="00574BEB"/>
    <w:rsid w:val="005755C3"/>
    <w:rsid w:val="00577C31"/>
    <w:rsid w:val="00580855"/>
    <w:rsid w:val="005808DF"/>
    <w:rsid w:val="00581750"/>
    <w:rsid w:val="00581DCF"/>
    <w:rsid w:val="00581EC2"/>
    <w:rsid w:val="005825A5"/>
    <w:rsid w:val="00583834"/>
    <w:rsid w:val="0058440C"/>
    <w:rsid w:val="00584AB6"/>
    <w:rsid w:val="00585079"/>
    <w:rsid w:val="00585692"/>
    <w:rsid w:val="005865E2"/>
    <w:rsid w:val="005865F8"/>
    <w:rsid w:val="00587E2B"/>
    <w:rsid w:val="005903E0"/>
    <w:rsid w:val="0059044B"/>
    <w:rsid w:val="00590706"/>
    <w:rsid w:val="005908A0"/>
    <w:rsid w:val="0059098E"/>
    <w:rsid w:val="00590A0F"/>
    <w:rsid w:val="00590FD4"/>
    <w:rsid w:val="005917E5"/>
    <w:rsid w:val="00591C65"/>
    <w:rsid w:val="00592527"/>
    <w:rsid w:val="00593634"/>
    <w:rsid w:val="00594FE2"/>
    <w:rsid w:val="005954DA"/>
    <w:rsid w:val="005956A5"/>
    <w:rsid w:val="00595A87"/>
    <w:rsid w:val="00595E7C"/>
    <w:rsid w:val="005960BC"/>
    <w:rsid w:val="005966FE"/>
    <w:rsid w:val="00596D52"/>
    <w:rsid w:val="005973B0"/>
    <w:rsid w:val="005A14B7"/>
    <w:rsid w:val="005A1B25"/>
    <w:rsid w:val="005A1BF1"/>
    <w:rsid w:val="005A2F6E"/>
    <w:rsid w:val="005A390A"/>
    <w:rsid w:val="005A4700"/>
    <w:rsid w:val="005A47F4"/>
    <w:rsid w:val="005A533C"/>
    <w:rsid w:val="005A5440"/>
    <w:rsid w:val="005A56D4"/>
    <w:rsid w:val="005A69F2"/>
    <w:rsid w:val="005A779F"/>
    <w:rsid w:val="005B2D99"/>
    <w:rsid w:val="005B3153"/>
    <w:rsid w:val="005B32B9"/>
    <w:rsid w:val="005B38D2"/>
    <w:rsid w:val="005B3B61"/>
    <w:rsid w:val="005B4095"/>
    <w:rsid w:val="005B4411"/>
    <w:rsid w:val="005B5366"/>
    <w:rsid w:val="005B5454"/>
    <w:rsid w:val="005B5FB8"/>
    <w:rsid w:val="005B6724"/>
    <w:rsid w:val="005B730A"/>
    <w:rsid w:val="005B7BF5"/>
    <w:rsid w:val="005B7EF8"/>
    <w:rsid w:val="005C06FA"/>
    <w:rsid w:val="005C074E"/>
    <w:rsid w:val="005C0BAF"/>
    <w:rsid w:val="005C10D1"/>
    <w:rsid w:val="005C1EDE"/>
    <w:rsid w:val="005C210A"/>
    <w:rsid w:val="005C26EE"/>
    <w:rsid w:val="005C2998"/>
    <w:rsid w:val="005C2B9C"/>
    <w:rsid w:val="005C2D88"/>
    <w:rsid w:val="005C3FC5"/>
    <w:rsid w:val="005C40EA"/>
    <w:rsid w:val="005C48CE"/>
    <w:rsid w:val="005C4916"/>
    <w:rsid w:val="005C496C"/>
    <w:rsid w:val="005C5156"/>
    <w:rsid w:val="005C5614"/>
    <w:rsid w:val="005C601F"/>
    <w:rsid w:val="005C6071"/>
    <w:rsid w:val="005C68E7"/>
    <w:rsid w:val="005C6AB4"/>
    <w:rsid w:val="005C78A6"/>
    <w:rsid w:val="005C792C"/>
    <w:rsid w:val="005D0A86"/>
    <w:rsid w:val="005D1287"/>
    <w:rsid w:val="005D2C9A"/>
    <w:rsid w:val="005D2E3B"/>
    <w:rsid w:val="005D3352"/>
    <w:rsid w:val="005D5665"/>
    <w:rsid w:val="005D610D"/>
    <w:rsid w:val="005D6CFE"/>
    <w:rsid w:val="005D7299"/>
    <w:rsid w:val="005D7D5D"/>
    <w:rsid w:val="005E0140"/>
    <w:rsid w:val="005E1106"/>
    <w:rsid w:val="005E185A"/>
    <w:rsid w:val="005E2208"/>
    <w:rsid w:val="005E2528"/>
    <w:rsid w:val="005E2A22"/>
    <w:rsid w:val="005E41CC"/>
    <w:rsid w:val="005E4953"/>
    <w:rsid w:val="005E6811"/>
    <w:rsid w:val="005E683E"/>
    <w:rsid w:val="005E6F2E"/>
    <w:rsid w:val="005E6FD0"/>
    <w:rsid w:val="005E6FF5"/>
    <w:rsid w:val="005F1CF3"/>
    <w:rsid w:val="005F2C60"/>
    <w:rsid w:val="005F2C80"/>
    <w:rsid w:val="005F2E64"/>
    <w:rsid w:val="005F4F5F"/>
    <w:rsid w:val="005F5666"/>
    <w:rsid w:val="005F5FB8"/>
    <w:rsid w:val="005F66C9"/>
    <w:rsid w:val="005F6FDE"/>
    <w:rsid w:val="005F7372"/>
    <w:rsid w:val="00600949"/>
    <w:rsid w:val="00602D9D"/>
    <w:rsid w:val="00602E01"/>
    <w:rsid w:val="006030C3"/>
    <w:rsid w:val="0060327A"/>
    <w:rsid w:val="0060395B"/>
    <w:rsid w:val="0060395D"/>
    <w:rsid w:val="00604B3E"/>
    <w:rsid w:val="00605E77"/>
    <w:rsid w:val="00606120"/>
    <w:rsid w:val="00606430"/>
    <w:rsid w:val="00606561"/>
    <w:rsid w:val="00606A98"/>
    <w:rsid w:val="00606F35"/>
    <w:rsid w:val="0060702C"/>
    <w:rsid w:val="00607128"/>
    <w:rsid w:val="00607498"/>
    <w:rsid w:val="0060782F"/>
    <w:rsid w:val="00607899"/>
    <w:rsid w:val="00610454"/>
    <w:rsid w:val="006118BB"/>
    <w:rsid w:val="00611AAD"/>
    <w:rsid w:val="00612156"/>
    <w:rsid w:val="0061264F"/>
    <w:rsid w:val="00612A4C"/>
    <w:rsid w:val="00613644"/>
    <w:rsid w:val="0061381A"/>
    <w:rsid w:val="00613A31"/>
    <w:rsid w:val="0061452B"/>
    <w:rsid w:val="006146A3"/>
    <w:rsid w:val="00614BF2"/>
    <w:rsid w:val="006166CA"/>
    <w:rsid w:val="00617CF8"/>
    <w:rsid w:val="00617D9A"/>
    <w:rsid w:val="00617DF9"/>
    <w:rsid w:val="0062138A"/>
    <w:rsid w:val="0062148D"/>
    <w:rsid w:val="0062265A"/>
    <w:rsid w:val="00622A51"/>
    <w:rsid w:val="006235C2"/>
    <w:rsid w:val="006240E1"/>
    <w:rsid w:val="00625A16"/>
    <w:rsid w:val="006272DA"/>
    <w:rsid w:val="006278DC"/>
    <w:rsid w:val="00627F35"/>
    <w:rsid w:val="00630B1A"/>
    <w:rsid w:val="00631FE3"/>
    <w:rsid w:val="00632760"/>
    <w:rsid w:val="00632796"/>
    <w:rsid w:val="00632E33"/>
    <w:rsid w:val="006340AC"/>
    <w:rsid w:val="00634354"/>
    <w:rsid w:val="00634AAA"/>
    <w:rsid w:val="006353F0"/>
    <w:rsid w:val="00636A70"/>
    <w:rsid w:val="00637B2C"/>
    <w:rsid w:val="00640041"/>
    <w:rsid w:val="00640331"/>
    <w:rsid w:val="006411BD"/>
    <w:rsid w:val="00641D37"/>
    <w:rsid w:val="00642F7A"/>
    <w:rsid w:val="00643A0A"/>
    <w:rsid w:val="00644685"/>
    <w:rsid w:val="006451E9"/>
    <w:rsid w:val="006452AA"/>
    <w:rsid w:val="0064546A"/>
    <w:rsid w:val="00645603"/>
    <w:rsid w:val="00645744"/>
    <w:rsid w:val="00645D0B"/>
    <w:rsid w:val="00646BF6"/>
    <w:rsid w:val="006475DA"/>
    <w:rsid w:val="00650138"/>
    <w:rsid w:val="006505E4"/>
    <w:rsid w:val="00650E07"/>
    <w:rsid w:val="00651379"/>
    <w:rsid w:val="00651A76"/>
    <w:rsid w:val="006533AF"/>
    <w:rsid w:val="0065378D"/>
    <w:rsid w:val="00654E42"/>
    <w:rsid w:val="006556A2"/>
    <w:rsid w:val="00655C02"/>
    <w:rsid w:val="00656521"/>
    <w:rsid w:val="006565EC"/>
    <w:rsid w:val="00656FD5"/>
    <w:rsid w:val="0065707B"/>
    <w:rsid w:val="006572A4"/>
    <w:rsid w:val="00657DB8"/>
    <w:rsid w:val="0066101F"/>
    <w:rsid w:val="00661E01"/>
    <w:rsid w:val="00662332"/>
    <w:rsid w:val="00662A65"/>
    <w:rsid w:val="00662F83"/>
    <w:rsid w:val="0066318B"/>
    <w:rsid w:val="00663E99"/>
    <w:rsid w:val="0066522C"/>
    <w:rsid w:val="00665774"/>
    <w:rsid w:val="00666ABA"/>
    <w:rsid w:val="00666AE6"/>
    <w:rsid w:val="00666C97"/>
    <w:rsid w:val="006713A1"/>
    <w:rsid w:val="00671C76"/>
    <w:rsid w:val="00672035"/>
    <w:rsid w:val="00672786"/>
    <w:rsid w:val="006727B3"/>
    <w:rsid w:val="00674257"/>
    <w:rsid w:val="0067437B"/>
    <w:rsid w:val="00674BE6"/>
    <w:rsid w:val="00674C21"/>
    <w:rsid w:val="0067519A"/>
    <w:rsid w:val="00675BC8"/>
    <w:rsid w:val="00675C94"/>
    <w:rsid w:val="00675E5B"/>
    <w:rsid w:val="00676430"/>
    <w:rsid w:val="006764C9"/>
    <w:rsid w:val="00677AC6"/>
    <w:rsid w:val="00681335"/>
    <w:rsid w:val="0068146E"/>
    <w:rsid w:val="0068233B"/>
    <w:rsid w:val="00682B82"/>
    <w:rsid w:val="00683076"/>
    <w:rsid w:val="00683C95"/>
    <w:rsid w:val="0068410E"/>
    <w:rsid w:val="00685BF8"/>
    <w:rsid w:val="00686BCE"/>
    <w:rsid w:val="00687361"/>
    <w:rsid w:val="006877A0"/>
    <w:rsid w:val="006905D0"/>
    <w:rsid w:val="00690AE7"/>
    <w:rsid w:val="006915B6"/>
    <w:rsid w:val="00691B69"/>
    <w:rsid w:val="00691D66"/>
    <w:rsid w:val="00691F7F"/>
    <w:rsid w:val="00692A89"/>
    <w:rsid w:val="00694C2F"/>
    <w:rsid w:val="00695DFC"/>
    <w:rsid w:val="006969B1"/>
    <w:rsid w:val="00696DCD"/>
    <w:rsid w:val="0069797E"/>
    <w:rsid w:val="00697A49"/>
    <w:rsid w:val="00697A59"/>
    <w:rsid w:val="006A010A"/>
    <w:rsid w:val="006A04AD"/>
    <w:rsid w:val="006A0867"/>
    <w:rsid w:val="006A191F"/>
    <w:rsid w:val="006A1D44"/>
    <w:rsid w:val="006A218F"/>
    <w:rsid w:val="006A289D"/>
    <w:rsid w:val="006A2A3C"/>
    <w:rsid w:val="006A33B2"/>
    <w:rsid w:val="006A4183"/>
    <w:rsid w:val="006A4366"/>
    <w:rsid w:val="006A4B29"/>
    <w:rsid w:val="006A583C"/>
    <w:rsid w:val="006A59BA"/>
    <w:rsid w:val="006A5DF8"/>
    <w:rsid w:val="006A6B10"/>
    <w:rsid w:val="006B09DD"/>
    <w:rsid w:val="006B158F"/>
    <w:rsid w:val="006B16B2"/>
    <w:rsid w:val="006B27AA"/>
    <w:rsid w:val="006B2DFB"/>
    <w:rsid w:val="006B305D"/>
    <w:rsid w:val="006B30C3"/>
    <w:rsid w:val="006B3C25"/>
    <w:rsid w:val="006B4462"/>
    <w:rsid w:val="006B4860"/>
    <w:rsid w:val="006B48EE"/>
    <w:rsid w:val="006B5243"/>
    <w:rsid w:val="006B526B"/>
    <w:rsid w:val="006B577C"/>
    <w:rsid w:val="006B67F3"/>
    <w:rsid w:val="006B7170"/>
    <w:rsid w:val="006B720D"/>
    <w:rsid w:val="006B7F68"/>
    <w:rsid w:val="006C1491"/>
    <w:rsid w:val="006C1C2C"/>
    <w:rsid w:val="006C260D"/>
    <w:rsid w:val="006C3143"/>
    <w:rsid w:val="006C3619"/>
    <w:rsid w:val="006C4211"/>
    <w:rsid w:val="006C449E"/>
    <w:rsid w:val="006C63E9"/>
    <w:rsid w:val="006C6F9E"/>
    <w:rsid w:val="006C70AA"/>
    <w:rsid w:val="006C76C4"/>
    <w:rsid w:val="006D049A"/>
    <w:rsid w:val="006D06D6"/>
    <w:rsid w:val="006D1741"/>
    <w:rsid w:val="006D25A8"/>
    <w:rsid w:val="006D331E"/>
    <w:rsid w:val="006D33C7"/>
    <w:rsid w:val="006D4188"/>
    <w:rsid w:val="006D452F"/>
    <w:rsid w:val="006D4A59"/>
    <w:rsid w:val="006D4EDF"/>
    <w:rsid w:val="006D51C2"/>
    <w:rsid w:val="006D5372"/>
    <w:rsid w:val="006D5EC2"/>
    <w:rsid w:val="006E03FF"/>
    <w:rsid w:val="006E0668"/>
    <w:rsid w:val="006E0FB4"/>
    <w:rsid w:val="006E1ECF"/>
    <w:rsid w:val="006E216C"/>
    <w:rsid w:val="006E265A"/>
    <w:rsid w:val="006E37CF"/>
    <w:rsid w:val="006E56E0"/>
    <w:rsid w:val="006E59C9"/>
    <w:rsid w:val="006E5B07"/>
    <w:rsid w:val="006E672E"/>
    <w:rsid w:val="006E6CF8"/>
    <w:rsid w:val="006E6DA3"/>
    <w:rsid w:val="006E77A0"/>
    <w:rsid w:val="006F0FCB"/>
    <w:rsid w:val="006F0FDA"/>
    <w:rsid w:val="006F1B8B"/>
    <w:rsid w:val="006F2A5C"/>
    <w:rsid w:val="006F4A2C"/>
    <w:rsid w:val="006F5D3A"/>
    <w:rsid w:val="006F67B5"/>
    <w:rsid w:val="006F6B6A"/>
    <w:rsid w:val="006F6D41"/>
    <w:rsid w:val="006F6F4E"/>
    <w:rsid w:val="006F71DC"/>
    <w:rsid w:val="006F772F"/>
    <w:rsid w:val="007001C1"/>
    <w:rsid w:val="00700489"/>
    <w:rsid w:val="0070341D"/>
    <w:rsid w:val="007056A4"/>
    <w:rsid w:val="00705997"/>
    <w:rsid w:val="00705D28"/>
    <w:rsid w:val="00705E49"/>
    <w:rsid w:val="00706768"/>
    <w:rsid w:val="00706F0D"/>
    <w:rsid w:val="00707E30"/>
    <w:rsid w:val="00710FBA"/>
    <w:rsid w:val="007114A3"/>
    <w:rsid w:val="0071152A"/>
    <w:rsid w:val="007119F6"/>
    <w:rsid w:val="00711E86"/>
    <w:rsid w:val="0071269A"/>
    <w:rsid w:val="0071319C"/>
    <w:rsid w:val="007133AD"/>
    <w:rsid w:val="0071380D"/>
    <w:rsid w:val="00713B39"/>
    <w:rsid w:val="00714051"/>
    <w:rsid w:val="00714E1C"/>
    <w:rsid w:val="00715756"/>
    <w:rsid w:val="0071659B"/>
    <w:rsid w:val="007170B7"/>
    <w:rsid w:val="00717394"/>
    <w:rsid w:val="00717BF8"/>
    <w:rsid w:val="00717E19"/>
    <w:rsid w:val="00717E1B"/>
    <w:rsid w:val="00717F10"/>
    <w:rsid w:val="00720E8D"/>
    <w:rsid w:val="007215FB"/>
    <w:rsid w:val="00721D7E"/>
    <w:rsid w:val="00721DB9"/>
    <w:rsid w:val="007220B1"/>
    <w:rsid w:val="00724E4E"/>
    <w:rsid w:val="00725300"/>
    <w:rsid w:val="00725840"/>
    <w:rsid w:val="007268E9"/>
    <w:rsid w:val="00727D59"/>
    <w:rsid w:val="00727E77"/>
    <w:rsid w:val="00730756"/>
    <w:rsid w:val="00730D0B"/>
    <w:rsid w:val="00731345"/>
    <w:rsid w:val="00731882"/>
    <w:rsid w:val="007326C3"/>
    <w:rsid w:val="0073299B"/>
    <w:rsid w:val="00732B59"/>
    <w:rsid w:val="00732B7B"/>
    <w:rsid w:val="00732FF4"/>
    <w:rsid w:val="00733388"/>
    <w:rsid w:val="00733F60"/>
    <w:rsid w:val="007349EE"/>
    <w:rsid w:val="007350E0"/>
    <w:rsid w:val="00735FF8"/>
    <w:rsid w:val="00736054"/>
    <w:rsid w:val="0073703F"/>
    <w:rsid w:val="00740B8F"/>
    <w:rsid w:val="007412E8"/>
    <w:rsid w:val="00742005"/>
    <w:rsid w:val="00747229"/>
    <w:rsid w:val="00747A6D"/>
    <w:rsid w:val="0075076B"/>
    <w:rsid w:val="0075140C"/>
    <w:rsid w:val="00751C1B"/>
    <w:rsid w:val="00753666"/>
    <w:rsid w:val="00753B82"/>
    <w:rsid w:val="0075570B"/>
    <w:rsid w:val="00756576"/>
    <w:rsid w:val="00756608"/>
    <w:rsid w:val="0075662E"/>
    <w:rsid w:val="00756EF1"/>
    <w:rsid w:val="00757018"/>
    <w:rsid w:val="007572F0"/>
    <w:rsid w:val="007601C4"/>
    <w:rsid w:val="00760636"/>
    <w:rsid w:val="007606C9"/>
    <w:rsid w:val="00761F02"/>
    <w:rsid w:val="00762414"/>
    <w:rsid w:val="0076318C"/>
    <w:rsid w:val="00763386"/>
    <w:rsid w:val="00764326"/>
    <w:rsid w:val="0076517F"/>
    <w:rsid w:val="00765579"/>
    <w:rsid w:val="00765686"/>
    <w:rsid w:val="00766948"/>
    <w:rsid w:val="00766A10"/>
    <w:rsid w:val="00767501"/>
    <w:rsid w:val="00767D65"/>
    <w:rsid w:val="00770B53"/>
    <w:rsid w:val="007715C0"/>
    <w:rsid w:val="00771BAC"/>
    <w:rsid w:val="00772A94"/>
    <w:rsid w:val="007754FB"/>
    <w:rsid w:val="0077581E"/>
    <w:rsid w:val="00775DDE"/>
    <w:rsid w:val="00775EA4"/>
    <w:rsid w:val="00777B5A"/>
    <w:rsid w:val="00780DBB"/>
    <w:rsid w:val="00783A6B"/>
    <w:rsid w:val="00783D8D"/>
    <w:rsid w:val="00784306"/>
    <w:rsid w:val="00784B4F"/>
    <w:rsid w:val="00785C2B"/>
    <w:rsid w:val="00785F31"/>
    <w:rsid w:val="007862EF"/>
    <w:rsid w:val="0078640B"/>
    <w:rsid w:val="007874A8"/>
    <w:rsid w:val="00787B8A"/>
    <w:rsid w:val="007911A8"/>
    <w:rsid w:val="007914E4"/>
    <w:rsid w:val="00791868"/>
    <w:rsid w:val="00791E44"/>
    <w:rsid w:val="00792064"/>
    <w:rsid w:val="007924DA"/>
    <w:rsid w:val="00792CAE"/>
    <w:rsid w:val="00793585"/>
    <w:rsid w:val="00793AEE"/>
    <w:rsid w:val="0079458A"/>
    <w:rsid w:val="007947F0"/>
    <w:rsid w:val="007952BA"/>
    <w:rsid w:val="0079541B"/>
    <w:rsid w:val="007975BE"/>
    <w:rsid w:val="007A2077"/>
    <w:rsid w:val="007A3326"/>
    <w:rsid w:val="007A39E4"/>
    <w:rsid w:val="007A557E"/>
    <w:rsid w:val="007A5985"/>
    <w:rsid w:val="007A5C45"/>
    <w:rsid w:val="007A64D4"/>
    <w:rsid w:val="007A65B3"/>
    <w:rsid w:val="007A6B98"/>
    <w:rsid w:val="007A7124"/>
    <w:rsid w:val="007A7461"/>
    <w:rsid w:val="007B0AA9"/>
    <w:rsid w:val="007B0E9B"/>
    <w:rsid w:val="007B28A2"/>
    <w:rsid w:val="007B2EE1"/>
    <w:rsid w:val="007B30DC"/>
    <w:rsid w:val="007B31D8"/>
    <w:rsid w:val="007B3277"/>
    <w:rsid w:val="007B3BAD"/>
    <w:rsid w:val="007B59B5"/>
    <w:rsid w:val="007B5E36"/>
    <w:rsid w:val="007B5F93"/>
    <w:rsid w:val="007B5FF7"/>
    <w:rsid w:val="007B6001"/>
    <w:rsid w:val="007B610E"/>
    <w:rsid w:val="007B68F5"/>
    <w:rsid w:val="007B6C5F"/>
    <w:rsid w:val="007B6E90"/>
    <w:rsid w:val="007B7B62"/>
    <w:rsid w:val="007B7D08"/>
    <w:rsid w:val="007C08F7"/>
    <w:rsid w:val="007C0CBD"/>
    <w:rsid w:val="007C0E8D"/>
    <w:rsid w:val="007C1316"/>
    <w:rsid w:val="007C1820"/>
    <w:rsid w:val="007C1FFE"/>
    <w:rsid w:val="007C26BF"/>
    <w:rsid w:val="007C2AB6"/>
    <w:rsid w:val="007C34A7"/>
    <w:rsid w:val="007C3746"/>
    <w:rsid w:val="007C4500"/>
    <w:rsid w:val="007C4E70"/>
    <w:rsid w:val="007C638A"/>
    <w:rsid w:val="007C7A86"/>
    <w:rsid w:val="007D053F"/>
    <w:rsid w:val="007D0AA3"/>
    <w:rsid w:val="007D0B31"/>
    <w:rsid w:val="007D0D82"/>
    <w:rsid w:val="007D10DF"/>
    <w:rsid w:val="007D2105"/>
    <w:rsid w:val="007D2B31"/>
    <w:rsid w:val="007D3724"/>
    <w:rsid w:val="007D38FC"/>
    <w:rsid w:val="007D3A75"/>
    <w:rsid w:val="007D3D4E"/>
    <w:rsid w:val="007D3D75"/>
    <w:rsid w:val="007D4D36"/>
    <w:rsid w:val="007D54CF"/>
    <w:rsid w:val="007D5D0C"/>
    <w:rsid w:val="007D64D4"/>
    <w:rsid w:val="007D6C92"/>
    <w:rsid w:val="007D7072"/>
    <w:rsid w:val="007D7247"/>
    <w:rsid w:val="007D76B5"/>
    <w:rsid w:val="007E0215"/>
    <w:rsid w:val="007E1901"/>
    <w:rsid w:val="007E2075"/>
    <w:rsid w:val="007E209F"/>
    <w:rsid w:val="007E2825"/>
    <w:rsid w:val="007E2B09"/>
    <w:rsid w:val="007E2BCB"/>
    <w:rsid w:val="007E2ED5"/>
    <w:rsid w:val="007E43C6"/>
    <w:rsid w:val="007E4BB1"/>
    <w:rsid w:val="007E5086"/>
    <w:rsid w:val="007E5451"/>
    <w:rsid w:val="007E5F88"/>
    <w:rsid w:val="007E67E5"/>
    <w:rsid w:val="007E70A5"/>
    <w:rsid w:val="007E7466"/>
    <w:rsid w:val="007E7D56"/>
    <w:rsid w:val="007F17E9"/>
    <w:rsid w:val="007F1A1E"/>
    <w:rsid w:val="007F1D91"/>
    <w:rsid w:val="007F2043"/>
    <w:rsid w:val="007F2423"/>
    <w:rsid w:val="007F2467"/>
    <w:rsid w:val="007F3063"/>
    <w:rsid w:val="007F4763"/>
    <w:rsid w:val="007F4D4A"/>
    <w:rsid w:val="007F54D2"/>
    <w:rsid w:val="007F5706"/>
    <w:rsid w:val="007F5BA6"/>
    <w:rsid w:val="007F63DB"/>
    <w:rsid w:val="00800260"/>
    <w:rsid w:val="00801B03"/>
    <w:rsid w:val="00802BA7"/>
    <w:rsid w:val="00803F2E"/>
    <w:rsid w:val="00804953"/>
    <w:rsid w:val="00804B25"/>
    <w:rsid w:val="008050F8"/>
    <w:rsid w:val="00805115"/>
    <w:rsid w:val="0080562D"/>
    <w:rsid w:val="0080571A"/>
    <w:rsid w:val="008067E1"/>
    <w:rsid w:val="008068F6"/>
    <w:rsid w:val="00806FF4"/>
    <w:rsid w:val="0080715A"/>
    <w:rsid w:val="00807A11"/>
    <w:rsid w:val="00811591"/>
    <w:rsid w:val="008117BD"/>
    <w:rsid w:val="008119B9"/>
    <w:rsid w:val="00812F48"/>
    <w:rsid w:val="008133F1"/>
    <w:rsid w:val="008139C2"/>
    <w:rsid w:val="00814207"/>
    <w:rsid w:val="008143ED"/>
    <w:rsid w:val="00815043"/>
    <w:rsid w:val="0081533A"/>
    <w:rsid w:val="00815AA8"/>
    <w:rsid w:val="00817471"/>
    <w:rsid w:val="00817652"/>
    <w:rsid w:val="00817A3E"/>
    <w:rsid w:val="00821B75"/>
    <w:rsid w:val="00822257"/>
    <w:rsid w:val="008241E4"/>
    <w:rsid w:val="008248CA"/>
    <w:rsid w:val="0082498F"/>
    <w:rsid w:val="008253F2"/>
    <w:rsid w:val="00825FCC"/>
    <w:rsid w:val="00826380"/>
    <w:rsid w:val="008265D0"/>
    <w:rsid w:val="0082664B"/>
    <w:rsid w:val="00826DA2"/>
    <w:rsid w:val="0082745D"/>
    <w:rsid w:val="0083060E"/>
    <w:rsid w:val="0083094F"/>
    <w:rsid w:val="00830F8A"/>
    <w:rsid w:val="00831A10"/>
    <w:rsid w:val="00834ACB"/>
    <w:rsid w:val="0083553E"/>
    <w:rsid w:val="00835797"/>
    <w:rsid w:val="00836125"/>
    <w:rsid w:val="008362B2"/>
    <w:rsid w:val="008365FF"/>
    <w:rsid w:val="00836BBD"/>
    <w:rsid w:val="00836D43"/>
    <w:rsid w:val="00837F7C"/>
    <w:rsid w:val="008407EB"/>
    <w:rsid w:val="00841388"/>
    <w:rsid w:val="0084231A"/>
    <w:rsid w:val="008430FC"/>
    <w:rsid w:val="0084347E"/>
    <w:rsid w:val="00844087"/>
    <w:rsid w:val="00846AB2"/>
    <w:rsid w:val="008474B2"/>
    <w:rsid w:val="00847C86"/>
    <w:rsid w:val="008500C0"/>
    <w:rsid w:val="00850742"/>
    <w:rsid w:val="00850B9E"/>
    <w:rsid w:val="008517FD"/>
    <w:rsid w:val="00851E1C"/>
    <w:rsid w:val="0085309F"/>
    <w:rsid w:val="00853A2F"/>
    <w:rsid w:val="0085427B"/>
    <w:rsid w:val="00855DE0"/>
    <w:rsid w:val="0085651A"/>
    <w:rsid w:val="008565C6"/>
    <w:rsid w:val="00856C3C"/>
    <w:rsid w:val="00857923"/>
    <w:rsid w:val="00857DDF"/>
    <w:rsid w:val="00860A9C"/>
    <w:rsid w:val="00861061"/>
    <w:rsid w:val="008613ED"/>
    <w:rsid w:val="00861EEE"/>
    <w:rsid w:val="00863E10"/>
    <w:rsid w:val="00863FA8"/>
    <w:rsid w:val="0086458A"/>
    <w:rsid w:val="0086577D"/>
    <w:rsid w:val="00865CF8"/>
    <w:rsid w:val="00866119"/>
    <w:rsid w:val="008663F9"/>
    <w:rsid w:val="008664C1"/>
    <w:rsid w:val="0086666A"/>
    <w:rsid w:val="00866BED"/>
    <w:rsid w:val="00866DC1"/>
    <w:rsid w:val="008670E6"/>
    <w:rsid w:val="0086730B"/>
    <w:rsid w:val="008677C9"/>
    <w:rsid w:val="008708A2"/>
    <w:rsid w:val="00870CBA"/>
    <w:rsid w:val="008713F9"/>
    <w:rsid w:val="008716B5"/>
    <w:rsid w:val="00871D84"/>
    <w:rsid w:val="008736CF"/>
    <w:rsid w:val="00873CBD"/>
    <w:rsid w:val="00874D8B"/>
    <w:rsid w:val="0087534D"/>
    <w:rsid w:val="00875D42"/>
    <w:rsid w:val="00876290"/>
    <w:rsid w:val="0087728F"/>
    <w:rsid w:val="00881241"/>
    <w:rsid w:val="00881339"/>
    <w:rsid w:val="00882EB5"/>
    <w:rsid w:val="00882FC8"/>
    <w:rsid w:val="008843AE"/>
    <w:rsid w:val="008846B2"/>
    <w:rsid w:val="008849E6"/>
    <w:rsid w:val="00886458"/>
    <w:rsid w:val="00886972"/>
    <w:rsid w:val="008872F0"/>
    <w:rsid w:val="008877DE"/>
    <w:rsid w:val="00890940"/>
    <w:rsid w:val="008909E3"/>
    <w:rsid w:val="00890AFE"/>
    <w:rsid w:val="00890FF8"/>
    <w:rsid w:val="00891BD1"/>
    <w:rsid w:val="008928AB"/>
    <w:rsid w:val="00892D04"/>
    <w:rsid w:val="00894AE3"/>
    <w:rsid w:val="00894C2E"/>
    <w:rsid w:val="008952F7"/>
    <w:rsid w:val="0089548E"/>
    <w:rsid w:val="008975A6"/>
    <w:rsid w:val="00897EDB"/>
    <w:rsid w:val="008A01F1"/>
    <w:rsid w:val="008A1420"/>
    <w:rsid w:val="008A2ED7"/>
    <w:rsid w:val="008A333A"/>
    <w:rsid w:val="008A3BD3"/>
    <w:rsid w:val="008A3D74"/>
    <w:rsid w:val="008A53E7"/>
    <w:rsid w:val="008A5C14"/>
    <w:rsid w:val="008A5D70"/>
    <w:rsid w:val="008A6080"/>
    <w:rsid w:val="008A6796"/>
    <w:rsid w:val="008B1B56"/>
    <w:rsid w:val="008B1DAF"/>
    <w:rsid w:val="008B290D"/>
    <w:rsid w:val="008B39C9"/>
    <w:rsid w:val="008B558B"/>
    <w:rsid w:val="008B5862"/>
    <w:rsid w:val="008B5BD1"/>
    <w:rsid w:val="008B5EB9"/>
    <w:rsid w:val="008B60BB"/>
    <w:rsid w:val="008B7959"/>
    <w:rsid w:val="008B7B57"/>
    <w:rsid w:val="008B7F08"/>
    <w:rsid w:val="008C03D4"/>
    <w:rsid w:val="008C18BD"/>
    <w:rsid w:val="008C2623"/>
    <w:rsid w:val="008C3EB0"/>
    <w:rsid w:val="008C63F7"/>
    <w:rsid w:val="008C6AC5"/>
    <w:rsid w:val="008D1CE0"/>
    <w:rsid w:val="008D2A91"/>
    <w:rsid w:val="008D30F3"/>
    <w:rsid w:val="008D4005"/>
    <w:rsid w:val="008D4763"/>
    <w:rsid w:val="008D4DD2"/>
    <w:rsid w:val="008D4E75"/>
    <w:rsid w:val="008D4EFE"/>
    <w:rsid w:val="008D54B6"/>
    <w:rsid w:val="008D5522"/>
    <w:rsid w:val="008D5854"/>
    <w:rsid w:val="008D66E8"/>
    <w:rsid w:val="008D6F4C"/>
    <w:rsid w:val="008D7940"/>
    <w:rsid w:val="008E0519"/>
    <w:rsid w:val="008E147A"/>
    <w:rsid w:val="008E3A87"/>
    <w:rsid w:val="008E41E1"/>
    <w:rsid w:val="008E4E97"/>
    <w:rsid w:val="008E57B9"/>
    <w:rsid w:val="008E5A2C"/>
    <w:rsid w:val="008E679B"/>
    <w:rsid w:val="008E68AF"/>
    <w:rsid w:val="008E6C5A"/>
    <w:rsid w:val="008E7068"/>
    <w:rsid w:val="008E7211"/>
    <w:rsid w:val="008E77E2"/>
    <w:rsid w:val="008F0E6F"/>
    <w:rsid w:val="008F1145"/>
    <w:rsid w:val="008F1600"/>
    <w:rsid w:val="008F16F2"/>
    <w:rsid w:val="008F1E64"/>
    <w:rsid w:val="008F2F91"/>
    <w:rsid w:val="008F3D48"/>
    <w:rsid w:val="008F4589"/>
    <w:rsid w:val="008F4D7C"/>
    <w:rsid w:val="008F4F52"/>
    <w:rsid w:val="008F4F85"/>
    <w:rsid w:val="008F597E"/>
    <w:rsid w:val="008F6290"/>
    <w:rsid w:val="008F64C5"/>
    <w:rsid w:val="008F7B2C"/>
    <w:rsid w:val="008F7FE5"/>
    <w:rsid w:val="00901DC4"/>
    <w:rsid w:val="00902195"/>
    <w:rsid w:val="00903734"/>
    <w:rsid w:val="00905589"/>
    <w:rsid w:val="009057D4"/>
    <w:rsid w:val="00906190"/>
    <w:rsid w:val="009066B6"/>
    <w:rsid w:val="0090757B"/>
    <w:rsid w:val="00907671"/>
    <w:rsid w:val="00907959"/>
    <w:rsid w:val="00907A53"/>
    <w:rsid w:val="00907AEE"/>
    <w:rsid w:val="009100EC"/>
    <w:rsid w:val="00910164"/>
    <w:rsid w:val="009107DD"/>
    <w:rsid w:val="00910F3A"/>
    <w:rsid w:val="009117AE"/>
    <w:rsid w:val="0091337C"/>
    <w:rsid w:val="00913666"/>
    <w:rsid w:val="00913AA3"/>
    <w:rsid w:val="00916379"/>
    <w:rsid w:val="00916D79"/>
    <w:rsid w:val="00916F86"/>
    <w:rsid w:val="00917111"/>
    <w:rsid w:val="0091786C"/>
    <w:rsid w:val="009226B2"/>
    <w:rsid w:val="00922DBF"/>
    <w:rsid w:val="00923151"/>
    <w:rsid w:val="009231FA"/>
    <w:rsid w:val="00924A69"/>
    <w:rsid w:val="00925C7D"/>
    <w:rsid w:val="0092664D"/>
    <w:rsid w:val="00926ECC"/>
    <w:rsid w:val="00927CBA"/>
    <w:rsid w:val="00930D4D"/>
    <w:rsid w:val="0093144E"/>
    <w:rsid w:val="009317DA"/>
    <w:rsid w:val="00931BFD"/>
    <w:rsid w:val="00932723"/>
    <w:rsid w:val="00933D13"/>
    <w:rsid w:val="00933F17"/>
    <w:rsid w:val="00934126"/>
    <w:rsid w:val="0093421D"/>
    <w:rsid w:val="00934D6B"/>
    <w:rsid w:val="0093636B"/>
    <w:rsid w:val="00937A9D"/>
    <w:rsid w:val="00937F40"/>
    <w:rsid w:val="00940DE4"/>
    <w:rsid w:val="00941660"/>
    <w:rsid w:val="00942157"/>
    <w:rsid w:val="00943A8E"/>
    <w:rsid w:val="00943DA1"/>
    <w:rsid w:val="00945191"/>
    <w:rsid w:val="009451A3"/>
    <w:rsid w:val="00946567"/>
    <w:rsid w:val="00950D9D"/>
    <w:rsid w:val="009513C1"/>
    <w:rsid w:val="00951F6C"/>
    <w:rsid w:val="009522D9"/>
    <w:rsid w:val="009524AE"/>
    <w:rsid w:val="0095284C"/>
    <w:rsid w:val="00952926"/>
    <w:rsid w:val="00953064"/>
    <w:rsid w:val="009531DD"/>
    <w:rsid w:val="009534E0"/>
    <w:rsid w:val="009536A1"/>
    <w:rsid w:val="009536D2"/>
    <w:rsid w:val="00954183"/>
    <w:rsid w:val="00954301"/>
    <w:rsid w:val="00954460"/>
    <w:rsid w:val="00954971"/>
    <w:rsid w:val="0095695C"/>
    <w:rsid w:val="00956DA1"/>
    <w:rsid w:val="0095731A"/>
    <w:rsid w:val="009601E9"/>
    <w:rsid w:val="009607C8"/>
    <w:rsid w:val="00960B1E"/>
    <w:rsid w:val="00960B8B"/>
    <w:rsid w:val="00961646"/>
    <w:rsid w:val="00961A2A"/>
    <w:rsid w:val="009627AA"/>
    <w:rsid w:val="00963881"/>
    <w:rsid w:val="00964466"/>
    <w:rsid w:val="0096512F"/>
    <w:rsid w:val="009673C3"/>
    <w:rsid w:val="009677CB"/>
    <w:rsid w:val="009700DA"/>
    <w:rsid w:val="00970971"/>
    <w:rsid w:val="00970985"/>
    <w:rsid w:val="00971790"/>
    <w:rsid w:val="00971E91"/>
    <w:rsid w:val="009727E2"/>
    <w:rsid w:val="0097603B"/>
    <w:rsid w:val="009772DB"/>
    <w:rsid w:val="00977308"/>
    <w:rsid w:val="00977E1A"/>
    <w:rsid w:val="00980ECE"/>
    <w:rsid w:val="00981A75"/>
    <w:rsid w:val="00983566"/>
    <w:rsid w:val="00983FBE"/>
    <w:rsid w:val="00983FD4"/>
    <w:rsid w:val="00985469"/>
    <w:rsid w:val="009856DF"/>
    <w:rsid w:val="00985F0C"/>
    <w:rsid w:val="00986451"/>
    <w:rsid w:val="0098670E"/>
    <w:rsid w:val="00990954"/>
    <w:rsid w:val="00990D96"/>
    <w:rsid w:val="00992720"/>
    <w:rsid w:val="0099316D"/>
    <w:rsid w:val="00994D4E"/>
    <w:rsid w:val="00995BFD"/>
    <w:rsid w:val="0099605C"/>
    <w:rsid w:val="0099734E"/>
    <w:rsid w:val="0099748E"/>
    <w:rsid w:val="009A016A"/>
    <w:rsid w:val="009A0434"/>
    <w:rsid w:val="009A070E"/>
    <w:rsid w:val="009A0CA1"/>
    <w:rsid w:val="009A1CBC"/>
    <w:rsid w:val="009A1ECE"/>
    <w:rsid w:val="009A2AE6"/>
    <w:rsid w:val="009A3325"/>
    <w:rsid w:val="009A3894"/>
    <w:rsid w:val="009A4C0E"/>
    <w:rsid w:val="009A4C85"/>
    <w:rsid w:val="009A4F1B"/>
    <w:rsid w:val="009A6379"/>
    <w:rsid w:val="009A6FD3"/>
    <w:rsid w:val="009A71C0"/>
    <w:rsid w:val="009A72A5"/>
    <w:rsid w:val="009A7358"/>
    <w:rsid w:val="009B20BD"/>
    <w:rsid w:val="009B244D"/>
    <w:rsid w:val="009B2DF3"/>
    <w:rsid w:val="009B351D"/>
    <w:rsid w:val="009B4AF8"/>
    <w:rsid w:val="009B503E"/>
    <w:rsid w:val="009B6EBB"/>
    <w:rsid w:val="009B75AB"/>
    <w:rsid w:val="009C1126"/>
    <w:rsid w:val="009C13DE"/>
    <w:rsid w:val="009C1525"/>
    <w:rsid w:val="009C251D"/>
    <w:rsid w:val="009C44F4"/>
    <w:rsid w:val="009C46BA"/>
    <w:rsid w:val="009C552C"/>
    <w:rsid w:val="009C6396"/>
    <w:rsid w:val="009C7094"/>
    <w:rsid w:val="009C77B7"/>
    <w:rsid w:val="009D0DB3"/>
    <w:rsid w:val="009D0F50"/>
    <w:rsid w:val="009D15C1"/>
    <w:rsid w:val="009D256C"/>
    <w:rsid w:val="009D5468"/>
    <w:rsid w:val="009D5727"/>
    <w:rsid w:val="009D6639"/>
    <w:rsid w:val="009D74E4"/>
    <w:rsid w:val="009D75C2"/>
    <w:rsid w:val="009D78D9"/>
    <w:rsid w:val="009E0D35"/>
    <w:rsid w:val="009E128F"/>
    <w:rsid w:val="009E2722"/>
    <w:rsid w:val="009E2B79"/>
    <w:rsid w:val="009E2C78"/>
    <w:rsid w:val="009E32C8"/>
    <w:rsid w:val="009E38B6"/>
    <w:rsid w:val="009E397B"/>
    <w:rsid w:val="009E45DB"/>
    <w:rsid w:val="009E5317"/>
    <w:rsid w:val="009E5ED3"/>
    <w:rsid w:val="009E5F16"/>
    <w:rsid w:val="009E65B8"/>
    <w:rsid w:val="009E6AD6"/>
    <w:rsid w:val="009E792B"/>
    <w:rsid w:val="009F04C8"/>
    <w:rsid w:val="009F0C8D"/>
    <w:rsid w:val="009F158F"/>
    <w:rsid w:val="009F1A81"/>
    <w:rsid w:val="009F1DD9"/>
    <w:rsid w:val="009F2480"/>
    <w:rsid w:val="009F2AA9"/>
    <w:rsid w:val="009F33BD"/>
    <w:rsid w:val="009F4066"/>
    <w:rsid w:val="009F56D8"/>
    <w:rsid w:val="009F63CC"/>
    <w:rsid w:val="009F66C7"/>
    <w:rsid w:val="009F6DC6"/>
    <w:rsid w:val="009F6DEA"/>
    <w:rsid w:val="009F70C5"/>
    <w:rsid w:val="00A00CBC"/>
    <w:rsid w:val="00A01096"/>
    <w:rsid w:val="00A013CD"/>
    <w:rsid w:val="00A01597"/>
    <w:rsid w:val="00A01A0F"/>
    <w:rsid w:val="00A055BE"/>
    <w:rsid w:val="00A05F9D"/>
    <w:rsid w:val="00A06F11"/>
    <w:rsid w:val="00A0716F"/>
    <w:rsid w:val="00A10B9C"/>
    <w:rsid w:val="00A11C25"/>
    <w:rsid w:val="00A11CB7"/>
    <w:rsid w:val="00A130B8"/>
    <w:rsid w:val="00A14BD5"/>
    <w:rsid w:val="00A16180"/>
    <w:rsid w:val="00A20414"/>
    <w:rsid w:val="00A21117"/>
    <w:rsid w:val="00A22748"/>
    <w:rsid w:val="00A2289A"/>
    <w:rsid w:val="00A233BA"/>
    <w:rsid w:val="00A2361C"/>
    <w:rsid w:val="00A24E13"/>
    <w:rsid w:val="00A26B35"/>
    <w:rsid w:val="00A26DCE"/>
    <w:rsid w:val="00A27B9C"/>
    <w:rsid w:val="00A3016F"/>
    <w:rsid w:val="00A3404B"/>
    <w:rsid w:val="00A34227"/>
    <w:rsid w:val="00A3444E"/>
    <w:rsid w:val="00A348DD"/>
    <w:rsid w:val="00A34B1B"/>
    <w:rsid w:val="00A35219"/>
    <w:rsid w:val="00A35BD5"/>
    <w:rsid w:val="00A36674"/>
    <w:rsid w:val="00A36F57"/>
    <w:rsid w:val="00A402DB"/>
    <w:rsid w:val="00A40682"/>
    <w:rsid w:val="00A40A91"/>
    <w:rsid w:val="00A40C7D"/>
    <w:rsid w:val="00A40D56"/>
    <w:rsid w:val="00A40F4F"/>
    <w:rsid w:val="00A4113D"/>
    <w:rsid w:val="00A414B4"/>
    <w:rsid w:val="00A42162"/>
    <w:rsid w:val="00A4222C"/>
    <w:rsid w:val="00A427FB"/>
    <w:rsid w:val="00A428DE"/>
    <w:rsid w:val="00A42A02"/>
    <w:rsid w:val="00A430B9"/>
    <w:rsid w:val="00A443CB"/>
    <w:rsid w:val="00A44B20"/>
    <w:rsid w:val="00A44F6A"/>
    <w:rsid w:val="00A45785"/>
    <w:rsid w:val="00A45F73"/>
    <w:rsid w:val="00A46257"/>
    <w:rsid w:val="00A4669B"/>
    <w:rsid w:val="00A468AC"/>
    <w:rsid w:val="00A46991"/>
    <w:rsid w:val="00A4716E"/>
    <w:rsid w:val="00A47170"/>
    <w:rsid w:val="00A50586"/>
    <w:rsid w:val="00A50596"/>
    <w:rsid w:val="00A50611"/>
    <w:rsid w:val="00A5153E"/>
    <w:rsid w:val="00A5181E"/>
    <w:rsid w:val="00A52F47"/>
    <w:rsid w:val="00A54B5C"/>
    <w:rsid w:val="00A55353"/>
    <w:rsid w:val="00A554BF"/>
    <w:rsid w:val="00A556A1"/>
    <w:rsid w:val="00A56B2B"/>
    <w:rsid w:val="00A56E37"/>
    <w:rsid w:val="00A57195"/>
    <w:rsid w:val="00A57E61"/>
    <w:rsid w:val="00A610D8"/>
    <w:rsid w:val="00A612C6"/>
    <w:rsid w:val="00A616C8"/>
    <w:rsid w:val="00A61F43"/>
    <w:rsid w:val="00A621B7"/>
    <w:rsid w:val="00A6386F"/>
    <w:rsid w:val="00A63B74"/>
    <w:rsid w:val="00A64ED5"/>
    <w:rsid w:val="00A6506B"/>
    <w:rsid w:val="00A657B6"/>
    <w:rsid w:val="00A658C8"/>
    <w:rsid w:val="00A65F4D"/>
    <w:rsid w:val="00A6609D"/>
    <w:rsid w:val="00A67419"/>
    <w:rsid w:val="00A70ECC"/>
    <w:rsid w:val="00A71D3B"/>
    <w:rsid w:val="00A72789"/>
    <w:rsid w:val="00A72929"/>
    <w:rsid w:val="00A72B32"/>
    <w:rsid w:val="00A7368A"/>
    <w:rsid w:val="00A741FC"/>
    <w:rsid w:val="00A7483B"/>
    <w:rsid w:val="00A74D7C"/>
    <w:rsid w:val="00A751E1"/>
    <w:rsid w:val="00A758EE"/>
    <w:rsid w:val="00A75B14"/>
    <w:rsid w:val="00A75BD0"/>
    <w:rsid w:val="00A77AB5"/>
    <w:rsid w:val="00A77DBB"/>
    <w:rsid w:val="00A80A7A"/>
    <w:rsid w:val="00A80AC1"/>
    <w:rsid w:val="00A8119F"/>
    <w:rsid w:val="00A811A2"/>
    <w:rsid w:val="00A813E7"/>
    <w:rsid w:val="00A81478"/>
    <w:rsid w:val="00A8171B"/>
    <w:rsid w:val="00A81E26"/>
    <w:rsid w:val="00A82032"/>
    <w:rsid w:val="00A824B8"/>
    <w:rsid w:val="00A83626"/>
    <w:rsid w:val="00A853F0"/>
    <w:rsid w:val="00A85BFD"/>
    <w:rsid w:val="00A86851"/>
    <w:rsid w:val="00A86F7B"/>
    <w:rsid w:val="00A871B1"/>
    <w:rsid w:val="00A87216"/>
    <w:rsid w:val="00A8766E"/>
    <w:rsid w:val="00A911F1"/>
    <w:rsid w:val="00A913A0"/>
    <w:rsid w:val="00A91956"/>
    <w:rsid w:val="00A9235B"/>
    <w:rsid w:val="00A9264C"/>
    <w:rsid w:val="00A929DA"/>
    <w:rsid w:val="00A92BFB"/>
    <w:rsid w:val="00A946B4"/>
    <w:rsid w:val="00A9471C"/>
    <w:rsid w:val="00A95701"/>
    <w:rsid w:val="00A957F3"/>
    <w:rsid w:val="00A95997"/>
    <w:rsid w:val="00A962D6"/>
    <w:rsid w:val="00A97745"/>
    <w:rsid w:val="00A97914"/>
    <w:rsid w:val="00A97E24"/>
    <w:rsid w:val="00AA004F"/>
    <w:rsid w:val="00AA1A9F"/>
    <w:rsid w:val="00AA1E08"/>
    <w:rsid w:val="00AA2101"/>
    <w:rsid w:val="00AA2637"/>
    <w:rsid w:val="00AA2C39"/>
    <w:rsid w:val="00AA2D45"/>
    <w:rsid w:val="00AA40D5"/>
    <w:rsid w:val="00AA4174"/>
    <w:rsid w:val="00AA425B"/>
    <w:rsid w:val="00AA4E70"/>
    <w:rsid w:val="00AA6A91"/>
    <w:rsid w:val="00AA6D87"/>
    <w:rsid w:val="00AA6E95"/>
    <w:rsid w:val="00AA7283"/>
    <w:rsid w:val="00AA7464"/>
    <w:rsid w:val="00AA7B55"/>
    <w:rsid w:val="00AB00C1"/>
    <w:rsid w:val="00AB0128"/>
    <w:rsid w:val="00AB066B"/>
    <w:rsid w:val="00AB07AF"/>
    <w:rsid w:val="00AB0921"/>
    <w:rsid w:val="00AB0E86"/>
    <w:rsid w:val="00AB1048"/>
    <w:rsid w:val="00AB1923"/>
    <w:rsid w:val="00AB22DC"/>
    <w:rsid w:val="00AB2444"/>
    <w:rsid w:val="00AB24AD"/>
    <w:rsid w:val="00AB5C42"/>
    <w:rsid w:val="00AB72CD"/>
    <w:rsid w:val="00AB770A"/>
    <w:rsid w:val="00AB787C"/>
    <w:rsid w:val="00AC0099"/>
    <w:rsid w:val="00AC01F2"/>
    <w:rsid w:val="00AC0875"/>
    <w:rsid w:val="00AC1706"/>
    <w:rsid w:val="00AC18E5"/>
    <w:rsid w:val="00AC1B6C"/>
    <w:rsid w:val="00AC315C"/>
    <w:rsid w:val="00AC3E1E"/>
    <w:rsid w:val="00AC4567"/>
    <w:rsid w:val="00AC57AF"/>
    <w:rsid w:val="00AC67DC"/>
    <w:rsid w:val="00AC7D76"/>
    <w:rsid w:val="00AD0693"/>
    <w:rsid w:val="00AD1D54"/>
    <w:rsid w:val="00AD242C"/>
    <w:rsid w:val="00AD2A14"/>
    <w:rsid w:val="00AD31EE"/>
    <w:rsid w:val="00AD3512"/>
    <w:rsid w:val="00AD4469"/>
    <w:rsid w:val="00AD6634"/>
    <w:rsid w:val="00AD6FBF"/>
    <w:rsid w:val="00AD72DB"/>
    <w:rsid w:val="00AD7CEE"/>
    <w:rsid w:val="00AD7F56"/>
    <w:rsid w:val="00AE00E7"/>
    <w:rsid w:val="00AE03D0"/>
    <w:rsid w:val="00AE0A4C"/>
    <w:rsid w:val="00AE1039"/>
    <w:rsid w:val="00AE1795"/>
    <w:rsid w:val="00AE20E9"/>
    <w:rsid w:val="00AE244A"/>
    <w:rsid w:val="00AE3524"/>
    <w:rsid w:val="00AE354D"/>
    <w:rsid w:val="00AE37E6"/>
    <w:rsid w:val="00AE39B8"/>
    <w:rsid w:val="00AE4113"/>
    <w:rsid w:val="00AE5084"/>
    <w:rsid w:val="00AE5435"/>
    <w:rsid w:val="00AE68A9"/>
    <w:rsid w:val="00AE70EA"/>
    <w:rsid w:val="00AF0988"/>
    <w:rsid w:val="00AF2051"/>
    <w:rsid w:val="00AF21AD"/>
    <w:rsid w:val="00AF299E"/>
    <w:rsid w:val="00AF39B7"/>
    <w:rsid w:val="00AF39B8"/>
    <w:rsid w:val="00AF4193"/>
    <w:rsid w:val="00AF4AA8"/>
    <w:rsid w:val="00AF4B22"/>
    <w:rsid w:val="00AF6F88"/>
    <w:rsid w:val="00AF768A"/>
    <w:rsid w:val="00B0074D"/>
    <w:rsid w:val="00B0090E"/>
    <w:rsid w:val="00B01050"/>
    <w:rsid w:val="00B017FA"/>
    <w:rsid w:val="00B02099"/>
    <w:rsid w:val="00B028B1"/>
    <w:rsid w:val="00B02B1A"/>
    <w:rsid w:val="00B03063"/>
    <w:rsid w:val="00B03385"/>
    <w:rsid w:val="00B03D65"/>
    <w:rsid w:val="00B04918"/>
    <w:rsid w:val="00B06670"/>
    <w:rsid w:val="00B07F79"/>
    <w:rsid w:val="00B10121"/>
    <w:rsid w:val="00B11CEE"/>
    <w:rsid w:val="00B127E4"/>
    <w:rsid w:val="00B135C9"/>
    <w:rsid w:val="00B138C4"/>
    <w:rsid w:val="00B15D20"/>
    <w:rsid w:val="00B16361"/>
    <w:rsid w:val="00B205A3"/>
    <w:rsid w:val="00B21613"/>
    <w:rsid w:val="00B21746"/>
    <w:rsid w:val="00B2174E"/>
    <w:rsid w:val="00B25809"/>
    <w:rsid w:val="00B265AE"/>
    <w:rsid w:val="00B27A80"/>
    <w:rsid w:val="00B27C58"/>
    <w:rsid w:val="00B309F1"/>
    <w:rsid w:val="00B30D9D"/>
    <w:rsid w:val="00B3335F"/>
    <w:rsid w:val="00B3340E"/>
    <w:rsid w:val="00B35071"/>
    <w:rsid w:val="00B355EA"/>
    <w:rsid w:val="00B3572E"/>
    <w:rsid w:val="00B35D6E"/>
    <w:rsid w:val="00B364DA"/>
    <w:rsid w:val="00B36698"/>
    <w:rsid w:val="00B366A4"/>
    <w:rsid w:val="00B3701A"/>
    <w:rsid w:val="00B426AE"/>
    <w:rsid w:val="00B43692"/>
    <w:rsid w:val="00B45435"/>
    <w:rsid w:val="00B45A86"/>
    <w:rsid w:val="00B45B9E"/>
    <w:rsid w:val="00B465D3"/>
    <w:rsid w:val="00B46FC3"/>
    <w:rsid w:val="00B47AFB"/>
    <w:rsid w:val="00B5162B"/>
    <w:rsid w:val="00B51C2E"/>
    <w:rsid w:val="00B51C94"/>
    <w:rsid w:val="00B52313"/>
    <w:rsid w:val="00B52315"/>
    <w:rsid w:val="00B52C06"/>
    <w:rsid w:val="00B52E1B"/>
    <w:rsid w:val="00B53DB2"/>
    <w:rsid w:val="00B5403D"/>
    <w:rsid w:val="00B552E0"/>
    <w:rsid w:val="00B55A24"/>
    <w:rsid w:val="00B55C78"/>
    <w:rsid w:val="00B563CA"/>
    <w:rsid w:val="00B56E46"/>
    <w:rsid w:val="00B574CA"/>
    <w:rsid w:val="00B57973"/>
    <w:rsid w:val="00B57B98"/>
    <w:rsid w:val="00B57C4C"/>
    <w:rsid w:val="00B60A82"/>
    <w:rsid w:val="00B60E03"/>
    <w:rsid w:val="00B61494"/>
    <w:rsid w:val="00B614B7"/>
    <w:rsid w:val="00B637BD"/>
    <w:rsid w:val="00B63836"/>
    <w:rsid w:val="00B63BDF"/>
    <w:rsid w:val="00B63DD9"/>
    <w:rsid w:val="00B63FD3"/>
    <w:rsid w:val="00B64159"/>
    <w:rsid w:val="00B64A20"/>
    <w:rsid w:val="00B64A53"/>
    <w:rsid w:val="00B66776"/>
    <w:rsid w:val="00B673F7"/>
    <w:rsid w:val="00B70A40"/>
    <w:rsid w:val="00B7108B"/>
    <w:rsid w:val="00B71A0A"/>
    <w:rsid w:val="00B71A6D"/>
    <w:rsid w:val="00B71DE3"/>
    <w:rsid w:val="00B72048"/>
    <w:rsid w:val="00B72507"/>
    <w:rsid w:val="00B7287A"/>
    <w:rsid w:val="00B72C6A"/>
    <w:rsid w:val="00B741F2"/>
    <w:rsid w:val="00B74207"/>
    <w:rsid w:val="00B7507F"/>
    <w:rsid w:val="00B75740"/>
    <w:rsid w:val="00B75885"/>
    <w:rsid w:val="00B772EE"/>
    <w:rsid w:val="00B77780"/>
    <w:rsid w:val="00B81791"/>
    <w:rsid w:val="00B81CBE"/>
    <w:rsid w:val="00B82060"/>
    <w:rsid w:val="00B8238F"/>
    <w:rsid w:val="00B82744"/>
    <w:rsid w:val="00B82C32"/>
    <w:rsid w:val="00B83221"/>
    <w:rsid w:val="00B83534"/>
    <w:rsid w:val="00B83601"/>
    <w:rsid w:val="00B8360A"/>
    <w:rsid w:val="00B84008"/>
    <w:rsid w:val="00B8400D"/>
    <w:rsid w:val="00B84D4F"/>
    <w:rsid w:val="00B8526E"/>
    <w:rsid w:val="00B85FE4"/>
    <w:rsid w:val="00B8609D"/>
    <w:rsid w:val="00B867E8"/>
    <w:rsid w:val="00B8708F"/>
    <w:rsid w:val="00B877BF"/>
    <w:rsid w:val="00B902FC"/>
    <w:rsid w:val="00B90633"/>
    <w:rsid w:val="00B91CA0"/>
    <w:rsid w:val="00B933E5"/>
    <w:rsid w:val="00B93D50"/>
    <w:rsid w:val="00B94900"/>
    <w:rsid w:val="00B94B8F"/>
    <w:rsid w:val="00B94DFC"/>
    <w:rsid w:val="00B94E24"/>
    <w:rsid w:val="00B9507D"/>
    <w:rsid w:val="00B96750"/>
    <w:rsid w:val="00B96E1E"/>
    <w:rsid w:val="00B97430"/>
    <w:rsid w:val="00B97B15"/>
    <w:rsid w:val="00B97C54"/>
    <w:rsid w:val="00BA060B"/>
    <w:rsid w:val="00BA0822"/>
    <w:rsid w:val="00BA139D"/>
    <w:rsid w:val="00BA1543"/>
    <w:rsid w:val="00BA15E0"/>
    <w:rsid w:val="00BA2817"/>
    <w:rsid w:val="00BA2A94"/>
    <w:rsid w:val="00BA3F89"/>
    <w:rsid w:val="00BA4711"/>
    <w:rsid w:val="00BA4775"/>
    <w:rsid w:val="00BA4A1F"/>
    <w:rsid w:val="00BA4C59"/>
    <w:rsid w:val="00BA552A"/>
    <w:rsid w:val="00BA60C3"/>
    <w:rsid w:val="00BA6189"/>
    <w:rsid w:val="00BA675E"/>
    <w:rsid w:val="00BB0F95"/>
    <w:rsid w:val="00BB177D"/>
    <w:rsid w:val="00BB1DD5"/>
    <w:rsid w:val="00BB2DB0"/>
    <w:rsid w:val="00BB37C0"/>
    <w:rsid w:val="00BB390F"/>
    <w:rsid w:val="00BB439F"/>
    <w:rsid w:val="00BB4C3D"/>
    <w:rsid w:val="00BB55C5"/>
    <w:rsid w:val="00BB69D1"/>
    <w:rsid w:val="00BB746A"/>
    <w:rsid w:val="00BC16D8"/>
    <w:rsid w:val="00BC1929"/>
    <w:rsid w:val="00BC1D07"/>
    <w:rsid w:val="00BC230C"/>
    <w:rsid w:val="00BC2DC9"/>
    <w:rsid w:val="00BC3CD6"/>
    <w:rsid w:val="00BC4621"/>
    <w:rsid w:val="00BC6191"/>
    <w:rsid w:val="00BC6E36"/>
    <w:rsid w:val="00BC7154"/>
    <w:rsid w:val="00BC7CD5"/>
    <w:rsid w:val="00BD05D0"/>
    <w:rsid w:val="00BD05E0"/>
    <w:rsid w:val="00BD2339"/>
    <w:rsid w:val="00BD2421"/>
    <w:rsid w:val="00BD28AE"/>
    <w:rsid w:val="00BD2E40"/>
    <w:rsid w:val="00BD30E6"/>
    <w:rsid w:val="00BD3234"/>
    <w:rsid w:val="00BD361A"/>
    <w:rsid w:val="00BD3F92"/>
    <w:rsid w:val="00BD405F"/>
    <w:rsid w:val="00BD49B8"/>
    <w:rsid w:val="00BD4F77"/>
    <w:rsid w:val="00BD5327"/>
    <w:rsid w:val="00BD6EF1"/>
    <w:rsid w:val="00BD7D84"/>
    <w:rsid w:val="00BE00C0"/>
    <w:rsid w:val="00BE0436"/>
    <w:rsid w:val="00BE0A00"/>
    <w:rsid w:val="00BE1592"/>
    <w:rsid w:val="00BE17AA"/>
    <w:rsid w:val="00BE1A88"/>
    <w:rsid w:val="00BE20AC"/>
    <w:rsid w:val="00BE225C"/>
    <w:rsid w:val="00BE2783"/>
    <w:rsid w:val="00BE2942"/>
    <w:rsid w:val="00BE2E53"/>
    <w:rsid w:val="00BE3268"/>
    <w:rsid w:val="00BE342C"/>
    <w:rsid w:val="00BE50F5"/>
    <w:rsid w:val="00BE5361"/>
    <w:rsid w:val="00BE57E0"/>
    <w:rsid w:val="00BE58FE"/>
    <w:rsid w:val="00BE63BB"/>
    <w:rsid w:val="00BE6C4E"/>
    <w:rsid w:val="00BE7237"/>
    <w:rsid w:val="00BE72EC"/>
    <w:rsid w:val="00BE7513"/>
    <w:rsid w:val="00BE7C75"/>
    <w:rsid w:val="00BF106F"/>
    <w:rsid w:val="00BF22E3"/>
    <w:rsid w:val="00BF28DC"/>
    <w:rsid w:val="00BF2BCD"/>
    <w:rsid w:val="00BF407F"/>
    <w:rsid w:val="00BF48C0"/>
    <w:rsid w:val="00BF59CF"/>
    <w:rsid w:val="00BF67BF"/>
    <w:rsid w:val="00BF6929"/>
    <w:rsid w:val="00BF7A00"/>
    <w:rsid w:val="00BF7A65"/>
    <w:rsid w:val="00BF7E10"/>
    <w:rsid w:val="00C0001B"/>
    <w:rsid w:val="00C002D5"/>
    <w:rsid w:val="00C01450"/>
    <w:rsid w:val="00C029BF"/>
    <w:rsid w:val="00C02B22"/>
    <w:rsid w:val="00C02D47"/>
    <w:rsid w:val="00C02D8E"/>
    <w:rsid w:val="00C038E8"/>
    <w:rsid w:val="00C03CA7"/>
    <w:rsid w:val="00C04095"/>
    <w:rsid w:val="00C048E2"/>
    <w:rsid w:val="00C049D3"/>
    <w:rsid w:val="00C050FF"/>
    <w:rsid w:val="00C05A79"/>
    <w:rsid w:val="00C05AA4"/>
    <w:rsid w:val="00C06A9A"/>
    <w:rsid w:val="00C06CC9"/>
    <w:rsid w:val="00C07133"/>
    <w:rsid w:val="00C07225"/>
    <w:rsid w:val="00C10BE9"/>
    <w:rsid w:val="00C1107F"/>
    <w:rsid w:val="00C1163B"/>
    <w:rsid w:val="00C11D95"/>
    <w:rsid w:val="00C12323"/>
    <w:rsid w:val="00C1265F"/>
    <w:rsid w:val="00C12EF1"/>
    <w:rsid w:val="00C14A76"/>
    <w:rsid w:val="00C16018"/>
    <w:rsid w:val="00C167E6"/>
    <w:rsid w:val="00C17769"/>
    <w:rsid w:val="00C17C22"/>
    <w:rsid w:val="00C2003C"/>
    <w:rsid w:val="00C20210"/>
    <w:rsid w:val="00C20360"/>
    <w:rsid w:val="00C20CDF"/>
    <w:rsid w:val="00C2189D"/>
    <w:rsid w:val="00C21B81"/>
    <w:rsid w:val="00C22457"/>
    <w:rsid w:val="00C22C4D"/>
    <w:rsid w:val="00C22C7B"/>
    <w:rsid w:val="00C234B8"/>
    <w:rsid w:val="00C23F42"/>
    <w:rsid w:val="00C240F5"/>
    <w:rsid w:val="00C24787"/>
    <w:rsid w:val="00C2531D"/>
    <w:rsid w:val="00C256BD"/>
    <w:rsid w:val="00C26C43"/>
    <w:rsid w:val="00C27EE9"/>
    <w:rsid w:val="00C300B2"/>
    <w:rsid w:val="00C30175"/>
    <w:rsid w:val="00C308CB"/>
    <w:rsid w:val="00C31685"/>
    <w:rsid w:val="00C330D5"/>
    <w:rsid w:val="00C341B8"/>
    <w:rsid w:val="00C34390"/>
    <w:rsid w:val="00C3493C"/>
    <w:rsid w:val="00C34C7C"/>
    <w:rsid w:val="00C34D15"/>
    <w:rsid w:val="00C350A5"/>
    <w:rsid w:val="00C35559"/>
    <w:rsid w:val="00C36994"/>
    <w:rsid w:val="00C37C5C"/>
    <w:rsid w:val="00C4089B"/>
    <w:rsid w:val="00C410E2"/>
    <w:rsid w:val="00C41944"/>
    <w:rsid w:val="00C41CD3"/>
    <w:rsid w:val="00C41D12"/>
    <w:rsid w:val="00C42576"/>
    <w:rsid w:val="00C4342D"/>
    <w:rsid w:val="00C435C7"/>
    <w:rsid w:val="00C43C89"/>
    <w:rsid w:val="00C444C7"/>
    <w:rsid w:val="00C46B69"/>
    <w:rsid w:val="00C46FDC"/>
    <w:rsid w:val="00C4719B"/>
    <w:rsid w:val="00C47DAF"/>
    <w:rsid w:val="00C502A7"/>
    <w:rsid w:val="00C5049E"/>
    <w:rsid w:val="00C50C0C"/>
    <w:rsid w:val="00C50C7F"/>
    <w:rsid w:val="00C50FF9"/>
    <w:rsid w:val="00C5151B"/>
    <w:rsid w:val="00C51B18"/>
    <w:rsid w:val="00C51E2D"/>
    <w:rsid w:val="00C5256A"/>
    <w:rsid w:val="00C52D38"/>
    <w:rsid w:val="00C54281"/>
    <w:rsid w:val="00C5525A"/>
    <w:rsid w:val="00C55488"/>
    <w:rsid w:val="00C556B3"/>
    <w:rsid w:val="00C55CB2"/>
    <w:rsid w:val="00C56724"/>
    <w:rsid w:val="00C570A0"/>
    <w:rsid w:val="00C5759E"/>
    <w:rsid w:val="00C57872"/>
    <w:rsid w:val="00C60708"/>
    <w:rsid w:val="00C60751"/>
    <w:rsid w:val="00C60847"/>
    <w:rsid w:val="00C60D49"/>
    <w:rsid w:val="00C61E90"/>
    <w:rsid w:val="00C639BA"/>
    <w:rsid w:val="00C65A53"/>
    <w:rsid w:val="00C6695D"/>
    <w:rsid w:val="00C66A72"/>
    <w:rsid w:val="00C67D0A"/>
    <w:rsid w:val="00C70AAE"/>
    <w:rsid w:val="00C72366"/>
    <w:rsid w:val="00C724C5"/>
    <w:rsid w:val="00C727B5"/>
    <w:rsid w:val="00C7329D"/>
    <w:rsid w:val="00C738D4"/>
    <w:rsid w:val="00C73B57"/>
    <w:rsid w:val="00C73E62"/>
    <w:rsid w:val="00C745AA"/>
    <w:rsid w:val="00C7571B"/>
    <w:rsid w:val="00C76205"/>
    <w:rsid w:val="00C77065"/>
    <w:rsid w:val="00C77999"/>
    <w:rsid w:val="00C77B1A"/>
    <w:rsid w:val="00C77DD6"/>
    <w:rsid w:val="00C77ED0"/>
    <w:rsid w:val="00C801E6"/>
    <w:rsid w:val="00C804CA"/>
    <w:rsid w:val="00C82799"/>
    <w:rsid w:val="00C82F55"/>
    <w:rsid w:val="00C83B7C"/>
    <w:rsid w:val="00C840EE"/>
    <w:rsid w:val="00C84636"/>
    <w:rsid w:val="00C8484D"/>
    <w:rsid w:val="00C8542C"/>
    <w:rsid w:val="00C85A9D"/>
    <w:rsid w:val="00C864F1"/>
    <w:rsid w:val="00C866F6"/>
    <w:rsid w:val="00C87369"/>
    <w:rsid w:val="00C8761F"/>
    <w:rsid w:val="00C90E48"/>
    <w:rsid w:val="00C91D1F"/>
    <w:rsid w:val="00C92FD8"/>
    <w:rsid w:val="00C93986"/>
    <w:rsid w:val="00C944E0"/>
    <w:rsid w:val="00C948CF"/>
    <w:rsid w:val="00C948FB"/>
    <w:rsid w:val="00C95842"/>
    <w:rsid w:val="00C95D3F"/>
    <w:rsid w:val="00C96B63"/>
    <w:rsid w:val="00C97010"/>
    <w:rsid w:val="00CA057F"/>
    <w:rsid w:val="00CA06B3"/>
    <w:rsid w:val="00CA0812"/>
    <w:rsid w:val="00CA1AE0"/>
    <w:rsid w:val="00CA1B87"/>
    <w:rsid w:val="00CA1F37"/>
    <w:rsid w:val="00CA2ACD"/>
    <w:rsid w:val="00CA2CC3"/>
    <w:rsid w:val="00CA3CF5"/>
    <w:rsid w:val="00CA403E"/>
    <w:rsid w:val="00CA4405"/>
    <w:rsid w:val="00CA44E2"/>
    <w:rsid w:val="00CA4646"/>
    <w:rsid w:val="00CA47E8"/>
    <w:rsid w:val="00CA4BFD"/>
    <w:rsid w:val="00CA580C"/>
    <w:rsid w:val="00CA5C51"/>
    <w:rsid w:val="00CA63AC"/>
    <w:rsid w:val="00CA68F0"/>
    <w:rsid w:val="00CA6CEC"/>
    <w:rsid w:val="00CA6E15"/>
    <w:rsid w:val="00CA7AB1"/>
    <w:rsid w:val="00CB0111"/>
    <w:rsid w:val="00CB0800"/>
    <w:rsid w:val="00CB1061"/>
    <w:rsid w:val="00CB244F"/>
    <w:rsid w:val="00CB3673"/>
    <w:rsid w:val="00CB3B0E"/>
    <w:rsid w:val="00CB4109"/>
    <w:rsid w:val="00CB4E5B"/>
    <w:rsid w:val="00CB50FF"/>
    <w:rsid w:val="00CB57BD"/>
    <w:rsid w:val="00CB5AAC"/>
    <w:rsid w:val="00CB5D1D"/>
    <w:rsid w:val="00CB6552"/>
    <w:rsid w:val="00CB6AF4"/>
    <w:rsid w:val="00CC0256"/>
    <w:rsid w:val="00CC0C80"/>
    <w:rsid w:val="00CC1402"/>
    <w:rsid w:val="00CC2925"/>
    <w:rsid w:val="00CC2D5D"/>
    <w:rsid w:val="00CC2EDD"/>
    <w:rsid w:val="00CC3293"/>
    <w:rsid w:val="00CC3FE4"/>
    <w:rsid w:val="00CC62FB"/>
    <w:rsid w:val="00CC72AB"/>
    <w:rsid w:val="00CC75C1"/>
    <w:rsid w:val="00CC76BB"/>
    <w:rsid w:val="00CD16F1"/>
    <w:rsid w:val="00CD19F8"/>
    <w:rsid w:val="00CD27CE"/>
    <w:rsid w:val="00CD29C4"/>
    <w:rsid w:val="00CD3FA6"/>
    <w:rsid w:val="00CD436A"/>
    <w:rsid w:val="00CD4C5F"/>
    <w:rsid w:val="00CD4FAC"/>
    <w:rsid w:val="00CD6A4E"/>
    <w:rsid w:val="00CD6B5E"/>
    <w:rsid w:val="00CD6D85"/>
    <w:rsid w:val="00CD7415"/>
    <w:rsid w:val="00CD74F9"/>
    <w:rsid w:val="00CD75E4"/>
    <w:rsid w:val="00CD7943"/>
    <w:rsid w:val="00CD7EE4"/>
    <w:rsid w:val="00CE1C20"/>
    <w:rsid w:val="00CE1DCC"/>
    <w:rsid w:val="00CE2267"/>
    <w:rsid w:val="00CE250A"/>
    <w:rsid w:val="00CE2746"/>
    <w:rsid w:val="00CE3B28"/>
    <w:rsid w:val="00CE3EBA"/>
    <w:rsid w:val="00CE476A"/>
    <w:rsid w:val="00CE49FC"/>
    <w:rsid w:val="00CE512C"/>
    <w:rsid w:val="00CE521B"/>
    <w:rsid w:val="00CE64CF"/>
    <w:rsid w:val="00CF0507"/>
    <w:rsid w:val="00CF062A"/>
    <w:rsid w:val="00CF0678"/>
    <w:rsid w:val="00CF08BE"/>
    <w:rsid w:val="00CF0954"/>
    <w:rsid w:val="00CF158C"/>
    <w:rsid w:val="00CF2722"/>
    <w:rsid w:val="00CF2894"/>
    <w:rsid w:val="00CF38B5"/>
    <w:rsid w:val="00CF38F5"/>
    <w:rsid w:val="00CF4D86"/>
    <w:rsid w:val="00CF507F"/>
    <w:rsid w:val="00CF6AA4"/>
    <w:rsid w:val="00CF6AA5"/>
    <w:rsid w:val="00CF7019"/>
    <w:rsid w:val="00D00664"/>
    <w:rsid w:val="00D0148F"/>
    <w:rsid w:val="00D0175F"/>
    <w:rsid w:val="00D017AE"/>
    <w:rsid w:val="00D01A68"/>
    <w:rsid w:val="00D01B5F"/>
    <w:rsid w:val="00D01F71"/>
    <w:rsid w:val="00D04F51"/>
    <w:rsid w:val="00D0501F"/>
    <w:rsid w:val="00D05ED6"/>
    <w:rsid w:val="00D0628F"/>
    <w:rsid w:val="00D0670C"/>
    <w:rsid w:val="00D07457"/>
    <w:rsid w:val="00D10D81"/>
    <w:rsid w:val="00D119AD"/>
    <w:rsid w:val="00D12150"/>
    <w:rsid w:val="00D12578"/>
    <w:rsid w:val="00D128BB"/>
    <w:rsid w:val="00D12CD7"/>
    <w:rsid w:val="00D13BCB"/>
    <w:rsid w:val="00D142F9"/>
    <w:rsid w:val="00D1479A"/>
    <w:rsid w:val="00D148AF"/>
    <w:rsid w:val="00D14A74"/>
    <w:rsid w:val="00D150C7"/>
    <w:rsid w:val="00D154E9"/>
    <w:rsid w:val="00D16142"/>
    <w:rsid w:val="00D17994"/>
    <w:rsid w:val="00D20011"/>
    <w:rsid w:val="00D2035C"/>
    <w:rsid w:val="00D20604"/>
    <w:rsid w:val="00D20A4E"/>
    <w:rsid w:val="00D20B60"/>
    <w:rsid w:val="00D22B4C"/>
    <w:rsid w:val="00D233F6"/>
    <w:rsid w:val="00D23FE6"/>
    <w:rsid w:val="00D248ED"/>
    <w:rsid w:val="00D24A05"/>
    <w:rsid w:val="00D252DF"/>
    <w:rsid w:val="00D25BA3"/>
    <w:rsid w:val="00D26E0E"/>
    <w:rsid w:val="00D2768C"/>
    <w:rsid w:val="00D30A98"/>
    <w:rsid w:val="00D30CD5"/>
    <w:rsid w:val="00D31AFE"/>
    <w:rsid w:val="00D32B06"/>
    <w:rsid w:val="00D32E32"/>
    <w:rsid w:val="00D3356E"/>
    <w:rsid w:val="00D338CF"/>
    <w:rsid w:val="00D3475B"/>
    <w:rsid w:val="00D347BB"/>
    <w:rsid w:val="00D34FDF"/>
    <w:rsid w:val="00D35017"/>
    <w:rsid w:val="00D35360"/>
    <w:rsid w:val="00D36F46"/>
    <w:rsid w:val="00D372B4"/>
    <w:rsid w:val="00D377FB"/>
    <w:rsid w:val="00D37950"/>
    <w:rsid w:val="00D421B3"/>
    <w:rsid w:val="00D42C86"/>
    <w:rsid w:val="00D45E41"/>
    <w:rsid w:val="00D45FF2"/>
    <w:rsid w:val="00D461B0"/>
    <w:rsid w:val="00D470DB"/>
    <w:rsid w:val="00D4784C"/>
    <w:rsid w:val="00D47DD6"/>
    <w:rsid w:val="00D504E7"/>
    <w:rsid w:val="00D5101E"/>
    <w:rsid w:val="00D518D3"/>
    <w:rsid w:val="00D51AF1"/>
    <w:rsid w:val="00D52C89"/>
    <w:rsid w:val="00D5533F"/>
    <w:rsid w:val="00D558BD"/>
    <w:rsid w:val="00D565F2"/>
    <w:rsid w:val="00D56AA4"/>
    <w:rsid w:val="00D577E7"/>
    <w:rsid w:val="00D6054C"/>
    <w:rsid w:val="00D60824"/>
    <w:rsid w:val="00D60B9C"/>
    <w:rsid w:val="00D60F81"/>
    <w:rsid w:val="00D6133C"/>
    <w:rsid w:val="00D61477"/>
    <w:rsid w:val="00D63E79"/>
    <w:rsid w:val="00D6438D"/>
    <w:rsid w:val="00D64A28"/>
    <w:rsid w:val="00D65232"/>
    <w:rsid w:val="00D664DD"/>
    <w:rsid w:val="00D6697B"/>
    <w:rsid w:val="00D66AAF"/>
    <w:rsid w:val="00D66FAD"/>
    <w:rsid w:val="00D66FB2"/>
    <w:rsid w:val="00D7050F"/>
    <w:rsid w:val="00D70B6E"/>
    <w:rsid w:val="00D72BD8"/>
    <w:rsid w:val="00D733EF"/>
    <w:rsid w:val="00D74287"/>
    <w:rsid w:val="00D74A54"/>
    <w:rsid w:val="00D7550A"/>
    <w:rsid w:val="00D76B0F"/>
    <w:rsid w:val="00D774DB"/>
    <w:rsid w:val="00D77616"/>
    <w:rsid w:val="00D77BF3"/>
    <w:rsid w:val="00D77BFA"/>
    <w:rsid w:val="00D80FEE"/>
    <w:rsid w:val="00D81936"/>
    <w:rsid w:val="00D819A3"/>
    <w:rsid w:val="00D826A1"/>
    <w:rsid w:val="00D830AB"/>
    <w:rsid w:val="00D83171"/>
    <w:rsid w:val="00D83728"/>
    <w:rsid w:val="00D83CD4"/>
    <w:rsid w:val="00D8489F"/>
    <w:rsid w:val="00D84A92"/>
    <w:rsid w:val="00D85C02"/>
    <w:rsid w:val="00D85D56"/>
    <w:rsid w:val="00D85FBA"/>
    <w:rsid w:val="00D861B9"/>
    <w:rsid w:val="00D90026"/>
    <w:rsid w:val="00D904CC"/>
    <w:rsid w:val="00D90A53"/>
    <w:rsid w:val="00D90AC4"/>
    <w:rsid w:val="00D90DF6"/>
    <w:rsid w:val="00D90E19"/>
    <w:rsid w:val="00D91333"/>
    <w:rsid w:val="00D91780"/>
    <w:rsid w:val="00D925EA"/>
    <w:rsid w:val="00D92E5B"/>
    <w:rsid w:val="00D941AF"/>
    <w:rsid w:val="00D941B1"/>
    <w:rsid w:val="00D94738"/>
    <w:rsid w:val="00D94AEC"/>
    <w:rsid w:val="00D95128"/>
    <w:rsid w:val="00D9597A"/>
    <w:rsid w:val="00D960DE"/>
    <w:rsid w:val="00D96F4F"/>
    <w:rsid w:val="00D96F89"/>
    <w:rsid w:val="00D971AF"/>
    <w:rsid w:val="00D97995"/>
    <w:rsid w:val="00DA0181"/>
    <w:rsid w:val="00DA2A65"/>
    <w:rsid w:val="00DA2ACA"/>
    <w:rsid w:val="00DA5D95"/>
    <w:rsid w:val="00DA5EE9"/>
    <w:rsid w:val="00DA5FE3"/>
    <w:rsid w:val="00DA6450"/>
    <w:rsid w:val="00DA67B9"/>
    <w:rsid w:val="00DB0FA2"/>
    <w:rsid w:val="00DB10DD"/>
    <w:rsid w:val="00DB1B21"/>
    <w:rsid w:val="00DB2359"/>
    <w:rsid w:val="00DB2540"/>
    <w:rsid w:val="00DB2ECD"/>
    <w:rsid w:val="00DB30A5"/>
    <w:rsid w:val="00DB3481"/>
    <w:rsid w:val="00DB34B6"/>
    <w:rsid w:val="00DB4141"/>
    <w:rsid w:val="00DB4E21"/>
    <w:rsid w:val="00DB5298"/>
    <w:rsid w:val="00DB52FB"/>
    <w:rsid w:val="00DB67FC"/>
    <w:rsid w:val="00DC3260"/>
    <w:rsid w:val="00DC379E"/>
    <w:rsid w:val="00DC44AB"/>
    <w:rsid w:val="00DC4812"/>
    <w:rsid w:val="00DC49AE"/>
    <w:rsid w:val="00DC4BCE"/>
    <w:rsid w:val="00DC5933"/>
    <w:rsid w:val="00DC6C63"/>
    <w:rsid w:val="00DC786A"/>
    <w:rsid w:val="00DD05A8"/>
    <w:rsid w:val="00DD0714"/>
    <w:rsid w:val="00DD0C0E"/>
    <w:rsid w:val="00DD0C94"/>
    <w:rsid w:val="00DD1CAC"/>
    <w:rsid w:val="00DD2618"/>
    <w:rsid w:val="00DD280E"/>
    <w:rsid w:val="00DD288F"/>
    <w:rsid w:val="00DD28B3"/>
    <w:rsid w:val="00DD318D"/>
    <w:rsid w:val="00DD3288"/>
    <w:rsid w:val="00DD47E5"/>
    <w:rsid w:val="00DD4BFC"/>
    <w:rsid w:val="00DD5446"/>
    <w:rsid w:val="00DD5B33"/>
    <w:rsid w:val="00DD5D12"/>
    <w:rsid w:val="00DD66B4"/>
    <w:rsid w:val="00DD67F2"/>
    <w:rsid w:val="00DD6EA6"/>
    <w:rsid w:val="00DD7516"/>
    <w:rsid w:val="00DE0DCD"/>
    <w:rsid w:val="00DE1C3D"/>
    <w:rsid w:val="00DE1D10"/>
    <w:rsid w:val="00DE1D13"/>
    <w:rsid w:val="00DE2151"/>
    <w:rsid w:val="00DE2A93"/>
    <w:rsid w:val="00DE2B93"/>
    <w:rsid w:val="00DE3031"/>
    <w:rsid w:val="00DE30CD"/>
    <w:rsid w:val="00DE35D4"/>
    <w:rsid w:val="00DE4403"/>
    <w:rsid w:val="00DE51CF"/>
    <w:rsid w:val="00DE547E"/>
    <w:rsid w:val="00DE5E84"/>
    <w:rsid w:val="00DE6316"/>
    <w:rsid w:val="00DE667C"/>
    <w:rsid w:val="00DE7168"/>
    <w:rsid w:val="00DE7298"/>
    <w:rsid w:val="00DE74FA"/>
    <w:rsid w:val="00DE7AEF"/>
    <w:rsid w:val="00DE7D1C"/>
    <w:rsid w:val="00DF03C3"/>
    <w:rsid w:val="00DF04A3"/>
    <w:rsid w:val="00DF07A4"/>
    <w:rsid w:val="00DF0998"/>
    <w:rsid w:val="00DF18A5"/>
    <w:rsid w:val="00DF1BF9"/>
    <w:rsid w:val="00DF1CF1"/>
    <w:rsid w:val="00DF1FE7"/>
    <w:rsid w:val="00DF2B6E"/>
    <w:rsid w:val="00DF3399"/>
    <w:rsid w:val="00DF3595"/>
    <w:rsid w:val="00DF3BCD"/>
    <w:rsid w:val="00DF3C19"/>
    <w:rsid w:val="00DF4370"/>
    <w:rsid w:val="00DF46EB"/>
    <w:rsid w:val="00DF7056"/>
    <w:rsid w:val="00DF718C"/>
    <w:rsid w:val="00DF79D6"/>
    <w:rsid w:val="00E0039C"/>
    <w:rsid w:val="00E01933"/>
    <w:rsid w:val="00E01DF5"/>
    <w:rsid w:val="00E021D1"/>
    <w:rsid w:val="00E022A7"/>
    <w:rsid w:val="00E031E3"/>
    <w:rsid w:val="00E03FA2"/>
    <w:rsid w:val="00E0456E"/>
    <w:rsid w:val="00E04BAA"/>
    <w:rsid w:val="00E04E36"/>
    <w:rsid w:val="00E04F31"/>
    <w:rsid w:val="00E05638"/>
    <w:rsid w:val="00E0599F"/>
    <w:rsid w:val="00E05EF6"/>
    <w:rsid w:val="00E06478"/>
    <w:rsid w:val="00E06C78"/>
    <w:rsid w:val="00E0709E"/>
    <w:rsid w:val="00E076F5"/>
    <w:rsid w:val="00E101A6"/>
    <w:rsid w:val="00E10DBF"/>
    <w:rsid w:val="00E11572"/>
    <w:rsid w:val="00E11A6F"/>
    <w:rsid w:val="00E11C9F"/>
    <w:rsid w:val="00E125D2"/>
    <w:rsid w:val="00E12B4D"/>
    <w:rsid w:val="00E14A26"/>
    <w:rsid w:val="00E169AC"/>
    <w:rsid w:val="00E16A4B"/>
    <w:rsid w:val="00E17D68"/>
    <w:rsid w:val="00E216B6"/>
    <w:rsid w:val="00E21779"/>
    <w:rsid w:val="00E21B3F"/>
    <w:rsid w:val="00E229D1"/>
    <w:rsid w:val="00E22D42"/>
    <w:rsid w:val="00E22EE7"/>
    <w:rsid w:val="00E23A27"/>
    <w:rsid w:val="00E241E3"/>
    <w:rsid w:val="00E248EC"/>
    <w:rsid w:val="00E249BD"/>
    <w:rsid w:val="00E24EEE"/>
    <w:rsid w:val="00E252AE"/>
    <w:rsid w:val="00E25B4B"/>
    <w:rsid w:val="00E26E67"/>
    <w:rsid w:val="00E27114"/>
    <w:rsid w:val="00E27CEB"/>
    <w:rsid w:val="00E27DD0"/>
    <w:rsid w:val="00E313E4"/>
    <w:rsid w:val="00E315A1"/>
    <w:rsid w:val="00E31E13"/>
    <w:rsid w:val="00E324CF"/>
    <w:rsid w:val="00E328E1"/>
    <w:rsid w:val="00E32C69"/>
    <w:rsid w:val="00E33028"/>
    <w:rsid w:val="00E33097"/>
    <w:rsid w:val="00E33F71"/>
    <w:rsid w:val="00E3441E"/>
    <w:rsid w:val="00E34452"/>
    <w:rsid w:val="00E34575"/>
    <w:rsid w:val="00E34FC4"/>
    <w:rsid w:val="00E36276"/>
    <w:rsid w:val="00E3765E"/>
    <w:rsid w:val="00E4107A"/>
    <w:rsid w:val="00E41D70"/>
    <w:rsid w:val="00E4323E"/>
    <w:rsid w:val="00E440C9"/>
    <w:rsid w:val="00E45EFE"/>
    <w:rsid w:val="00E461C9"/>
    <w:rsid w:val="00E469FA"/>
    <w:rsid w:val="00E4743F"/>
    <w:rsid w:val="00E476D5"/>
    <w:rsid w:val="00E47EF7"/>
    <w:rsid w:val="00E513C1"/>
    <w:rsid w:val="00E521DE"/>
    <w:rsid w:val="00E52AE5"/>
    <w:rsid w:val="00E53F73"/>
    <w:rsid w:val="00E5462C"/>
    <w:rsid w:val="00E54834"/>
    <w:rsid w:val="00E55F2E"/>
    <w:rsid w:val="00E56681"/>
    <w:rsid w:val="00E569BC"/>
    <w:rsid w:val="00E56D3C"/>
    <w:rsid w:val="00E56EF8"/>
    <w:rsid w:val="00E5702E"/>
    <w:rsid w:val="00E57A28"/>
    <w:rsid w:val="00E57CC5"/>
    <w:rsid w:val="00E57CD3"/>
    <w:rsid w:val="00E600DC"/>
    <w:rsid w:val="00E6072C"/>
    <w:rsid w:val="00E6179D"/>
    <w:rsid w:val="00E618D7"/>
    <w:rsid w:val="00E618FB"/>
    <w:rsid w:val="00E62619"/>
    <w:rsid w:val="00E626CD"/>
    <w:rsid w:val="00E6321D"/>
    <w:rsid w:val="00E63258"/>
    <w:rsid w:val="00E63E20"/>
    <w:rsid w:val="00E63FA2"/>
    <w:rsid w:val="00E64948"/>
    <w:rsid w:val="00E653AE"/>
    <w:rsid w:val="00E65973"/>
    <w:rsid w:val="00E662E3"/>
    <w:rsid w:val="00E663DE"/>
    <w:rsid w:val="00E6654E"/>
    <w:rsid w:val="00E666EF"/>
    <w:rsid w:val="00E667EA"/>
    <w:rsid w:val="00E67B38"/>
    <w:rsid w:val="00E7031B"/>
    <w:rsid w:val="00E70870"/>
    <w:rsid w:val="00E7192E"/>
    <w:rsid w:val="00E7304A"/>
    <w:rsid w:val="00E734B3"/>
    <w:rsid w:val="00E7392F"/>
    <w:rsid w:val="00E7505B"/>
    <w:rsid w:val="00E7603E"/>
    <w:rsid w:val="00E764C7"/>
    <w:rsid w:val="00E77A4D"/>
    <w:rsid w:val="00E77B00"/>
    <w:rsid w:val="00E8126F"/>
    <w:rsid w:val="00E81278"/>
    <w:rsid w:val="00E81B94"/>
    <w:rsid w:val="00E82097"/>
    <w:rsid w:val="00E8314B"/>
    <w:rsid w:val="00E83185"/>
    <w:rsid w:val="00E836EA"/>
    <w:rsid w:val="00E84C08"/>
    <w:rsid w:val="00E84FAB"/>
    <w:rsid w:val="00E85236"/>
    <w:rsid w:val="00E855C7"/>
    <w:rsid w:val="00E85D7B"/>
    <w:rsid w:val="00E861BF"/>
    <w:rsid w:val="00E86E06"/>
    <w:rsid w:val="00E8762D"/>
    <w:rsid w:val="00E8765D"/>
    <w:rsid w:val="00E8766E"/>
    <w:rsid w:val="00E87821"/>
    <w:rsid w:val="00E911F7"/>
    <w:rsid w:val="00E9139A"/>
    <w:rsid w:val="00E914CB"/>
    <w:rsid w:val="00E914F1"/>
    <w:rsid w:val="00E9167E"/>
    <w:rsid w:val="00E9191F"/>
    <w:rsid w:val="00E91D61"/>
    <w:rsid w:val="00E92579"/>
    <w:rsid w:val="00E9341B"/>
    <w:rsid w:val="00E93EEC"/>
    <w:rsid w:val="00E94688"/>
    <w:rsid w:val="00E94DD6"/>
    <w:rsid w:val="00E9552B"/>
    <w:rsid w:val="00E9580C"/>
    <w:rsid w:val="00E95E07"/>
    <w:rsid w:val="00E96A17"/>
    <w:rsid w:val="00E96ACD"/>
    <w:rsid w:val="00E96FAD"/>
    <w:rsid w:val="00E9701D"/>
    <w:rsid w:val="00E97103"/>
    <w:rsid w:val="00EA0186"/>
    <w:rsid w:val="00EA0CBD"/>
    <w:rsid w:val="00EA12D6"/>
    <w:rsid w:val="00EA298C"/>
    <w:rsid w:val="00EA2D10"/>
    <w:rsid w:val="00EA2EDE"/>
    <w:rsid w:val="00EA37E0"/>
    <w:rsid w:val="00EA387F"/>
    <w:rsid w:val="00EA3D7F"/>
    <w:rsid w:val="00EA4492"/>
    <w:rsid w:val="00EA4804"/>
    <w:rsid w:val="00EA5650"/>
    <w:rsid w:val="00EA7526"/>
    <w:rsid w:val="00EB0622"/>
    <w:rsid w:val="00EB10E9"/>
    <w:rsid w:val="00EB1390"/>
    <w:rsid w:val="00EB1F32"/>
    <w:rsid w:val="00EB20EC"/>
    <w:rsid w:val="00EB211B"/>
    <w:rsid w:val="00EB2336"/>
    <w:rsid w:val="00EB3103"/>
    <w:rsid w:val="00EB3403"/>
    <w:rsid w:val="00EB3AD7"/>
    <w:rsid w:val="00EB5638"/>
    <w:rsid w:val="00EB56B0"/>
    <w:rsid w:val="00EB5A37"/>
    <w:rsid w:val="00EB5DD1"/>
    <w:rsid w:val="00EB61D5"/>
    <w:rsid w:val="00EB7619"/>
    <w:rsid w:val="00EB7DC6"/>
    <w:rsid w:val="00EB7E50"/>
    <w:rsid w:val="00EC076C"/>
    <w:rsid w:val="00EC1E07"/>
    <w:rsid w:val="00EC2224"/>
    <w:rsid w:val="00EC273C"/>
    <w:rsid w:val="00EC3100"/>
    <w:rsid w:val="00EC3D15"/>
    <w:rsid w:val="00EC428B"/>
    <w:rsid w:val="00EC42EB"/>
    <w:rsid w:val="00EC5D03"/>
    <w:rsid w:val="00EC5FD8"/>
    <w:rsid w:val="00EC6B10"/>
    <w:rsid w:val="00EC6E3C"/>
    <w:rsid w:val="00EC741E"/>
    <w:rsid w:val="00EC79D7"/>
    <w:rsid w:val="00EC7B96"/>
    <w:rsid w:val="00ED002D"/>
    <w:rsid w:val="00ED06A0"/>
    <w:rsid w:val="00ED10BB"/>
    <w:rsid w:val="00ED1381"/>
    <w:rsid w:val="00ED15A4"/>
    <w:rsid w:val="00ED24CB"/>
    <w:rsid w:val="00ED2DA6"/>
    <w:rsid w:val="00ED3C0B"/>
    <w:rsid w:val="00ED41C4"/>
    <w:rsid w:val="00ED43EE"/>
    <w:rsid w:val="00ED4E84"/>
    <w:rsid w:val="00ED5577"/>
    <w:rsid w:val="00EE1224"/>
    <w:rsid w:val="00EE13B4"/>
    <w:rsid w:val="00EE2815"/>
    <w:rsid w:val="00EE34D3"/>
    <w:rsid w:val="00EE3CFE"/>
    <w:rsid w:val="00EE48F1"/>
    <w:rsid w:val="00EE4DA8"/>
    <w:rsid w:val="00EE597C"/>
    <w:rsid w:val="00EE5BD2"/>
    <w:rsid w:val="00EE5D11"/>
    <w:rsid w:val="00EE5F23"/>
    <w:rsid w:val="00EE62BC"/>
    <w:rsid w:val="00EE6715"/>
    <w:rsid w:val="00EF0171"/>
    <w:rsid w:val="00EF03B4"/>
    <w:rsid w:val="00EF131A"/>
    <w:rsid w:val="00EF1D6C"/>
    <w:rsid w:val="00EF1D72"/>
    <w:rsid w:val="00EF1DD4"/>
    <w:rsid w:val="00EF21C9"/>
    <w:rsid w:val="00EF291F"/>
    <w:rsid w:val="00EF2C68"/>
    <w:rsid w:val="00EF2F3D"/>
    <w:rsid w:val="00EF2FE9"/>
    <w:rsid w:val="00EF3371"/>
    <w:rsid w:val="00EF44C9"/>
    <w:rsid w:val="00EF5601"/>
    <w:rsid w:val="00EF5ED3"/>
    <w:rsid w:val="00EF619B"/>
    <w:rsid w:val="00EF6CF7"/>
    <w:rsid w:val="00EF7E9E"/>
    <w:rsid w:val="00F007DC"/>
    <w:rsid w:val="00F00AD4"/>
    <w:rsid w:val="00F00DD0"/>
    <w:rsid w:val="00F01BDA"/>
    <w:rsid w:val="00F02004"/>
    <w:rsid w:val="00F02386"/>
    <w:rsid w:val="00F037F7"/>
    <w:rsid w:val="00F03E30"/>
    <w:rsid w:val="00F04B1B"/>
    <w:rsid w:val="00F052D4"/>
    <w:rsid w:val="00F056E4"/>
    <w:rsid w:val="00F07853"/>
    <w:rsid w:val="00F10143"/>
    <w:rsid w:val="00F105A5"/>
    <w:rsid w:val="00F1187C"/>
    <w:rsid w:val="00F1286F"/>
    <w:rsid w:val="00F131B5"/>
    <w:rsid w:val="00F13567"/>
    <w:rsid w:val="00F13BFE"/>
    <w:rsid w:val="00F144D6"/>
    <w:rsid w:val="00F144FA"/>
    <w:rsid w:val="00F14548"/>
    <w:rsid w:val="00F14FF8"/>
    <w:rsid w:val="00F1546E"/>
    <w:rsid w:val="00F155B8"/>
    <w:rsid w:val="00F15D40"/>
    <w:rsid w:val="00F162B5"/>
    <w:rsid w:val="00F170F0"/>
    <w:rsid w:val="00F17A50"/>
    <w:rsid w:val="00F17BC5"/>
    <w:rsid w:val="00F20896"/>
    <w:rsid w:val="00F2090B"/>
    <w:rsid w:val="00F21D5B"/>
    <w:rsid w:val="00F2215A"/>
    <w:rsid w:val="00F23E07"/>
    <w:rsid w:val="00F2425A"/>
    <w:rsid w:val="00F244C2"/>
    <w:rsid w:val="00F251C2"/>
    <w:rsid w:val="00F26556"/>
    <w:rsid w:val="00F26A64"/>
    <w:rsid w:val="00F26ED6"/>
    <w:rsid w:val="00F273D7"/>
    <w:rsid w:val="00F27555"/>
    <w:rsid w:val="00F27ABA"/>
    <w:rsid w:val="00F27EB8"/>
    <w:rsid w:val="00F30420"/>
    <w:rsid w:val="00F30513"/>
    <w:rsid w:val="00F30586"/>
    <w:rsid w:val="00F30BF9"/>
    <w:rsid w:val="00F31226"/>
    <w:rsid w:val="00F325A1"/>
    <w:rsid w:val="00F3298D"/>
    <w:rsid w:val="00F32F39"/>
    <w:rsid w:val="00F32F87"/>
    <w:rsid w:val="00F345B5"/>
    <w:rsid w:val="00F347E0"/>
    <w:rsid w:val="00F3517E"/>
    <w:rsid w:val="00F3520B"/>
    <w:rsid w:val="00F3523E"/>
    <w:rsid w:val="00F353E0"/>
    <w:rsid w:val="00F356F9"/>
    <w:rsid w:val="00F36124"/>
    <w:rsid w:val="00F368EA"/>
    <w:rsid w:val="00F36A97"/>
    <w:rsid w:val="00F37185"/>
    <w:rsid w:val="00F3725E"/>
    <w:rsid w:val="00F372BF"/>
    <w:rsid w:val="00F37404"/>
    <w:rsid w:val="00F3775C"/>
    <w:rsid w:val="00F40534"/>
    <w:rsid w:val="00F40750"/>
    <w:rsid w:val="00F41B2B"/>
    <w:rsid w:val="00F41C71"/>
    <w:rsid w:val="00F41DA8"/>
    <w:rsid w:val="00F42128"/>
    <w:rsid w:val="00F4217B"/>
    <w:rsid w:val="00F4237E"/>
    <w:rsid w:val="00F4255D"/>
    <w:rsid w:val="00F42F0C"/>
    <w:rsid w:val="00F434A6"/>
    <w:rsid w:val="00F43503"/>
    <w:rsid w:val="00F4490A"/>
    <w:rsid w:val="00F45144"/>
    <w:rsid w:val="00F52147"/>
    <w:rsid w:val="00F528F5"/>
    <w:rsid w:val="00F5364A"/>
    <w:rsid w:val="00F53726"/>
    <w:rsid w:val="00F55DA5"/>
    <w:rsid w:val="00F560FB"/>
    <w:rsid w:val="00F614C8"/>
    <w:rsid w:val="00F639DB"/>
    <w:rsid w:val="00F643E6"/>
    <w:rsid w:val="00F64FC5"/>
    <w:rsid w:val="00F65C4C"/>
    <w:rsid w:val="00F65CB3"/>
    <w:rsid w:val="00F65D88"/>
    <w:rsid w:val="00F65FE1"/>
    <w:rsid w:val="00F66241"/>
    <w:rsid w:val="00F66BAA"/>
    <w:rsid w:val="00F66C68"/>
    <w:rsid w:val="00F67779"/>
    <w:rsid w:val="00F6790E"/>
    <w:rsid w:val="00F707AF"/>
    <w:rsid w:val="00F71468"/>
    <w:rsid w:val="00F716EA"/>
    <w:rsid w:val="00F71FE0"/>
    <w:rsid w:val="00F73F40"/>
    <w:rsid w:val="00F74ACE"/>
    <w:rsid w:val="00F74CE3"/>
    <w:rsid w:val="00F75A39"/>
    <w:rsid w:val="00F75A64"/>
    <w:rsid w:val="00F75EDE"/>
    <w:rsid w:val="00F7651D"/>
    <w:rsid w:val="00F76FFC"/>
    <w:rsid w:val="00F77AA1"/>
    <w:rsid w:val="00F80ADA"/>
    <w:rsid w:val="00F81098"/>
    <w:rsid w:val="00F8119A"/>
    <w:rsid w:val="00F81337"/>
    <w:rsid w:val="00F816ED"/>
    <w:rsid w:val="00F81FA3"/>
    <w:rsid w:val="00F82039"/>
    <w:rsid w:val="00F820F7"/>
    <w:rsid w:val="00F82915"/>
    <w:rsid w:val="00F84E87"/>
    <w:rsid w:val="00F855F9"/>
    <w:rsid w:val="00F90192"/>
    <w:rsid w:val="00F90552"/>
    <w:rsid w:val="00F908CD"/>
    <w:rsid w:val="00F92D4D"/>
    <w:rsid w:val="00F93708"/>
    <w:rsid w:val="00F9487A"/>
    <w:rsid w:val="00F95080"/>
    <w:rsid w:val="00F952C7"/>
    <w:rsid w:val="00F95522"/>
    <w:rsid w:val="00F96C49"/>
    <w:rsid w:val="00F97350"/>
    <w:rsid w:val="00FA0D6D"/>
    <w:rsid w:val="00FA2C45"/>
    <w:rsid w:val="00FA4C12"/>
    <w:rsid w:val="00FA525E"/>
    <w:rsid w:val="00FA575A"/>
    <w:rsid w:val="00FA58B1"/>
    <w:rsid w:val="00FA6906"/>
    <w:rsid w:val="00FA6B79"/>
    <w:rsid w:val="00FA6D44"/>
    <w:rsid w:val="00FA6D76"/>
    <w:rsid w:val="00FA6F5B"/>
    <w:rsid w:val="00FA77CD"/>
    <w:rsid w:val="00FA7D3F"/>
    <w:rsid w:val="00FB1CEE"/>
    <w:rsid w:val="00FB2674"/>
    <w:rsid w:val="00FB3249"/>
    <w:rsid w:val="00FB3E23"/>
    <w:rsid w:val="00FB401A"/>
    <w:rsid w:val="00FB4D3B"/>
    <w:rsid w:val="00FB58A6"/>
    <w:rsid w:val="00FB5932"/>
    <w:rsid w:val="00FB74C5"/>
    <w:rsid w:val="00FC0414"/>
    <w:rsid w:val="00FC1714"/>
    <w:rsid w:val="00FC302E"/>
    <w:rsid w:val="00FC39DE"/>
    <w:rsid w:val="00FC42E6"/>
    <w:rsid w:val="00FC45A3"/>
    <w:rsid w:val="00FC4D6F"/>
    <w:rsid w:val="00FC5A4A"/>
    <w:rsid w:val="00FC623F"/>
    <w:rsid w:val="00FC6DDB"/>
    <w:rsid w:val="00FC7A97"/>
    <w:rsid w:val="00FC7B4D"/>
    <w:rsid w:val="00FD0E9E"/>
    <w:rsid w:val="00FD228C"/>
    <w:rsid w:val="00FD228E"/>
    <w:rsid w:val="00FD248F"/>
    <w:rsid w:val="00FD253A"/>
    <w:rsid w:val="00FD280E"/>
    <w:rsid w:val="00FD3259"/>
    <w:rsid w:val="00FD41D2"/>
    <w:rsid w:val="00FD5228"/>
    <w:rsid w:val="00FD52C2"/>
    <w:rsid w:val="00FD5E88"/>
    <w:rsid w:val="00FD5EA4"/>
    <w:rsid w:val="00FD6306"/>
    <w:rsid w:val="00FD6B2C"/>
    <w:rsid w:val="00FD7760"/>
    <w:rsid w:val="00FE03DF"/>
    <w:rsid w:val="00FE0A5E"/>
    <w:rsid w:val="00FE18B4"/>
    <w:rsid w:val="00FE194C"/>
    <w:rsid w:val="00FE2638"/>
    <w:rsid w:val="00FE3491"/>
    <w:rsid w:val="00FE3E06"/>
    <w:rsid w:val="00FE441F"/>
    <w:rsid w:val="00FE454F"/>
    <w:rsid w:val="00FE4FB6"/>
    <w:rsid w:val="00FE500F"/>
    <w:rsid w:val="00FE69BE"/>
    <w:rsid w:val="00FE6EF9"/>
    <w:rsid w:val="00FE74DD"/>
    <w:rsid w:val="00FE774E"/>
    <w:rsid w:val="00FE7A32"/>
    <w:rsid w:val="00FE7C39"/>
    <w:rsid w:val="00FF2189"/>
    <w:rsid w:val="00FF23A0"/>
    <w:rsid w:val="00FF2A36"/>
    <w:rsid w:val="00FF3470"/>
    <w:rsid w:val="00FF3690"/>
    <w:rsid w:val="00FF3E05"/>
    <w:rsid w:val="00FF40F3"/>
    <w:rsid w:val="00FF43ED"/>
    <w:rsid w:val="00FF46EA"/>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01F7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01F71"/>
    <w:pPr>
      <w:keepNext/>
      <w:outlineLvl w:val="3"/>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1F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D01F71"/>
    <w:rPr>
      <w:rFonts w:ascii="Georgia" w:eastAsia="Times New Roman" w:hAnsi="Georgia" w:cs="Times New Roman"/>
      <w:b/>
      <w:bCs/>
      <w:sz w:val="24"/>
      <w:szCs w:val="24"/>
    </w:rPr>
  </w:style>
  <w:style w:type="paragraph" w:styleId="Title">
    <w:name w:val="Title"/>
    <w:basedOn w:val="Normal"/>
    <w:link w:val="TitleChar"/>
    <w:qFormat/>
    <w:rsid w:val="00D01F71"/>
    <w:pPr>
      <w:jc w:val="center"/>
    </w:pPr>
    <w:rPr>
      <w:sz w:val="40"/>
    </w:rPr>
  </w:style>
  <w:style w:type="character" w:customStyle="1" w:styleId="TitleChar">
    <w:name w:val="Title Char"/>
    <w:basedOn w:val="DefaultParagraphFont"/>
    <w:link w:val="Title"/>
    <w:rsid w:val="00D01F71"/>
    <w:rPr>
      <w:rFonts w:ascii="Times New Roman" w:eastAsia="Times New Roman" w:hAnsi="Times New Roman" w:cs="Times New Roman"/>
      <w:sz w:val="40"/>
      <w:szCs w:val="24"/>
    </w:rPr>
  </w:style>
  <w:style w:type="character" w:styleId="Hyperlink">
    <w:name w:val="Hyperlink"/>
    <w:rsid w:val="00D01F71"/>
    <w:rPr>
      <w:color w:val="0000FF"/>
      <w:u w:val="single"/>
    </w:rPr>
  </w:style>
  <w:style w:type="paragraph" w:styleId="ListParagraph">
    <w:name w:val="List Paragraph"/>
    <w:basedOn w:val="Normal"/>
    <w:uiPriority w:val="34"/>
    <w:qFormat/>
    <w:rsid w:val="00D01F71"/>
    <w:pPr>
      <w:ind w:left="720"/>
      <w:contextualSpacing/>
    </w:pPr>
  </w:style>
  <w:style w:type="paragraph" w:styleId="BalloonText">
    <w:name w:val="Balloon Text"/>
    <w:basedOn w:val="Normal"/>
    <w:link w:val="BalloonTextChar"/>
    <w:uiPriority w:val="99"/>
    <w:semiHidden/>
    <w:unhideWhenUsed/>
    <w:rsid w:val="00D01F71"/>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F7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D01F7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01F71"/>
    <w:pPr>
      <w:keepNext/>
      <w:outlineLvl w:val="3"/>
    </w:pPr>
    <w:rPr>
      <w:rFonts w:ascii="Georgia" w:hAnsi="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01F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D01F71"/>
    <w:rPr>
      <w:rFonts w:ascii="Georgia" w:eastAsia="Times New Roman" w:hAnsi="Georgia" w:cs="Times New Roman"/>
      <w:b/>
      <w:bCs/>
      <w:sz w:val="24"/>
      <w:szCs w:val="24"/>
    </w:rPr>
  </w:style>
  <w:style w:type="paragraph" w:styleId="Title">
    <w:name w:val="Title"/>
    <w:basedOn w:val="Normal"/>
    <w:link w:val="TitleChar"/>
    <w:qFormat/>
    <w:rsid w:val="00D01F71"/>
    <w:pPr>
      <w:jc w:val="center"/>
    </w:pPr>
    <w:rPr>
      <w:sz w:val="40"/>
    </w:rPr>
  </w:style>
  <w:style w:type="character" w:customStyle="1" w:styleId="TitleChar">
    <w:name w:val="Title Char"/>
    <w:basedOn w:val="DefaultParagraphFont"/>
    <w:link w:val="Title"/>
    <w:rsid w:val="00D01F71"/>
    <w:rPr>
      <w:rFonts w:ascii="Times New Roman" w:eastAsia="Times New Roman" w:hAnsi="Times New Roman" w:cs="Times New Roman"/>
      <w:sz w:val="40"/>
      <w:szCs w:val="24"/>
    </w:rPr>
  </w:style>
  <w:style w:type="character" w:styleId="Hyperlink">
    <w:name w:val="Hyperlink"/>
    <w:rsid w:val="00D01F71"/>
    <w:rPr>
      <w:color w:val="0000FF"/>
      <w:u w:val="single"/>
    </w:rPr>
  </w:style>
  <w:style w:type="paragraph" w:styleId="ListParagraph">
    <w:name w:val="List Paragraph"/>
    <w:basedOn w:val="Normal"/>
    <w:uiPriority w:val="34"/>
    <w:qFormat/>
    <w:rsid w:val="00D01F71"/>
    <w:pPr>
      <w:ind w:left="720"/>
      <w:contextualSpacing/>
    </w:pPr>
  </w:style>
  <w:style w:type="paragraph" w:styleId="BalloonText">
    <w:name w:val="Balloon Text"/>
    <w:basedOn w:val="Normal"/>
    <w:link w:val="BalloonTextChar"/>
    <w:uiPriority w:val="99"/>
    <w:semiHidden/>
    <w:unhideWhenUsed/>
    <w:rsid w:val="00D01F71"/>
    <w:rPr>
      <w:rFonts w:ascii="Tahoma" w:hAnsi="Tahoma" w:cs="Tahoma"/>
      <w:sz w:val="16"/>
      <w:szCs w:val="16"/>
    </w:rPr>
  </w:style>
  <w:style w:type="character" w:customStyle="1" w:styleId="BalloonTextChar">
    <w:name w:val="Balloon Text Char"/>
    <w:basedOn w:val="DefaultParagraphFont"/>
    <w:link w:val="BalloonText"/>
    <w:uiPriority w:val="99"/>
    <w:semiHidden/>
    <w:rsid w:val="00D01F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vedfoundation.org" TargetMode="Externa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ve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dc:creator>
  <cp:lastModifiedBy>Anna T</cp:lastModifiedBy>
  <cp:revision>2</cp:revision>
  <cp:lastPrinted>2017-01-17T21:45:00Z</cp:lastPrinted>
  <dcterms:created xsi:type="dcterms:W3CDTF">2017-01-18T21:53:00Z</dcterms:created>
  <dcterms:modified xsi:type="dcterms:W3CDTF">2017-01-18T21:53:00Z</dcterms:modified>
</cp:coreProperties>
</file>